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BB" w:rsidRDefault="000260BB" w:rsidP="00ED394E">
      <w:pPr>
        <w:jc w:val="center"/>
        <w:rPr>
          <w:sz w:val="28"/>
          <w:szCs w:val="28"/>
        </w:rPr>
      </w:pPr>
      <w:r w:rsidRPr="00ED394E">
        <w:rPr>
          <w:sz w:val="28"/>
          <w:szCs w:val="28"/>
        </w:rPr>
        <w:t>Государственное бюджетное общеобразовательное учреждение</w:t>
      </w:r>
    </w:p>
    <w:p w:rsidR="000260BB" w:rsidRDefault="000260BB" w:rsidP="00ED394E">
      <w:pPr>
        <w:jc w:val="center"/>
        <w:rPr>
          <w:sz w:val="28"/>
          <w:szCs w:val="28"/>
        </w:rPr>
      </w:pPr>
      <w:r w:rsidRPr="00ED394E">
        <w:rPr>
          <w:sz w:val="28"/>
          <w:szCs w:val="28"/>
        </w:rPr>
        <w:t xml:space="preserve"> средняя общеобразовательная школа №229 Адмиралтейского района</w:t>
      </w:r>
    </w:p>
    <w:p w:rsidR="000260BB" w:rsidRPr="00ED394E" w:rsidRDefault="000260BB" w:rsidP="00ED394E">
      <w:pPr>
        <w:jc w:val="center"/>
        <w:rPr>
          <w:sz w:val="28"/>
          <w:szCs w:val="28"/>
        </w:rPr>
      </w:pPr>
      <w:r w:rsidRPr="00ED394E">
        <w:rPr>
          <w:sz w:val="28"/>
          <w:szCs w:val="28"/>
        </w:rPr>
        <w:t xml:space="preserve"> Санкт-Петербурга</w:t>
      </w: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Pr="00ED394E" w:rsidRDefault="000260BB" w:rsidP="00ED394E">
      <w:r w:rsidRPr="00ED394E">
        <w:t>Согласовано                                                                          Утверждено</w:t>
      </w:r>
    </w:p>
    <w:p w:rsidR="000260BB" w:rsidRPr="00ED394E" w:rsidRDefault="000260BB" w:rsidP="00ED394E">
      <w:r w:rsidRPr="00ED394E">
        <w:t xml:space="preserve">Протокол   </w:t>
      </w:r>
      <w:proofErr w:type="gramStart"/>
      <w:r w:rsidRPr="00ED394E">
        <w:t>методического</w:t>
      </w:r>
      <w:proofErr w:type="gramEnd"/>
      <w:r w:rsidRPr="00ED394E">
        <w:t xml:space="preserve">                                      Директор ГБОУ средней</w:t>
      </w:r>
    </w:p>
    <w:p w:rsidR="000260BB" w:rsidRPr="00ED394E" w:rsidRDefault="000260BB" w:rsidP="00ED394E">
      <w:r w:rsidRPr="00ED394E">
        <w:t xml:space="preserve">                                                                                  школы №229                                                                                                                                                                                                  </w:t>
      </w:r>
    </w:p>
    <w:p w:rsidR="000260BB" w:rsidRPr="00ED394E" w:rsidRDefault="000260BB" w:rsidP="00ED394E">
      <w:r w:rsidRPr="00ED394E">
        <w:t>объединения от _____ №_____                               ___________________Петрова Н.А.</w:t>
      </w:r>
    </w:p>
    <w:p w:rsidR="000260BB" w:rsidRPr="00ED394E" w:rsidRDefault="000260BB" w:rsidP="00ED394E">
      <w:r w:rsidRPr="00ED394E">
        <w:t xml:space="preserve">                                                                                    Приказ </w:t>
      </w:r>
      <w:proofErr w:type="gramStart"/>
      <w:r w:rsidRPr="00ED394E">
        <w:t>от</w:t>
      </w:r>
      <w:proofErr w:type="gramEnd"/>
    </w:p>
    <w:p w:rsidR="000260BB" w:rsidRPr="00ED394E" w:rsidRDefault="000260BB" w:rsidP="00ED394E">
      <w:r w:rsidRPr="00ED394E">
        <w:t xml:space="preserve">                                                                                       __________№______              </w:t>
      </w:r>
    </w:p>
    <w:p w:rsidR="000260BB" w:rsidRDefault="000260BB" w:rsidP="00ED394E">
      <w:pPr>
        <w:jc w:val="center"/>
        <w:rPr>
          <w:b/>
        </w:rPr>
      </w:pPr>
    </w:p>
    <w:p w:rsidR="000260BB" w:rsidRDefault="000260BB" w:rsidP="00ED394E">
      <w:pPr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класс</w:t>
      </w:r>
    </w:p>
    <w:p w:rsidR="000260BB" w:rsidRDefault="000260BB" w:rsidP="00ED3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196CC7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-201</w:t>
      </w:r>
      <w:r w:rsidR="00196CC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год</w:t>
      </w: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40"/>
          <w:szCs w:val="40"/>
        </w:rPr>
      </w:pPr>
    </w:p>
    <w:p w:rsidR="000260BB" w:rsidRDefault="000260BB" w:rsidP="00ED394E">
      <w:pPr>
        <w:jc w:val="center"/>
        <w:rPr>
          <w:b/>
          <w:sz w:val="28"/>
          <w:szCs w:val="28"/>
        </w:rPr>
      </w:pPr>
    </w:p>
    <w:p w:rsidR="000260BB" w:rsidRPr="00ED394E" w:rsidRDefault="000260BB" w:rsidP="00ED394E">
      <w:pPr>
        <w:jc w:val="right"/>
        <w:rPr>
          <w:sz w:val="32"/>
          <w:szCs w:val="32"/>
        </w:rPr>
      </w:pPr>
      <w:r w:rsidRPr="00ED394E">
        <w:rPr>
          <w:sz w:val="32"/>
          <w:szCs w:val="32"/>
        </w:rPr>
        <w:t xml:space="preserve">Составила учитель </w:t>
      </w:r>
      <w:r w:rsidR="00196CC7">
        <w:rPr>
          <w:sz w:val="32"/>
          <w:szCs w:val="32"/>
        </w:rPr>
        <w:t>первой</w:t>
      </w:r>
    </w:p>
    <w:p w:rsidR="000260BB" w:rsidRPr="00ED394E" w:rsidRDefault="000260BB" w:rsidP="00ED394E">
      <w:pPr>
        <w:jc w:val="center"/>
        <w:rPr>
          <w:sz w:val="32"/>
          <w:szCs w:val="32"/>
        </w:rPr>
      </w:pPr>
      <w:r w:rsidRPr="00ED394E">
        <w:rPr>
          <w:sz w:val="32"/>
          <w:szCs w:val="32"/>
        </w:rPr>
        <w:t xml:space="preserve"> квалификационной категории</w:t>
      </w:r>
    </w:p>
    <w:p w:rsidR="000260BB" w:rsidRPr="00ED394E" w:rsidRDefault="00196CC7" w:rsidP="00ED39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Ефимова</w:t>
      </w:r>
    </w:p>
    <w:p w:rsidR="000260BB" w:rsidRPr="00ED394E" w:rsidRDefault="00196CC7" w:rsidP="00ED394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Елена Викторовна  </w:t>
      </w: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Default="000260BB" w:rsidP="00ED394E">
      <w:pPr>
        <w:rPr>
          <w:b/>
          <w:sz w:val="28"/>
          <w:szCs w:val="28"/>
        </w:rPr>
      </w:pPr>
    </w:p>
    <w:p w:rsidR="000260BB" w:rsidRDefault="000260BB" w:rsidP="00ED394E">
      <w:pPr>
        <w:jc w:val="right"/>
        <w:rPr>
          <w:b/>
          <w:sz w:val="28"/>
          <w:szCs w:val="28"/>
        </w:rPr>
      </w:pPr>
    </w:p>
    <w:p w:rsidR="000260BB" w:rsidRPr="00B504B8" w:rsidRDefault="000260BB" w:rsidP="00B504B8">
      <w:pPr>
        <w:jc w:val="center"/>
        <w:rPr>
          <w:rStyle w:val="a5"/>
          <w:b w:val="0"/>
          <w:bCs w:val="0"/>
          <w:sz w:val="28"/>
          <w:szCs w:val="28"/>
        </w:rPr>
      </w:pPr>
      <w:r w:rsidRPr="00B504B8">
        <w:rPr>
          <w:sz w:val="28"/>
          <w:szCs w:val="28"/>
        </w:rPr>
        <w:t>Санкт-Петербург 201</w:t>
      </w:r>
      <w:r w:rsidR="00196CC7">
        <w:rPr>
          <w:sz w:val="28"/>
          <w:szCs w:val="28"/>
        </w:rPr>
        <w:t>3</w:t>
      </w:r>
    </w:p>
    <w:p w:rsidR="000260BB" w:rsidRDefault="000260BB" w:rsidP="00C40CBD">
      <w:pPr>
        <w:rPr>
          <w:b/>
          <w:sz w:val="28"/>
          <w:szCs w:val="28"/>
        </w:rPr>
      </w:pPr>
    </w:p>
    <w:p w:rsidR="000260BB" w:rsidRPr="00A36B8D" w:rsidRDefault="000260BB" w:rsidP="00CA79FF">
      <w:pPr>
        <w:jc w:val="center"/>
        <w:rPr>
          <w:sz w:val="32"/>
          <w:szCs w:val="32"/>
        </w:rPr>
      </w:pPr>
      <w:r w:rsidRPr="00A36B8D">
        <w:rPr>
          <w:sz w:val="32"/>
          <w:szCs w:val="32"/>
        </w:rPr>
        <w:lastRenderedPageBreak/>
        <w:t>Содержание</w:t>
      </w:r>
    </w:p>
    <w:p w:rsidR="000260BB" w:rsidRPr="00A36B8D" w:rsidRDefault="000260BB" w:rsidP="00C40CBD">
      <w:pPr>
        <w:rPr>
          <w:sz w:val="32"/>
          <w:szCs w:val="32"/>
        </w:rPr>
      </w:pP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Паспорт рабочей программы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Содержание   учебного курса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Учебно-тематический план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6B8D">
        <w:rPr>
          <w:sz w:val="32"/>
          <w:szCs w:val="32"/>
        </w:rPr>
        <w:t>Перечень</w:t>
      </w:r>
      <w:r w:rsidRPr="00A36B8D">
        <w:rPr>
          <w:iCs/>
          <w:sz w:val="32"/>
          <w:szCs w:val="32"/>
        </w:rPr>
        <w:t xml:space="preserve">   учебно-методических средств обучения</w:t>
      </w:r>
      <w:r w:rsidRPr="00A36B8D">
        <w:rPr>
          <w:sz w:val="32"/>
          <w:szCs w:val="32"/>
        </w:rPr>
        <w:t>, ЭОР (электронных образовательных ресурсов)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A36B8D">
        <w:rPr>
          <w:rStyle w:val="a5"/>
          <w:b w:val="0"/>
          <w:sz w:val="32"/>
          <w:szCs w:val="32"/>
        </w:rPr>
        <w:t>обучающихся</w:t>
      </w:r>
      <w:proofErr w:type="gramEnd"/>
      <w:r w:rsidRPr="00A36B8D">
        <w:rPr>
          <w:rStyle w:val="a5"/>
          <w:b w:val="0"/>
          <w:sz w:val="32"/>
          <w:szCs w:val="32"/>
        </w:rPr>
        <w:t xml:space="preserve"> (по годам обучения)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A36B8D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0260BB" w:rsidRPr="00A36B8D" w:rsidRDefault="000260BB" w:rsidP="00C40CBD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Список литературы</w:t>
      </w: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A36B8D" w:rsidRDefault="000260BB" w:rsidP="00C40CBD">
      <w:pPr>
        <w:pStyle w:val="a3"/>
        <w:rPr>
          <w:rStyle w:val="a5"/>
          <w:b w:val="0"/>
          <w:sz w:val="32"/>
          <w:szCs w:val="32"/>
        </w:rPr>
      </w:pPr>
    </w:p>
    <w:p w:rsidR="000260BB" w:rsidRPr="00967E21" w:rsidRDefault="000260BB" w:rsidP="00C40CBD">
      <w:pPr>
        <w:rPr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Default="000260BB" w:rsidP="00C40CBD">
      <w:pPr>
        <w:rPr>
          <w:b/>
          <w:sz w:val="28"/>
          <w:szCs w:val="28"/>
        </w:rPr>
      </w:pPr>
    </w:p>
    <w:p w:rsidR="000260BB" w:rsidRPr="00967E21" w:rsidRDefault="000260BB" w:rsidP="00C40CBD">
      <w:pPr>
        <w:rPr>
          <w:b/>
          <w:sz w:val="28"/>
          <w:szCs w:val="28"/>
        </w:rPr>
      </w:pPr>
    </w:p>
    <w:p w:rsidR="000260BB" w:rsidRPr="00A36B8D" w:rsidRDefault="000260BB" w:rsidP="0063719D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3719D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3719D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0260BB" w:rsidRPr="0063719D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 w:rsidP="007E20BC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</w:rPr>
            </w:pPr>
            <w:r w:rsidRPr="007E20BC">
              <w:rPr>
                <w:sz w:val="28"/>
                <w:szCs w:val="28"/>
              </w:rPr>
              <w:t xml:space="preserve">Авторская программа С. В. Иванова. </w:t>
            </w:r>
            <w:proofErr w:type="gramStart"/>
            <w:r w:rsidRPr="007E20BC">
              <w:rPr>
                <w:sz w:val="28"/>
                <w:szCs w:val="28"/>
              </w:rPr>
              <w:t>(Сборник программ к комплекту учебников «Начальная школа XXI века». –3-е издание, доработанное и дополненное.</w:t>
            </w:r>
            <w:proofErr w:type="gramEnd"/>
            <w:r w:rsidRPr="007E20BC">
              <w:rPr>
                <w:sz w:val="28"/>
                <w:szCs w:val="28"/>
              </w:rPr>
              <w:t xml:space="preserve"> – </w:t>
            </w:r>
            <w:proofErr w:type="gramStart"/>
            <w:r w:rsidRPr="007E20BC">
              <w:rPr>
                <w:sz w:val="28"/>
                <w:szCs w:val="28"/>
              </w:rPr>
              <w:t xml:space="preserve">М.: </w:t>
            </w:r>
            <w:proofErr w:type="spellStart"/>
            <w:r w:rsidRPr="007E20BC">
              <w:rPr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sz w:val="28"/>
                <w:szCs w:val="28"/>
              </w:rPr>
              <w:t>, 2009. – 176 с.).</w:t>
            </w:r>
            <w:proofErr w:type="gramEnd"/>
          </w:p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63719D">
              <w:rPr>
                <w:sz w:val="28"/>
                <w:szCs w:val="28"/>
              </w:rPr>
              <w:t>обучающихся</w:t>
            </w:r>
            <w:proofErr w:type="gramEnd"/>
          </w:p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Учащиеся 3 класса ГБОУ средней школы №229 Адмиралтейского района Санкт-Петербурга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Сроки освоения программы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3 год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Объём учебного времени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170 часов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>Форма обучения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0260BB" w:rsidRPr="00967E21" w:rsidTr="007E20BC">
        <w:tc>
          <w:tcPr>
            <w:tcW w:w="4785" w:type="dxa"/>
          </w:tcPr>
          <w:p w:rsidR="000260BB" w:rsidRPr="0063719D" w:rsidRDefault="000260BB" w:rsidP="007E20B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63719D">
              <w:rPr>
                <w:sz w:val="28"/>
                <w:szCs w:val="28"/>
              </w:rPr>
              <w:t xml:space="preserve">Режим занятий </w:t>
            </w:r>
          </w:p>
          <w:p w:rsidR="000260BB" w:rsidRPr="0063719D" w:rsidRDefault="000260BB" w:rsidP="007E20B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60BB" w:rsidRPr="007E20BC" w:rsidRDefault="000260BB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7E20BC">
              <w:rPr>
                <w:rStyle w:val="a5"/>
                <w:b w:val="0"/>
                <w:sz w:val="28"/>
                <w:szCs w:val="28"/>
              </w:rPr>
              <w:t>5 часов в неделю</w:t>
            </w:r>
          </w:p>
        </w:tc>
      </w:tr>
    </w:tbl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A36B8D" w:rsidRDefault="000260BB" w:rsidP="00A36B8D">
      <w:pPr>
        <w:autoSpaceDE w:val="0"/>
        <w:autoSpaceDN w:val="0"/>
        <w:adjustRightInd w:val="0"/>
        <w:spacing w:before="240" w:after="240" w:line="252" w:lineRule="auto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2.Пояснительная записка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Рабочая программа курса «Русский язык» разработана на основе авторской программы С. В. Иванова. </w:t>
      </w:r>
      <w:proofErr w:type="gramStart"/>
      <w:r w:rsidRPr="00967E21">
        <w:rPr>
          <w:sz w:val="28"/>
          <w:szCs w:val="28"/>
        </w:rPr>
        <w:t>(Сборник программ к комплекту учебников «Начальная школа XXI века». –3-е издание, доработанное и дополненное.</w:t>
      </w:r>
      <w:proofErr w:type="gramEnd"/>
      <w:r w:rsidRPr="00967E21">
        <w:rPr>
          <w:sz w:val="28"/>
          <w:szCs w:val="28"/>
        </w:rPr>
        <w:t xml:space="preserve"> – </w:t>
      </w:r>
      <w:proofErr w:type="gramStart"/>
      <w:r w:rsidRPr="00967E21">
        <w:rPr>
          <w:sz w:val="28"/>
          <w:szCs w:val="28"/>
        </w:rPr>
        <w:t xml:space="preserve">М.: </w:t>
      </w:r>
      <w:proofErr w:type="spellStart"/>
      <w:r w:rsidRPr="00967E21">
        <w:rPr>
          <w:sz w:val="28"/>
          <w:szCs w:val="28"/>
        </w:rPr>
        <w:t>Вентана-Граф</w:t>
      </w:r>
      <w:proofErr w:type="spellEnd"/>
      <w:r w:rsidRPr="00967E21">
        <w:rPr>
          <w:sz w:val="28"/>
          <w:szCs w:val="28"/>
        </w:rPr>
        <w:t>, 2009. – 176 с.).</w:t>
      </w:r>
      <w:proofErr w:type="gramEnd"/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Программа рассчитана на 170 часов.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Программа обеспечена следующим методическим комплектом: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Иванов, С. В., Евдокимова, А. О., Кузнецова, М. И., </w:t>
      </w:r>
      <w:proofErr w:type="spellStart"/>
      <w:r w:rsidRPr="00967E21">
        <w:rPr>
          <w:sz w:val="28"/>
          <w:szCs w:val="28"/>
        </w:rPr>
        <w:t>Петленко</w:t>
      </w:r>
      <w:proofErr w:type="spellEnd"/>
      <w:r w:rsidRPr="00967E21">
        <w:rPr>
          <w:sz w:val="28"/>
          <w:szCs w:val="28"/>
        </w:rPr>
        <w:t xml:space="preserve">, Л. В., Романова, В. Ю. Русский язык: 3 класс: Учебник для учащихся общеобразовательных учреждений: в 2 ч. Ч. 1, 2 – 2-е изд., </w:t>
      </w:r>
      <w:proofErr w:type="spellStart"/>
      <w:r w:rsidRPr="00967E21">
        <w:rPr>
          <w:sz w:val="28"/>
          <w:szCs w:val="28"/>
        </w:rPr>
        <w:t>испр</w:t>
      </w:r>
      <w:proofErr w:type="spellEnd"/>
      <w:r w:rsidRPr="00967E21">
        <w:rPr>
          <w:sz w:val="28"/>
          <w:szCs w:val="28"/>
        </w:rPr>
        <w:t xml:space="preserve">. и доп. – М.: </w:t>
      </w:r>
      <w:proofErr w:type="spellStart"/>
      <w:r w:rsidRPr="00967E21">
        <w:rPr>
          <w:sz w:val="28"/>
          <w:szCs w:val="28"/>
        </w:rPr>
        <w:t>Вентана-Граф</w:t>
      </w:r>
      <w:proofErr w:type="spellEnd"/>
      <w:r w:rsidRPr="00967E21">
        <w:rPr>
          <w:sz w:val="28"/>
          <w:szCs w:val="28"/>
        </w:rPr>
        <w:t>, 201</w:t>
      </w:r>
      <w:r w:rsidR="00BA1E7B">
        <w:rPr>
          <w:sz w:val="28"/>
          <w:szCs w:val="28"/>
        </w:rPr>
        <w:t>3</w:t>
      </w:r>
      <w:r w:rsidRPr="00967E21">
        <w:rPr>
          <w:sz w:val="28"/>
          <w:szCs w:val="28"/>
        </w:rPr>
        <w:t>. – 160 с.: ил.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Кузнецова, М. И. Пишем грамотно: 3 класс: Рабочие тетради № 1, 2 для учащихся общеобразовательных учреждений. – 2-е изд., </w:t>
      </w:r>
      <w:proofErr w:type="spellStart"/>
      <w:r w:rsidRPr="00967E21">
        <w:rPr>
          <w:sz w:val="28"/>
          <w:szCs w:val="28"/>
        </w:rPr>
        <w:t>испр</w:t>
      </w:r>
      <w:proofErr w:type="spellEnd"/>
      <w:r w:rsidRPr="00967E21">
        <w:rPr>
          <w:sz w:val="28"/>
          <w:szCs w:val="28"/>
        </w:rPr>
        <w:t xml:space="preserve">. – М.: </w:t>
      </w:r>
      <w:proofErr w:type="spellStart"/>
      <w:r w:rsidRPr="00967E21">
        <w:rPr>
          <w:sz w:val="28"/>
          <w:szCs w:val="28"/>
        </w:rPr>
        <w:t>Вентана-Граф</w:t>
      </w:r>
      <w:proofErr w:type="spellEnd"/>
      <w:r w:rsidRPr="00967E21">
        <w:rPr>
          <w:sz w:val="28"/>
          <w:szCs w:val="28"/>
        </w:rPr>
        <w:t>, 201</w:t>
      </w:r>
      <w:r w:rsidR="00BA1E7B">
        <w:rPr>
          <w:sz w:val="28"/>
          <w:szCs w:val="28"/>
        </w:rPr>
        <w:t>3</w:t>
      </w:r>
      <w:r w:rsidRPr="00967E21">
        <w:rPr>
          <w:sz w:val="28"/>
          <w:szCs w:val="28"/>
        </w:rPr>
        <w:t xml:space="preserve"> – 48 с.: ил.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Кузнецова, М. И. Учусь писать без ошибок: Рабочая тетрадь для учащихся 3 класса общеобразовательных учреждений. – 2-е изд., </w:t>
      </w:r>
      <w:proofErr w:type="spellStart"/>
      <w:r w:rsidRPr="00967E21">
        <w:rPr>
          <w:sz w:val="28"/>
          <w:szCs w:val="28"/>
        </w:rPr>
        <w:t>дораб</w:t>
      </w:r>
      <w:proofErr w:type="spellEnd"/>
      <w:r w:rsidRPr="00967E21">
        <w:rPr>
          <w:sz w:val="28"/>
          <w:szCs w:val="28"/>
        </w:rPr>
        <w:t xml:space="preserve">. – М.: </w:t>
      </w:r>
      <w:proofErr w:type="spellStart"/>
      <w:r w:rsidRPr="00967E21">
        <w:rPr>
          <w:sz w:val="28"/>
          <w:szCs w:val="28"/>
        </w:rPr>
        <w:t>Вентана-Граф</w:t>
      </w:r>
      <w:proofErr w:type="spellEnd"/>
      <w:r w:rsidRPr="00967E21">
        <w:rPr>
          <w:sz w:val="28"/>
          <w:szCs w:val="28"/>
        </w:rPr>
        <w:t>, 201</w:t>
      </w:r>
      <w:r w:rsidR="00BA1E7B">
        <w:rPr>
          <w:sz w:val="28"/>
          <w:szCs w:val="28"/>
        </w:rPr>
        <w:t>3</w:t>
      </w:r>
      <w:r w:rsidRPr="00967E21">
        <w:rPr>
          <w:sz w:val="28"/>
          <w:szCs w:val="28"/>
        </w:rPr>
        <w:t>. – 96 с.: ил.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Иванов С.В., Кузнецова М.И. Русский язык: Комментарии к урокам: 3 класс. – М.: </w:t>
      </w:r>
      <w:proofErr w:type="spellStart"/>
      <w:r w:rsidRPr="00967E21">
        <w:rPr>
          <w:sz w:val="28"/>
          <w:szCs w:val="28"/>
        </w:rPr>
        <w:t>Вентана-Графф</w:t>
      </w:r>
      <w:proofErr w:type="spellEnd"/>
      <w:r w:rsidRPr="00967E21">
        <w:rPr>
          <w:sz w:val="28"/>
          <w:szCs w:val="28"/>
        </w:rPr>
        <w:t>, 2006.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Романова В.Ю., </w:t>
      </w:r>
      <w:proofErr w:type="spellStart"/>
      <w:r w:rsidRPr="00967E21">
        <w:rPr>
          <w:sz w:val="28"/>
          <w:szCs w:val="28"/>
        </w:rPr>
        <w:t>Петленко</w:t>
      </w:r>
      <w:proofErr w:type="spellEnd"/>
      <w:r w:rsidRPr="00967E21">
        <w:rPr>
          <w:sz w:val="28"/>
          <w:szCs w:val="28"/>
        </w:rPr>
        <w:t xml:space="preserve"> Г.В. Русский язык в начальной школе: Контрольные работы, тесты, диктанты, изложения</w:t>
      </w:r>
      <w:proofErr w:type="gramStart"/>
      <w:r w:rsidRPr="00967E21">
        <w:rPr>
          <w:sz w:val="28"/>
          <w:szCs w:val="28"/>
        </w:rPr>
        <w:t>/ П</w:t>
      </w:r>
      <w:proofErr w:type="gramEnd"/>
      <w:r w:rsidRPr="00967E21">
        <w:rPr>
          <w:sz w:val="28"/>
          <w:szCs w:val="28"/>
        </w:rPr>
        <w:t xml:space="preserve">од ред. С.В. Иванова. – М: </w:t>
      </w:r>
      <w:proofErr w:type="spellStart"/>
      <w:r w:rsidRPr="00967E21">
        <w:rPr>
          <w:sz w:val="28"/>
          <w:szCs w:val="28"/>
        </w:rPr>
        <w:t>Вентана</w:t>
      </w:r>
      <w:proofErr w:type="spellEnd"/>
      <w:r w:rsidRPr="00967E21">
        <w:rPr>
          <w:sz w:val="28"/>
          <w:szCs w:val="28"/>
        </w:rPr>
        <w:t xml:space="preserve"> – Граф, 20</w:t>
      </w:r>
      <w:r w:rsidR="00BA1E7B">
        <w:rPr>
          <w:sz w:val="28"/>
          <w:szCs w:val="28"/>
        </w:rPr>
        <w:t>11</w:t>
      </w:r>
      <w:r w:rsidRPr="00967E21">
        <w:rPr>
          <w:sz w:val="28"/>
          <w:szCs w:val="28"/>
        </w:rPr>
        <w:t>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 xml:space="preserve">Форма итоговой аттестации </w:t>
      </w:r>
      <w:proofErr w:type="gramStart"/>
      <w:r w:rsidRPr="00967E21">
        <w:rPr>
          <w:sz w:val="28"/>
          <w:szCs w:val="28"/>
        </w:rPr>
        <w:t>обучающихся</w:t>
      </w:r>
      <w:proofErr w:type="gramEnd"/>
      <w:r w:rsidRPr="00967E21">
        <w:rPr>
          <w:sz w:val="28"/>
          <w:szCs w:val="28"/>
        </w:rPr>
        <w:t xml:space="preserve"> – контрольный диктант.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В авторскую программу изменения не внесены.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</w:r>
    </w:p>
    <w:p w:rsidR="000260BB" w:rsidRPr="00967E21" w:rsidRDefault="000260BB" w:rsidP="00967E21">
      <w:pPr>
        <w:pStyle w:val="Style2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Программа курса «Русский язык» реализует основные положения концепции лингвистического образования младших школьников.</w:t>
      </w:r>
    </w:p>
    <w:p w:rsidR="000260BB" w:rsidRPr="00967E21" w:rsidRDefault="000260BB" w:rsidP="00967E21">
      <w:pPr>
        <w:pStyle w:val="Style2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b/>
          <w:sz w:val="28"/>
          <w:szCs w:val="28"/>
        </w:rPr>
        <w:t>Целями обучения</w:t>
      </w: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 xml:space="preserve"> русскому языку являются: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ознакомление учащихся с основными положениями</w:t>
      </w:r>
    </w:p>
    <w:p w:rsidR="000260BB" w:rsidRPr="00967E21" w:rsidRDefault="000260BB" w:rsidP="00967E21">
      <w:pPr>
        <w:pStyle w:val="Style5"/>
        <w:widowControl/>
        <w:numPr>
          <w:ilvl w:val="0"/>
          <w:numId w:val="4"/>
        </w:numPr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науки о языке;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развитие устной и письменной речи учащихся;</w:t>
      </w:r>
    </w:p>
    <w:p w:rsidR="000260BB" w:rsidRPr="00967E21" w:rsidRDefault="000260BB" w:rsidP="00967E21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Темы, содержание которых не соответствует требованиям государственного стандарта, отнесены в графу «Элементы дополнительного содержания» календарно-тематического планирования.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lastRenderedPageBreak/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Блоковая подача материала реализуется в учебниках «Русский язык» 2, 3 и 4 классов.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Под блоком понимается система уроков, реализующие общую цель обучения.  Уроки блока «Как устроен наш язык» реализуют цель ознакомления учеников с основа</w:t>
      </w:r>
      <w:r w:rsidRPr="00967E21">
        <w:rPr>
          <w:sz w:val="28"/>
          <w:szCs w:val="28"/>
        </w:rPr>
        <w:softHyphen/>
        <w:t>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</w:t>
      </w:r>
      <w:r w:rsidRPr="00967E21">
        <w:rPr>
          <w:sz w:val="28"/>
          <w:szCs w:val="28"/>
        </w:rPr>
        <w:softHyphen/>
        <w:t>вершенствовать коммуникативные умения учащихся. Цель развития языковой  эрудиции  школьника,  его  интереса к языку и речевому творчеству в отдельный блок не выделя</w:t>
      </w:r>
      <w:r w:rsidRPr="00967E21">
        <w:rPr>
          <w:sz w:val="28"/>
          <w:szCs w:val="28"/>
        </w:rPr>
        <w:softHyphen/>
        <w:t>ется, так как ее реализация осуществляется попутно на уро</w:t>
      </w:r>
      <w:r w:rsidRPr="00967E21">
        <w:rPr>
          <w:sz w:val="28"/>
          <w:szCs w:val="28"/>
        </w:rPr>
        <w:softHyphen/>
        <w:t>ках других блоков.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В рамках уроков одного блока реализуется только одна цель.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b/>
          <w:sz w:val="28"/>
          <w:szCs w:val="28"/>
        </w:rPr>
        <w:t xml:space="preserve">Система оценивания знаний </w:t>
      </w:r>
      <w:r w:rsidRPr="00967E21">
        <w:rPr>
          <w:sz w:val="28"/>
          <w:szCs w:val="28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0260BB" w:rsidRPr="00967E21" w:rsidRDefault="000260BB" w:rsidP="00967E2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7E21">
        <w:rPr>
          <w:sz w:val="28"/>
          <w:szCs w:val="28"/>
        </w:rPr>
        <w:t>Такое структурирование курса позволяет: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успешно реализовать цели развития логического и абстрактного мышления;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решить практические задачи по формированию навыка грамотного, безошибочного письма и развитию речи учащихся;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0260BB" w:rsidRPr="00967E21" w:rsidRDefault="000260BB" w:rsidP="00967E21">
      <w:pPr>
        <w:pStyle w:val="Style5"/>
        <w:widowControl/>
        <w:numPr>
          <w:ilvl w:val="0"/>
          <w:numId w:val="3"/>
        </w:numPr>
        <w:tabs>
          <w:tab w:val="left" w:pos="763"/>
        </w:tabs>
        <w:jc w:val="both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избавить учеников от психологической утомляемости, возникающей из-за немотивированного смешения различных видов работы.</w:t>
      </w:r>
    </w:p>
    <w:p w:rsidR="000260BB" w:rsidRPr="00967E21" w:rsidRDefault="000260BB" w:rsidP="00967E21">
      <w:pPr>
        <w:pStyle w:val="Style2"/>
        <w:widowControl/>
        <w:spacing w:line="240" w:lineRule="auto"/>
        <w:ind w:firstLine="403"/>
        <w:rPr>
          <w:rStyle w:val="FontStyle11"/>
          <w:sz w:val="28"/>
          <w:szCs w:val="28"/>
        </w:rPr>
      </w:pPr>
      <w:r w:rsidRPr="00967E21">
        <w:rPr>
          <w:rStyle w:val="FontStyle11"/>
          <w:sz w:val="28"/>
          <w:szCs w:val="28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</w:t>
      </w:r>
      <w:r w:rsidRPr="00967E21">
        <w:rPr>
          <w:rStyle w:val="FontStyle11"/>
          <w:sz w:val="28"/>
          <w:szCs w:val="28"/>
        </w:rPr>
        <w:softHyphen/>
        <w:t xml:space="preserve">рактеристики языковых единиц с опорой на алгоритмы. Многие лингвистические понятия и законы, представленные </w:t>
      </w:r>
      <w:r w:rsidRPr="00967E21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967E21">
        <w:rPr>
          <w:rStyle w:val="FontStyle11"/>
          <w:sz w:val="28"/>
          <w:szCs w:val="28"/>
        </w:rPr>
        <w:t>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0260BB" w:rsidRPr="00967E21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42065F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42065F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42065F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A36B8D" w:rsidRDefault="000260BB" w:rsidP="00A36B8D">
      <w:pPr>
        <w:pStyle w:val="a3"/>
        <w:jc w:val="center"/>
        <w:rPr>
          <w:b/>
          <w:sz w:val="32"/>
          <w:szCs w:val="32"/>
        </w:rPr>
      </w:pPr>
      <w:r w:rsidRPr="00A36B8D">
        <w:rPr>
          <w:rStyle w:val="a5"/>
          <w:b w:val="0"/>
          <w:sz w:val="32"/>
          <w:szCs w:val="32"/>
        </w:rPr>
        <w:t>3.Содержание   учебного курса</w:t>
      </w:r>
    </w:p>
    <w:p w:rsidR="000260BB" w:rsidRPr="00A36B8D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 xml:space="preserve">«Как устроен наш язык» (основы лингвистических знаний) (62 ч) </w:t>
      </w:r>
    </w:p>
    <w:p w:rsidR="000260BB" w:rsidRPr="00A36B8D" w:rsidRDefault="000260BB" w:rsidP="0042065F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Фонетика.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изученного в 1-2 классах на основе введения фонетического анализа слова (3 ч).</w:t>
      </w:r>
    </w:p>
    <w:p w:rsidR="000260BB" w:rsidRPr="00A36B8D" w:rsidRDefault="000260BB" w:rsidP="0042065F">
      <w:pPr>
        <w:pStyle w:val="Style4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Состав слова.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изученного во 2 классе на основе введения разбора слова по составу (4 ч).</w:t>
      </w:r>
    </w:p>
    <w:p w:rsidR="000260BB" w:rsidRPr="00A36B8D" w:rsidRDefault="000260BB" w:rsidP="0042065F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Синтаксис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(18 ч)</w:t>
      </w:r>
    </w:p>
    <w:p w:rsidR="000260BB" w:rsidRPr="00A36B8D" w:rsidRDefault="000260BB" w:rsidP="0042065F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Предложение. Главные члены предложения: подлежащее и сказуемое. Второстепенные члены предложения: дополне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ние, определение, обстоятельство.</w:t>
      </w:r>
    </w:p>
    <w:p w:rsidR="000260BB" w:rsidRPr="00A36B8D" w:rsidRDefault="000260BB" w:rsidP="0042065F">
      <w:pPr>
        <w:pStyle w:val="Style3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Однородные члены предложения.</w:t>
      </w:r>
    </w:p>
    <w:p w:rsidR="000260BB" w:rsidRPr="00A36B8D" w:rsidRDefault="000260BB" w:rsidP="0042065F">
      <w:pPr>
        <w:pStyle w:val="Style7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 xml:space="preserve">Морфология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(37 ч)</w:t>
      </w:r>
    </w:p>
    <w:p w:rsidR="000260BB" w:rsidRPr="00A36B8D" w:rsidRDefault="000260BB" w:rsidP="0042065F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i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Части речи;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деление частей речи </w:t>
      </w:r>
      <w:proofErr w:type="gramStart"/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самостоятельные и служебные.</w:t>
      </w:r>
    </w:p>
    <w:p w:rsidR="000260BB" w:rsidRPr="00A36B8D" w:rsidRDefault="000260BB" w:rsidP="0042065F">
      <w:pPr>
        <w:pStyle w:val="Style8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Имя существительное: общее значение (повторение </w:t>
      </w:r>
      <w:proofErr w:type="gramStart"/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изученного</w:t>
      </w:r>
      <w:proofErr w:type="gramEnd"/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во 2 классе). Род и число имен существитель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ных. Падеж.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Падеж и предлог: образование предложно-падежной формы.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Склонение имен существительных. Существительные одушевленные и неодушевленные,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собственные и нарицательные. Словообразование имен существительных.</w:t>
      </w:r>
    </w:p>
    <w:p w:rsidR="000260BB" w:rsidRPr="00A36B8D" w:rsidRDefault="000260BB" w:rsidP="0042065F">
      <w:pPr>
        <w:pStyle w:val="Style4"/>
        <w:widowControl/>
        <w:spacing w:line="240" w:lineRule="auto"/>
        <w:ind w:firstLine="398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Имя прилагательное: общее значение (повторение </w:t>
      </w:r>
      <w:proofErr w:type="gramStart"/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изу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ченного</w:t>
      </w:r>
      <w:proofErr w:type="gramEnd"/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во 2 классе). Изменение имен прилагательных по родам, числам и падежам.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Основные признаки качествен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softHyphen/>
        <w:t>ных, относительных и притяжательных имен прилага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softHyphen/>
        <w:t>тельных.</w:t>
      </w:r>
    </w:p>
    <w:p w:rsidR="000260BB" w:rsidRPr="00A36B8D" w:rsidRDefault="000260BB" w:rsidP="0042065F">
      <w:pPr>
        <w:pStyle w:val="Style4"/>
        <w:widowControl/>
        <w:spacing w:line="240" w:lineRule="auto"/>
        <w:ind w:firstLine="394"/>
        <w:rPr>
          <w:rFonts w:ascii="Times New Roman" w:hAnsi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Местоимение. Личные местоимения. Употребление лич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ных местоимений в речи. </w:t>
      </w:r>
      <w:r w:rsidRPr="00A36B8D">
        <w:rPr>
          <w:rStyle w:val="FontStyle14"/>
          <w:rFonts w:ascii="Times New Roman" w:hAnsi="Times New Roman" w:cs="Times New Roman"/>
          <w:i/>
          <w:sz w:val="28"/>
          <w:szCs w:val="28"/>
        </w:rPr>
        <w:t>Склонение личных местоимений.</w:t>
      </w:r>
    </w:p>
    <w:p w:rsidR="000260BB" w:rsidRPr="00A36B8D" w:rsidRDefault="000260BB" w:rsidP="0042065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«Правописание» (формирование навыков грамотного письма) (53 ч)</w:t>
      </w:r>
    </w:p>
    <w:p w:rsidR="000260BB" w:rsidRPr="00A36B8D" w:rsidRDefault="000260BB" w:rsidP="0042065F">
      <w:pPr>
        <w:pStyle w:val="Style5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правил правописания, изученных во 2 классе.</w:t>
      </w:r>
    </w:p>
    <w:p w:rsidR="000260BB" w:rsidRPr="00A36B8D" w:rsidRDefault="000260BB" w:rsidP="0042065F">
      <w:pPr>
        <w:pStyle w:val="Style5"/>
        <w:widowControl/>
        <w:ind w:firstLine="37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Правописание надежных окончаний имен существитель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ных. </w:t>
      </w:r>
      <w:r w:rsidRPr="00A36B8D">
        <w:rPr>
          <w:rStyle w:val="FontStyle14"/>
          <w:rFonts w:ascii="Times New Roman" w:hAnsi="Times New Roman" w:cs="Times New Roman"/>
          <w:sz w:val="28"/>
          <w:szCs w:val="28"/>
        </w:rPr>
        <w:t xml:space="preserve">Правописание суффиксов имен существительных </w:t>
      </w:r>
      <w:proofErr w:type="gram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</w:t>
      </w:r>
      <w:proofErr w:type="spell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о</w:t>
      </w:r>
      <w:proofErr w:type="gram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к</w:t>
      </w:r>
      <w:proofErr w:type="spell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-, -</w:t>
      </w:r>
      <w:proofErr w:type="spell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ец</w:t>
      </w:r>
      <w:proofErr w:type="spell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-, -</w:t>
      </w:r>
      <w:proofErr w:type="spell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иц</w:t>
      </w:r>
      <w:proofErr w:type="spell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енк</w:t>
      </w:r>
      <w:proofErr w:type="spell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 xml:space="preserve">-, </w:t>
      </w:r>
      <w:r w:rsidRPr="00A36B8D">
        <w:rPr>
          <w:rStyle w:val="FontStyle14"/>
          <w:rFonts w:ascii="Times New Roman" w:hAnsi="Times New Roman" w:cs="Times New Roman"/>
          <w:sz w:val="28"/>
          <w:szCs w:val="28"/>
        </w:rPr>
        <w:t xml:space="preserve">сочетаний </w:t>
      </w: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</w:t>
      </w:r>
      <w:proofErr w:type="spell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ичк</w:t>
      </w:r>
      <w:proofErr w:type="spell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-, -</w:t>
      </w:r>
      <w:proofErr w:type="spellStart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ечк</w:t>
      </w:r>
      <w:proofErr w:type="spellEnd"/>
      <w:r w:rsidRPr="00A36B8D">
        <w:rPr>
          <w:rStyle w:val="FontStyle15"/>
          <w:rFonts w:ascii="Times New Roman" w:hAnsi="Times New Roman" w:cs="Times New Roman"/>
          <w:sz w:val="28"/>
          <w:szCs w:val="28"/>
        </w:rPr>
        <w:t>-.</w:t>
      </w:r>
    </w:p>
    <w:p w:rsidR="000260BB" w:rsidRPr="00A36B8D" w:rsidRDefault="000260BB" w:rsidP="0042065F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Правописание падежных окончаний имен прилагательных.</w:t>
      </w:r>
    </w:p>
    <w:p w:rsidR="000260BB" w:rsidRPr="00A36B8D" w:rsidRDefault="000260BB" w:rsidP="0042065F">
      <w:pPr>
        <w:pStyle w:val="Style5"/>
        <w:widowControl/>
        <w:ind w:firstLine="38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Постановка запятой при однородных членах (при пере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числении, при употреблении союзов </w:t>
      </w:r>
      <w:r w:rsidRPr="00A36B8D">
        <w:rPr>
          <w:rStyle w:val="FontStyle13"/>
          <w:rFonts w:ascii="Times New Roman" w:hAnsi="Times New Roman" w:cs="Times New Roman"/>
          <w:sz w:val="28"/>
          <w:szCs w:val="28"/>
        </w:rPr>
        <w:t>а, но).</w:t>
      </w:r>
    </w:p>
    <w:p w:rsidR="000260BB" w:rsidRPr="00A36B8D" w:rsidRDefault="000260BB" w:rsidP="0042065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pacing w:val="50"/>
          <w:sz w:val="28"/>
          <w:szCs w:val="28"/>
        </w:rPr>
      </w:pPr>
      <w:r w:rsidRPr="00A36B8D">
        <w:rPr>
          <w:rStyle w:val="FontStyle15"/>
          <w:rFonts w:ascii="Times New Roman" w:hAnsi="Times New Roman" w:cs="Times New Roman"/>
          <w:sz w:val="28"/>
          <w:szCs w:val="28"/>
        </w:rPr>
        <w:t xml:space="preserve">«Развитие речи» (30 </w:t>
      </w:r>
      <w:r w:rsidRPr="00A36B8D">
        <w:rPr>
          <w:rStyle w:val="FontStyle15"/>
          <w:rFonts w:ascii="Times New Roman" w:hAnsi="Times New Roman" w:cs="Times New Roman"/>
          <w:spacing w:val="50"/>
          <w:sz w:val="28"/>
          <w:szCs w:val="28"/>
        </w:rPr>
        <w:t>ч)</w:t>
      </w:r>
    </w:p>
    <w:p w:rsidR="000260BB" w:rsidRPr="00A36B8D" w:rsidRDefault="000260BB" w:rsidP="0042065F">
      <w:pPr>
        <w:pStyle w:val="Style5"/>
        <w:widowControl/>
        <w:tabs>
          <w:tab w:val="left" w:leader="dot" w:pos="326"/>
        </w:tabs>
        <w:ind w:firstLine="374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Продолжение работы над структурой текста, начатой </w:t>
      </w:r>
      <w:r w:rsidRPr="00A36B8D">
        <w:rPr>
          <w:rStyle w:val="FontStyle16"/>
          <w:rFonts w:ascii="Times New Roman" w:hAnsi="Times New Roman" w:cs="Times New Roman"/>
          <w:sz w:val="28"/>
          <w:szCs w:val="28"/>
        </w:rPr>
        <w:t xml:space="preserve">во 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2 классе: </w:t>
      </w:r>
      <w:proofErr w:type="spellStart"/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озаглавливание</w:t>
      </w:r>
      <w:proofErr w:type="spellEnd"/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текстов, написание собствен</w:t>
      </w:r>
      <w:r w:rsidRPr="00A36B8D">
        <w:rPr>
          <w:rStyle w:val="FontStyle12"/>
          <w:rFonts w:ascii="Times New Roman" w:hAnsi="Times New Roman" w:cs="Times New Roman"/>
          <w:b w:val="0"/>
          <w:spacing w:val="30"/>
          <w:sz w:val="28"/>
          <w:szCs w:val="28"/>
        </w:rPr>
        <w:t>ных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текстов по заданным заглавиям;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корректирование </w:t>
      </w:r>
      <w:r w:rsidRPr="00A36B8D">
        <w:rPr>
          <w:rStyle w:val="FontStyle14"/>
          <w:rFonts w:ascii="Times New Roman" w:hAnsi="Times New Roman" w:cs="Times New Roman"/>
          <w:sz w:val="28"/>
          <w:szCs w:val="28"/>
        </w:rPr>
        <w:t xml:space="preserve">текстов с нарушенным порядком предложений и абзацев; </w:t>
      </w:r>
      <w:r w:rsidRPr="00A36B8D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оставление плана текста, написание текста по заданному плану. Определение типов текстов (повествование, описа</w:t>
      </w:r>
      <w:r w:rsidRPr="00A36B8D">
        <w:rPr>
          <w:rStyle w:val="FontStyle12"/>
          <w:rFonts w:ascii="Times New Roman" w:hAnsi="Times New Roman" w:cs="Times New Roman"/>
          <w:b w:val="0"/>
          <w:spacing w:val="30"/>
          <w:sz w:val="28"/>
          <w:szCs w:val="28"/>
        </w:rPr>
        <w:t>ние,</w:t>
      </w: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рассуждение) и создание собственных текстов заданного типа.</w:t>
      </w:r>
    </w:p>
    <w:p w:rsidR="000260BB" w:rsidRPr="00A36B8D" w:rsidRDefault="000260BB" w:rsidP="0042065F">
      <w:pPr>
        <w:pStyle w:val="Style5"/>
        <w:widowControl/>
        <w:ind w:firstLine="374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t>Знакомство с изложением и сочинением как видами письменной работы.</w:t>
      </w:r>
    </w:p>
    <w:p w:rsidR="000260BB" w:rsidRPr="00A36B8D" w:rsidRDefault="000260BB" w:rsidP="0042065F">
      <w:pPr>
        <w:pStyle w:val="Style5"/>
        <w:widowControl/>
        <w:ind w:firstLine="379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A36B8D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Знакомство с жанрами письма и поздравительной открытки.</w:t>
      </w:r>
    </w:p>
    <w:p w:rsidR="000260BB" w:rsidRPr="007425C6" w:rsidRDefault="000260BB" w:rsidP="0042065F">
      <w:pPr>
        <w:pStyle w:val="Style8"/>
        <w:widowControl/>
        <w:spacing w:line="240" w:lineRule="auto"/>
        <w:ind w:firstLine="230"/>
        <w:rPr>
          <w:rStyle w:val="FontStyle14"/>
          <w:rFonts w:ascii="Times New Roman" w:hAnsi="Times New Roman" w:cs="Times New Roman"/>
          <w:sz w:val="28"/>
          <w:szCs w:val="28"/>
        </w:rPr>
      </w:pP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учетом правильности, богатства и выразител</w:t>
      </w:r>
      <w:r w:rsidRPr="007425C6">
        <w:rPr>
          <w:rStyle w:val="FontStyle17"/>
          <w:rFonts w:ascii="Times New Roman" w:hAnsi="Times New Roman" w:cs="Times New Roman"/>
          <w:sz w:val="28"/>
          <w:szCs w:val="28"/>
        </w:rPr>
        <w:t xml:space="preserve">ьности </w:t>
      </w: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>письменной речи (с опорой на материал раздела Лексика», изученного во 2 классе): использование в текста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х многозначных слов, синонимов, </w:t>
      </w: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 xml:space="preserve">антонимов, заимствованных </w:t>
      </w:r>
      <w:r w:rsidRPr="007425C6">
        <w:rPr>
          <w:rStyle w:val="FontStyle16"/>
          <w:rFonts w:ascii="Times New Roman" w:hAnsi="Times New Roman" w:cs="Times New Roman"/>
          <w:sz w:val="28"/>
          <w:szCs w:val="28"/>
        </w:rPr>
        <w:t>слов</w:t>
      </w:r>
      <w:r w:rsidRPr="007425C6">
        <w:rPr>
          <w:rStyle w:val="FontStyle14"/>
          <w:rFonts w:ascii="Times New Roman" w:hAnsi="Times New Roman" w:cs="Times New Roman"/>
          <w:sz w:val="28"/>
          <w:szCs w:val="28"/>
        </w:rPr>
        <w:t>, устаревших слов и фразеологизмов.</w:t>
      </w: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7425C6">
        <w:rPr>
          <w:rStyle w:val="FontStyle17"/>
          <w:rFonts w:ascii="Times New Roman" w:hAnsi="Times New Roman" w:cs="Times New Roman"/>
          <w:sz w:val="28"/>
          <w:szCs w:val="28"/>
        </w:rPr>
        <w:t>Резервные уроки (25 ч)</w:t>
      </w:r>
    </w:p>
    <w:p w:rsidR="000260BB" w:rsidRPr="007425C6" w:rsidRDefault="000260BB" w:rsidP="0042065F">
      <w:pPr>
        <w:pStyle w:val="Style10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7425C6">
        <w:rPr>
          <w:rStyle w:val="FontStyle15"/>
          <w:rFonts w:ascii="Times New Roman" w:hAnsi="Times New Roman" w:cs="Times New Roman"/>
          <w:sz w:val="28"/>
          <w:szCs w:val="28"/>
        </w:rPr>
        <w:t>«Правописание» (формирование навыков грамотного письма) (20 ч)</w:t>
      </w:r>
    </w:p>
    <w:p w:rsidR="000260BB" w:rsidRPr="007425C6" w:rsidRDefault="000260BB" w:rsidP="0042065F">
      <w:pPr>
        <w:pStyle w:val="Style5"/>
        <w:widowControl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7425C6">
        <w:rPr>
          <w:rStyle w:val="FontStyle12"/>
          <w:rFonts w:ascii="Times New Roman" w:hAnsi="Times New Roman" w:cs="Times New Roman"/>
          <w:b w:val="0"/>
          <w:sz w:val="28"/>
          <w:szCs w:val="28"/>
        </w:rPr>
        <w:t>Повторение правил правописания, изученных в 3 классе.</w:t>
      </w: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425C6">
        <w:rPr>
          <w:rStyle w:val="FontStyle15"/>
          <w:rFonts w:ascii="Times New Roman" w:hAnsi="Times New Roman" w:cs="Times New Roman"/>
          <w:sz w:val="28"/>
          <w:szCs w:val="28"/>
        </w:rPr>
        <w:t>«Как устроен наш язык» (основы лингвистических знаний) (5 ч)</w:t>
      </w: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260BB" w:rsidRPr="007425C6" w:rsidRDefault="000260BB" w:rsidP="0042065F">
      <w:pPr>
        <w:pStyle w:val="Style3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Default="000260BB" w:rsidP="008514B3">
      <w:pPr>
        <w:pStyle w:val="a3"/>
        <w:rPr>
          <w:rStyle w:val="a5"/>
          <w:sz w:val="32"/>
          <w:szCs w:val="32"/>
          <w:u w:val="single"/>
        </w:rPr>
      </w:pPr>
    </w:p>
    <w:p w:rsidR="000260BB" w:rsidRDefault="000260BB" w:rsidP="0042065F">
      <w:pPr>
        <w:pStyle w:val="a3"/>
        <w:ind w:left="360"/>
        <w:rPr>
          <w:rStyle w:val="a5"/>
          <w:sz w:val="32"/>
          <w:szCs w:val="32"/>
          <w:u w:val="single"/>
        </w:rPr>
      </w:pPr>
    </w:p>
    <w:p w:rsidR="000260BB" w:rsidRPr="007425C6" w:rsidRDefault="000260BB" w:rsidP="007425C6">
      <w:pPr>
        <w:pStyle w:val="a3"/>
        <w:ind w:left="360"/>
        <w:jc w:val="center"/>
        <w:rPr>
          <w:rStyle w:val="a5"/>
          <w:b w:val="0"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>4.Учебно-тематический план</w:t>
      </w:r>
    </w:p>
    <w:p w:rsidR="000260BB" w:rsidRDefault="000260BB" w:rsidP="007425C6">
      <w:pPr>
        <w:pStyle w:val="a3"/>
        <w:rPr>
          <w:rStyle w:val="a5"/>
          <w:sz w:val="32"/>
          <w:szCs w:val="32"/>
          <w:u w:val="single"/>
        </w:rPr>
        <w:sectPr w:rsidR="000260BB" w:rsidSect="002C7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0BB" w:rsidRPr="00964D1A" w:rsidRDefault="000260BB" w:rsidP="00753307">
      <w:pPr>
        <w:jc w:val="center"/>
        <w:rPr>
          <w:b/>
          <w:bCs/>
          <w:caps/>
        </w:rPr>
      </w:pPr>
      <w:r w:rsidRPr="00964D1A">
        <w:rPr>
          <w:b/>
          <w:bCs/>
          <w:caps/>
        </w:rPr>
        <w:lastRenderedPageBreak/>
        <w:t>РусскиЙ язык</w:t>
      </w:r>
    </w:p>
    <w:p w:rsidR="000260BB" w:rsidRPr="00CD16F3" w:rsidRDefault="000260BB" w:rsidP="0075330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CD16F3">
        <w:rPr>
          <w:b/>
          <w:bCs/>
          <w:sz w:val="28"/>
        </w:rPr>
        <w:t>Тематическое планирование</w:t>
      </w:r>
    </w:p>
    <w:p w:rsidR="000260BB" w:rsidRPr="00964D1A" w:rsidRDefault="000260BB" w:rsidP="00753307">
      <w:pPr>
        <w:autoSpaceDE w:val="0"/>
        <w:autoSpaceDN w:val="0"/>
        <w:adjustRightInd w:val="0"/>
        <w:rPr>
          <w:b/>
          <w:bCs/>
        </w:rPr>
      </w:pPr>
    </w:p>
    <w:tbl>
      <w:tblPr>
        <w:tblW w:w="15740" w:type="dxa"/>
        <w:jc w:val="center"/>
        <w:tblCellSpacing w:w="0" w:type="dxa"/>
        <w:tblInd w:w="-143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128"/>
        <w:gridCol w:w="1461"/>
        <w:gridCol w:w="1248"/>
        <w:gridCol w:w="1442"/>
        <w:gridCol w:w="4040"/>
        <w:gridCol w:w="2258"/>
        <w:gridCol w:w="1418"/>
        <w:gridCol w:w="1558"/>
        <w:gridCol w:w="743"/>
        <w:gridCol w:w="980"/>
      </w:tblGrid>
      <w:tr w:rsidR="000260BB" w:rsidRPr="00964D1A" w:rsidTr="000359E3">
        <w:trPr>
          <w:trHeight w:val="885"/>
          <w:tblCellSpacing w:w="0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№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п\</w:t>
            </w:r>
            <w:proofErr w:type="gramStart"/>
            <w:r w:rsidRPr="00964D1A">
              <w:rPr>
                <w:b/>
              </w:rPr>
              <w:t>п</w:t>
            </w:r>
            <w:proofErr w:type="gramEnd"/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Наименование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раздела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программы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Тема урока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Тип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урока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Элементы содержания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урока, методические приемы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Требования к уровню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подготовленности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Вид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контроля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 xml:space="preserve">Элементы дополнительного </w:t>
            </w:r>
            <w:r w:rsidRPr="00964D1A">
              <w:rPr>
                <w:b/>
              </w:rPr>
              <w:br/>
              <w:t>содержания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Домашнее задание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rPr>
                <w:b/>
              </w:rPr>
              <w:t>Дата проведения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Фонетика.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(Как устроен наш язык)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(11 ч)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Работа со схемой (задание «Дополни схему»). Проблемные ситуации в рубриках «Вспомни 2 класс» и «Давай подумаем».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Работа с таблицами.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Упражнения: сравнение буквенной записи слов с записью слов при помощи транскрипции. Звуки и буквы: гласные и согласные. Различение звонких и глухих, мягких и твердых, парных и непарных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обозначение звуков на письме.</w:t>
            </w:r>
          </w:p>
          <w:p w:rsidR="000260BB" w:rsidRPr="00964D1A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сравнивать буквенную запись слов с записью при помощи транскрипции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Распределение слов по группам. Транскрипция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5, упр. 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2.09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большой буквы в словах. (Правописание)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Вспоминаем правила написания большой буквы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правил написания прописной буквы: написание прописной буквы в начале предложения, в именах собственных. </w:t>
            </w:r>
            <w:r w:rsidRPr="00964D1A">
              <w:rPr>
                <w:color w:val="000000"/>
                <w:w w:val="105"/>
              </w:rPr>
              <w:t>Сопоставление, анализ слов и выбор сочетаний слов по образцу.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сопоставлять слова, анализировать их и правильно писать имена существительные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6, упр. 3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3.09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353"/>
          <w:tblCellSpacing w:w="-8" w:type="dxa"/>
          <w:jc w:val="center"/>
        </w:trPr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Фонетика. (Как устроен наш язык)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Фонетический разбор</w:t>
            </w:r>
            <w:r w:rsidRPr="00964D1A">
              <w:t xml:space="preserve"> слова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 xml:space="preserve">Работа по закреплению умений различать звуки и буквы. Деление слов на слоги. Словесное ударение. Упражнение: правила переноса слов, анализ ошибок. Обсуждение порядка  выполнения фонетического  анализа слова. Коллективное  обсуждение </w:t>
            </w:r>
            <w:r w:rsidRPr="00964D1A">
              <w:lastRenderedPageBreak/>
              <w:t>правила.   Упражнение: отработка алгоритма правила.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правило переноса слов.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алгоритм фонетического анализа слова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Фонетический разбор слов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9, упр. 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4.09</w:t>
            </w:r>
          </w:p>
        </w:tc>
      </w:tr>
      <w:tr w:rsidR="000260BB" w:rsidRPr="00964D1A" w:rsidTr="000359E3">
        <w:tblPrEx>
          <w:tblCellSpacing w:w="-8" w:type="dxa"/>
        </w:tblPrEx>
        <w:trPr>
          <w:trHeight w:val="1568"/>
          <w:tblCellSpacing w:w="-8" w:type="dxa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4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Перенос слова. (Правописание)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Вспоминаем правила переноса слов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Правила переноса слов. Работа по закреплению знания правил переноса слов.Обсуждение правил переноса слов. Фронтальная работа</w:t>
            </w:r>
            <w:r w:rsidRPr="00964D1A">
              <w:rPr>
                <w:color w:val="000000"/>
                <w:spacing w:val="-6"/>
                <w:w w:val="106"/>
              </w:rPr>
              <w:t xml:space="preserve">.  </w:t>
            </w:r>
            <w:r w:rsidRPr="00964D1A">
              <w:t>Использование знака переноса.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правило переноса слов.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изученные правила в написании слов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Слова, которые не переносятся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10, упр. 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5.09</w:t>
            </w:r>
          </w:p>
        </w:tc>
      </w:tr>
    </w:tbl>
    <w:tbl>
      <w:tblPr>
        <w:tblpPr w:leftFromText="180" w:rightFromText="180" w:vertAnchor="text" w:horzAnchor="margin" w:tblpXSpec="center" w:tblpY="14"/>
        <w:tblW w:w="15735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499"/>
        <w:gridCol w:w="1276"/>
        <w:gridCol w:w="1417"/>
        <w:gridCol w:w="4109"/>
        <w:gridCol w:w="2268"/>
        <w:gridCol w:w="1418"/>
        <w:gridCol w:w="1561"/>
        <w:gridCol w:w="708"/>
        <w:gridCol w:w="993"/>
      </w:tblGrid>
      <w:tr w:rsidR="000260BB" w:rsidRPr="00964D1A" w:rsidTr="00F21336">
        <w:trPr>
          <w:trHeight w:val="1481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</w:t>
            </w:r>
            <w:r>
              <w:t xml:space="preserve">: текст его  признаки и типы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Работа с текстом стихотворения, коллективное  обсуждение плана этого текста. Наблюдение над текстом - описанием. Индивидуальная работа: подбор заголовка и выбор окончания текста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правило подбора заголовка, типы и признаки текста.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главное в тексте, называть признаки типов текстов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11,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6.09</w:t>
            </w:r>
          </w:p>
        </w:tc>
      </w:tr>
      <w:tr w:rsidR="000260BB" w:rsidRPr="00964D1A" w:rsidTr="00F21336">
        <w:trPr>
          <w:trHeight w:val="210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Фонетика. (Как уст роен наш язык)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>
              <w:t>Фонетический разбор</w:t>
            </w:r>
            <w:r w:rsidRPr="00AE2279">
              <w:t xml:space="preserve">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Комбинированный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shd w:val="clear" w:color="auto" w:fill="FFFFFF"/>
            </w:pPr>
            <w:r w:rsidRPr="00AE2279">
              <w:t>Наблюдение над языковым материалом (рубрика «Вспомни 2 класс»): омонимы.</w:t>
            </w:r>
          </w:p>
          <w:p w:rsidR="000260BB" w:rsidRPr="00AE2279" w:rsidRDefault="000260BB" w:rsidP="00F21336">
            <w:pPr>
              <w:shd w:val="clear" w:color="auto" w:fill="FFFFFF"/>
            </w:pPr>
            <w:r w:rsidRPr="00AE2279">
              <w:t>Работа в парах. Упражнения: отработка алгоритма фонетического анализа слова</w:t>
            </w:r>
          </w:p>
          <w:p w:rsidR="000260BB" w:rsidRPr="00AE2279" w:rsidRDefault="000260BB" w:rsidP="00F21336">
            <w:pPr>
              <w:shd w:val="clear" w:color="auto" w:fill="FFFFFF"/>
            </w:pPr>
          </w:p>
          <w:p w:rsidR="000260BB" w:rsidRPr="00AE2279" w:rsidRDefault="000260BB" w:rsidP="00F213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Омонимы. Выбор в постановке ударения. Фонетический разбор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AE2279">
              <w:t>с. 14,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9.09</w:t>
            </w:r>
          </w:p>
        </w:tc>
      </w:tr>
      <w:tr w:rsidR="000260BB" w:rsidRPr="00964D1A" w:rsidTr="00F21336">
        <w:trPr>
          <w:trHeight w:val="1927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Гласные послешипящих. (Правописание)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правила обозначения гласных после шипящих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умений, навыков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 xml:space="preserve">Обозначение гласных после шипящих: </w:t>
            </w:r>
            <w:proofErr w:type="spellStart"/>
            <w:r w:rsidRPr="00964D1A">
              <w:rPr>
                <w:i/>
                <w:iCs/>
              </w:rPr>
              <w:t>жи-ши</w:t>
            </w:r>
            <w:proofErr w:type="spellEnd"/>
            <w:r w:rsidRPr="00964D1A">
              <w:rPr>
                <w:i/>
                <w:iCs/>
              </w:rPr>
              <w:t xml:space="preserve">, </w:t>
            </w:r>
            <w:proofErr w:type="spellStart"/>
            <w:r w:rsidRPr="00964D1A">
              <w:rPr>
                <w:i/>
                <w:iCs/>
              </w:rPr>
              <w:t>ч</w:t>
            </w:r>
            <w:proofErr w:type="gramStart"/>
            <w:r w:rsidRPr="00964D1A">
              <w:rPr>
                <w:i/>
                <w:iCs/>
              </w:rPr>
              <w:t>а</w:t>
            </w:r>
            <w:proofErr w:type="spellEnd"/>
            <w:r w:rsidRPr="00964D1A">
              <w:rPr>
                <w:i/>
                <w:iCs/>
              </w:rPr>
              <w:t>-</w:t>
            </w:r>
            <w:proofErr w:type="gramEnd"/>
            <w:r w:rsidRPr="00964D1A">
              <w:rPr>
                <w:i/>
                <w:iCs/>
              </w:rPr>
              <w:t xml:space="preserve"> </w:t>
            </w:r>
            <w:proofErr w:type="spellStart"/>
            <w:r w:rsidRPr="00964D1A">
              <w:rPr>
                <w:i/>
                <w:iCs/>
              </w:rPr>
              <w:t>ща</w:t>
            </w:r>
            <w:proofErr w:type="spellEnd"/>
            <w:r w:rsidRPr="00964D1A">
              <w:rPr>
                <w:i/>
                <w:iCs/>
              </w:rPr>
              <w:t xml:space="preserve">, </w:t>
            </w:r>
            <w:proofErr w:type="spellStart"/>
            <w:r w:rsidRPr="00964D1A">
              <w:rPr>
                <w:i/>
                <w:iCs/>
              </w:rPr>
              <w:t>чу-щу</w:t>
            </w:r>
            <w:proofErr w:type="spellEnd"/>
            <w:r w:rsidRPr="00964D1A">
              <w:rPr>
                <w:i/>
                <w:iCs/>
              </w:rPr>
              <w:t xml:space="preserve">. </w:t>
            </w:r>
            <w:r w:rsidRPr="00964D1A">
              <w:t>Индивидуальная работа: отрабо</w:t>
            </w:r>
            <w:r w:rsidRPr="00964D1A">
              <w:softHyphen/>
              <w:t>тка правила обозначения гласных после шипящих.</w:t>
            </w:r>
          </w:p>
          <w:p w:rsidR="000260BB" w:rsidRPr="00964D1A" w:rsidRDefault="000260BB" w:rsidP="00F21336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t>Списывание.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разъяснять сущность усвоенного правила о написании </w:t>
            </w:r>
            <w:proofErr w:type="spellStart"/>
            <w:r w:rsidRPr="00964D1A">
              <w:rPr>
                <w:i/>
                <w:iCs/>
              </w:rPr>
              <w:t>жи-ши</w:t>
            </w:r>
            <w:proofErr w:type="spellEnd"/>
            <w:r w:rsidRPr="00964D1A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964D1A">
              <w:rPr>
                <w:i/>
                <w:iCs/>
              </w:rPr>
              <w:t>ча-ща</w:t>
            </w:r>
            <w:proofErr w:type="spellEnd"/>
            <w:proofErr w:type="gramEnd"/>
            <w:r w:rsidRPr="00964D1A">
              <w:rPr>
                <w:i/>
                <w:iCs/>
              </w:rPr>
              <w:t xml:space="preserve">, </w:t>
            </w:r>
            <w:proofErr w:type="spellStart"/>
            <w:r w:rsidRPr="00964D1A">
              <w:rPr>
                <w:i/>
                <w:iCs/>
              </w:rPr>
              <w:t>чу-щу</w:t>
            </w:r>
            <w:proofErr w:type="spellEnd"/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15,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10.09</w:t>
            </w:r>
          </w:p>
        </w:tc>
      </w:tr>
      <w:tr w:rsidR="000260BB" w:rsidRPr="00964D1A" w:rsidTr="00F21336">
        <w:trPr>
          <w:trHeight w:val="1260"/>
          <w:tblCellSpacing w:w="-8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Состав слова. (Как устроен наш язык)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Работа по закреплению навыков разбора слова по составу.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Повторение: части слова и их обозначение. Фронтальная работа. Обсуждение порядка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964D1A">
              <w:t>выполнения разбора слова по составу.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части слова и их обозначения, образование слова в русском языке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разбирать слова по составу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Форма слов, чередование согласных  в корнях.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с.19,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11.09</w:t>
            </w:r>
          </w:p>
        </w:tc>
      </w:tr>
    </w:tbl>
    <w:tbl>
      <w:tblPr>
        <w:tblW w:w="15845" w:type="dxa"/>
        <w:tblCellSpacing w:w="-8" w:type="dxa"/>
        <w:tblInd w:w="-6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"/>
        <w:gridCol w:w="522"/>
        <w:gridCol w:w="1412"/>
        <w:gridCol w:w="152"/>
        <w:gridCol w:w="1283"/>
        <w:gridCol w:w="1417"/>
        <w:gridCol w:w="3775"/>
        <w:gridCol w:w="6"/>
        <w:gridCol w:w="10"/>
        <w:gridCol w:w="11"/>
        <w:gridCol w:w="305"/>
        <w:gridCol w:w="2267"/>
        <w:gridCol w:w="1417"/>
        <w:gridCol w:w="1084"/>
        <w:gridCol w:w="9"/>
        <w:gridCol w:w="14"/>
        <w:gridCol w:w="6"/>
        <w:gridCol w:w="447"/>
        <w:gridCol w:w="708"/>
        <w:gridCol w:w="993"/>
      </w:tblGrid>
      <w:tr w:rsidR="000260BB" w:rsidRPr="00964D1A" w:rsidTr="00C7794A">
        <w:trPr>
          <w:trHeight w:val="210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Корни слов.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Повторяем право</w:t>
            </w:r>
            <w:r w:rsidRPr="00964D1A">
              <w:t xml:space="preserve">писание безударных гласных в </w:t>
            </w:r>
            <w:proofErr w:type="gramStart"/>
            <w:r w:rsidRPr="00964D1A">
              <w:t>корне слов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Упражнения на повторение орфограммы: письмо с пропус</w:t>
            </w:r>
            <w:r w:rsidRPr="00964D1A">
              <w:softHyphen/>
              <w:t>ками букв, классификация слов по наличию (отсутствию) данной орфограммы, замена звуковой записи слов буквенной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безударные гласные в </w:t>
            </w:r>
            <w:proofErr w:type="gramStart"/>
            <w:r w:rsidRPr="00964D1A">
              <w:t>корне слов</w:t>
            </w:r>
            <w:proofErr w:type="gramEnd"/>
            <w:r w:rsidRPr="00964D1A">
              <w:t>, подбирать проверочные слова, форму одного и того слова, классифицировать слова по наличию (отсутствию) данной орфограммы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20,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12.09</w:t>
            </w:r>
          </w:p>
        </w:tc>
      </w:tr>
      <w:tr w:rsidR="000260BB" w:rsidRPr="00964D1A" w:rsidTr="00C7794A">
        <w:trPr>
          <w:trHeight w:val="210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10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Текст. (Развитие речи.)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Повторяем признаки и типы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</w:pPr>
            <w:r w:rsidRPr="00090DD7">
              <w:t>Комплексная фронтальная работа над текстами: формулирование основной мысли текста, определение типа текста, выбор подходящего заголовка, составление плана.</w:t>
            </w:r>
          </w:p>
          <w:p w:rsidR="000260BB" w:rsidRPr="00090DD7" w:rsidRDefault="000260BB" w:rsidP="00F21336">
            <w:pPr>
              <w:shd w:val="clear" w:color="auto" w:fill="FFFFFF"/>
            </w:pPr>
            <w:r w:rsidRPr="00090DD7">
              <w:t>Решение проблемных ситуаций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Формулировка основной мысли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22,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13.09</w:t>
            </w:r>
          </w:p>
        </w:tc>
      </w:tr>
      <w:tr w:rsidR="000260BB" w:rsidRPr="00964D1A" w:rsidTr="00C7794A">
        <w:trPr>
          <w:trHeight w:val="210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11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Состав слова.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Разбор слова</w:t>
            </w:r>
            <w:r w:rsidRPr="00AE2279">
              <w:br/>
              <w:t>по составу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 xml:space="preserve">Закрепление знаний, умений и </w:t>
            </w:r>
            <w:r w:rsidRPr="00AE2279">
              <w:lastRenderedPageBreak/>
              <w:t>навыков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lastRenderedPageBreak/>
              <w:t xml:space="preserve">Упражнения на отработку операций алгоритма разбора слова по составу (нахождение суффикса и приставки). </w:t>
            </w:r>
            <w:r w:rsidRPr="00AE2279">
              <w:lastRenderedPageBreak/>
              <w:t>Нахождение слов с приставкой, суффиксом и т. д. Составление слов по образцу. Решение проблемных задач.</w:t>
            </w:r>
          </w:p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  <w:r w:rsidRPr="00AE2279">
              <w:t>Фронтальная работа и работа в парах.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AE2279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E2279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AE2279">
              <w:t>с. 24,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16.09</w:t>
            </w:r>
          </w:p>
        </w:tc>
      </w:tr>
      <w:tr w:rsidR="000260BB" w:rsidRPr="00964D1A" w:rsidTr="00C7794A">
        <w:trPr>
          <w:trHeight w:val="28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Корни слов.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Повторяем правила правописания согласных </w:t>
            </w:r>
            <w:r w:rsidRPr="00964D1A">
              <w:br/>
              <w:t>в корне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shd w:val="clear" w:color="auto" w:fill="FFFFFF"/>
            </w:pPr>
            <w:r w:rsidRPr="00964D1A">
              <w:t>Упражнения на повторение данной орфограммы: отработка действий контроля, списывание, замена звуковой записи слов буквенной, классификация слов</w:t>
            </w:r>
          </w:p>
          <w:p w:rsidR="000260BB" w:rsidRPr="00964D1A" w:rsidRDefault="000260BB" w:rsidP="00F2133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правила написания парных согласных </w:t>
            </w:r>
            <w:r w:rsidRPr="00964D1A">
              <w:br/>
              <w:t xml:space="preserve">в </w:t>
            </w:r>
            <w:proofErr w:type="gramStart"/>
            <w:r w:rsidRPr="00964D1A">
              <w:t>корне слов</w:t>
            </w:r>
            <w:proofErr w:type="gramEnd"/>
            <w:r w:rsidRPr="00964D1A">
              <w:t xml:space="preserve"> и на конце. </w:t>
            </w:r>
            <w:r w:rsidRPr="00964D1A">
              <w:rPr>
                <w:b/>
                <w:bCs/>
              </w:rPr>
              <w:t>Уметь</w:t>
            </w:r>
            <w:r w:rsidRPr="00964D1A">
              <w:t xml:space="preserve"> подбирать проверочные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Замена звуковой записи слов буквенной, классификация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26,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17.09</w:t>
            </w:r>
          </w:p>
        </w:tc>
      </w:tr>
      <w:tr w:rsidR="000260BB" w:rsidRPr="00964D1A" w:rsidTr="00C7794A">
        <w:trPr>
          <w:trHeight w:val="28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13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 xml:space="preserve">Состав слова и словообразование. </w:t>
            </w:r>
            <w:proofErr w:type="gramStart"/>
            <w:r w:rsidRPr="00090DD7">
              <w:t>(Как</w:t>
            </w:r>
            <w:proofErr w:type="gramEnd"/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 xml:space="preserve">Повторяем </w:t>
            </w:r>
            <w:proofErr w:type="gramStart"/>
            <w:r w:rsidRPr="00090DD7">
              <w:t>слово образование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Образование слов, их объяснение и толкование. Способы образования – суффиксальный и приставочный.</w:t>
            </w:r>
          </w:p>
          <w:p w:rsidR="000260BB" w:rsidRPr="00090DD7" w:rsidRDefault="000260BB" w:rsidP="00F21336">
            <w:pPr>
              <w:shd w:val="clear" w:color="auto" w:fill="FFFFFF"/>
            </w:pPr>
            <w:r w:rsidRPr="00090DD7">
              <w:t>Повторение изученных способов словообразования. Упражнения: развернутое толкование слов, образование слов заданным способом, работа с таблицей учебника. Индивидуальная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применять суффиксы и приставки для образования новых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Исконные слова. Работа с толковым словарем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28,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18.09</w:t>
            </w:r>
          </w:p>
        </w:tc>
      </w:tr>
      <w:tr w:rsidR="000260BB" w:rsidRPr="00964D1A" w:rsidTr="00C7794A">
        <w:trPr>
          <w:trHeight w:val="70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14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Контрольная работа по теме «Повторение орфограмм корня»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>Проверка знаний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shd w:val="clear" w:color="auto" w:fill="FFFFFF"/>
            </w:pPr>
            <w:r w:rsidRPr="00964D1A">
              <w:t xml:space="preserve">Проверка применения полученных знаний 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 в соответствии с изученными нормами  правописания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</w:rPr>
              <w:t>Диктант по теме «Орфограммы корня»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Классификация слов, замена звуковой записи слов буквенной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30,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19.09</w:t>
            </w:r>
          </w:p>
        </w:tc>
      </w:tr>
      <w:tr w:rsidR="00727BF8" w:rsidRPr="00964D1A" w:rsidTr="00C7794A">
        <w:trPr>
          <w:trHeight w:val="285"/>
          <w:tblCellSpacing w:w="-8" w:type="dxa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BA1E7B" w:rsidRDefault="00727BF8" w:rsidP="00727BF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Корни слов. (Правописание)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BA1E7B" w:rsidRDefault="00727BF8" w:rsidP="00727BF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t xml:space="preserve">Комбинированный 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 xml:space="preserve">Закрепление навыка правописания непроизносимых согласных в </w:t>
            </w:r>
            <w:proofErr w:type="gramStart"/>
            <w:r w:rsidRPr="00964D1A">
              <w:t>корне слов</w:t>
            </w:r>
            <w:proofErr w:type="gramEnd"/>
            <w:r w:rsidRPr="00964D1A">
              <w:t xml:space="preserve">. Различные способы проверки. </w:t>
            </w:r>
            <w:r w:rsidRPr="00964D1A">
              <w:lastRenderedPageBreak/>
              <w:t>Выполнение упражнений на повторение данной орфограммы: классификация слов, замена звуковой записи слов буквенной. Повторение правила деления слов для переноса.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правило написания непроизносимых </w:t>
            </w:r>
            <w:r w:rsidRPr="00964D1A">
              <w:lastRenderedPageBreak/>
              <w:t xml:space="preserve">согласных в </w:t>
            </w:r>
            <w:proofErr w:type="gramStart"/>
            <w:r w:rsidRPr="00964D1A">
              <w:t>корне слова</w:t>
            </w:r>
            <w:proofErr w:type="gramEnd"/>
            <w:r w:rsidRPr="00964D1A">
              <w:t>.</w:t>
            </w:r>
          </w:p>
          <w:p w:rsidR="00727BF8" w:rsidRPr="00964D1A" w:rsidRDefault="00727BF8" w:rsidP="00727BF8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проверять данную орфограмму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lastRenderedPageBreak/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>
              <w:t>20.09</w:t>
            </w:r>
          </w:p>
        </w:tc>
      </w:tr>
      <w:tr w:rsidR="000260BB" w:rsidRPr="00964D1A" w:rsidTr="00C7794A">
        <w:trPr>
          <w:gridBefore w:val="1"/>
          <w:wBefore w:w="32" w:type="dxa"/>
          <w:trHeight w:val="151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r>
              <w:t>Текст и его заглавие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Выбор заголовка.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Подбор текста по данным заголовкам. Выбор окончания текста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Фронтальная работа: возможные тексты по данным заголовкам, выбор наиболее подходящего заголовка и окончания текста, имеющего данный заголовок. Индивидуальная работа: продолжение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в тексте главное, доказывать и обосновывать свой выбор, отвечать на вопросы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Составление окончания текста по его заголовку. Выбор окончания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31,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23.09</w:t>
            </w:r>
          </w:p>
        </w:tc>
      </w:tr>
      <w:tr w:rsidR="000260BB" w:rsidRPr="00964D1A" w:rsidTr="00C7794A">
        <w:trPr>
          <w:gridBefore w:val="1"/>
          <w:wBefore w:w="32" w:type="dxa"/>
          <w:trHeight w:val="151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17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Состав слова и словообразование.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Разбор слова </w:t>
            </w:r>
            <w:r w:rsidRPr="00CA779C">
              <w:br/>
              <w:t>по составу и словообразование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</w:pPr>
            <w:r w:rsidRPr="00CA779C">
              <w:t>Упражнения: полный письменный разбор слов по составу; исправление неверно выполненных разборов; нахождение слов, соответствующих данной схеме</w:t>
            </w:r>
          </w:p>
          <w:p w:rsidR="000260BB" w:rsidRPr="00CA779C" w:rsidRDefault="000260BB" w:rsidP="00F21336">
            <w:pPr>
              <w:shd w:val="clear" w:color="auto" w:fill="FFFFFF"/>
            </w:pP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выделять значимые части слова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Нахождение слов, соответствующих данной схеме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33,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24.09</w:t>
            </w:r>
          </w:p>
        </w:tc>
      </w:tr>
      <w:tr w:rsidR="000260BB" w:rsidRPr="00964D1A" w:rsidTr="00C7794A">
        <w:trPr>
          <w:gridBefore w:val="1"/>
          <w:wBefore w:w="32" w:type="dxa"/>
          <w:trHeight w:val="17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18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Суффикс.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>
              <w:t>Вспоминае</w:t>
            </w:r>
            <w:r w:rsidRPr="00CA779C">
              <w:t>м правописание суффиксов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Правописание суффиксов. Значение суффиксов.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Систематизация  знаний, полученных учащимися во втором классе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Упражнения на повторение изученных орфограмм, конструирование слов с использованием изученных правил, классификация слов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конструировать и классифицировать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Составление из корней и суффиксов слов. Заимствованные слова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34,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25.09</w:t>
            </w:r>
          </w:p>
        </w:tc>
      </w:tr>
      <w:tr w:rsidR="000260BB" w:rsidRPr="00964D1A" w:rsidTr="00C7794A">
        <w:trPr>
          <w:gridBefore w:val="1"/>
          <w:wBefore w:w="32" w:type="dxa"/>
          <w:trHeight w:val="353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19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Приставка. </w:t>
            </w:r>
            <w:r w:rsidRPr="00964D1A">
              <w:lastRenderedPageBreak/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Повторяем </w:t>
            </w:r>
            <w:r w:rsidRPr="00964D1A">
              <w:lastRenderedPageBreak/>
              <w:t>правописание приставок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</w:t>
            </w:r>
            <w:r w:rsidRPr="00964D1A">
              <w:lastRenderedPageBreak/>
              <w:t>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964D1A">
              <w:lastRenderedPageBreak/>
              <w:t xml:space="preserve">Анализ языкового </w:t>
            </w:r>
            <w:r w:rsidRPr="00964D1A">
              <w:lastRenderedPageBreak/>
              <w:t>материала:опреде</w:t>
            </w:r>
            <w:r>
              <w:t>ление принципа клас</w:t>
            </w:r>
            <w:r w:rsidRPr="00964D1A">
              <w:t>сификации слов. Упражнение</w:t>
            </w:r>
            <w:r>
              <w:t xml:space="preserve"> на повторение изученных орфо</w:t>
            </w:r>
            <w:r w:rsidRPr="00964D1A">
              <w:t>грамм. Исправление ошибок.</w:t>
            </w:r>
          </w:p>
          <w:p w:rsidR="000260BB" w:rsidRDefault="000260BB" w:rsidP="00F21336">
            <w:pPr>
              <w:shd w:val="clear" w:color="auto" w:fill="FFFFFF"/>
            </w:pPr>
            <w:r w:rsidRPr="00964D1A">
              <w:t>Индивидуальная работа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грамотно </w:t>
            </w:r>
            <w:r w:rsidRPr="00964D1A">
              <w:lastRenderedPageBreak/>
              <w:t>писать слова на изученные орфограммы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510DB5">
              <w:rPr>
                <w:b/>
              </w:rPr>
              <w:lastRenderedPageBreak/>
              <w:t>Списывани</w:t>
            </w:r>
            <w:r w:rsidRPr="00510DB5">
              <w:rPr>
                <w:b/>
              </w:rPr>
              <w:lastRenderedPageBreak/>
              <w:t>е. 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Замена </w:t>
            </w:r>
            <w:r w:rsidRPr="00964D1A">
              <w:lastRenderedPageBreak/>
              <w:t xml:space="preserve">звуковой записи на </w:t>
            </w:r>
            <w:proofErr w:type="gramStart"/>
            <w:r w:rsidRPr="00964D1A">
              <w:t>буквенную</w:t>
            </w:r>
            <w:proofErr w:type="gramEnd"/>
            <w:r w:rsidRPr="00964D1A">
              <w:t xml:space="preserve"> Правописание гласных и согласных в приставках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с. 36, </w:t>
            </w:r>
            <w:r w:rsidRPr="00964D1A">
              <w:lastRenderedPageBreak/>
              <w:t>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lastRenderedPageBreak/>
              <w:t>26.09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lastRenderedPageBreak/>
              <w:t>20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Заглавие и начало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shd w:val="clear" w:color="auto" w:fill="FFFFFF"/>
            </w:pPr>
            <w:r w:rsidRPr="00510DB5">
              <w:t xml:space="preserve">Коллективное обсуждение начала текста. </w:t>
            </w:r>
            <w:proofErr w:type="spellStart"/>
            <w:r w:rsidRPr="00510DB5">
              <w:t>Озаглавливание</w:t>
            </w:r>
            <w:proofErr w:type="spellEnd"/>
            <w:r w:rsidRPr="00510DB5">
              <w:t xml:space="preserve"> текста. Анализ и корректирование текста. Запись исправленного текста в тетрадь</w:t>
            </w:r>
          </w:p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rPr>
                <w:b/>
                <w:bCs/>
              </w:rPr>
              <w:t>Уметь</w:t>
            </w:r>
            <w:r w:rsidRPr="00510DB5">
              <w:t xml:space="preserve"> выделять главное в тексте, анализировать и корректировать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510DB5">
              <w:t>с. 37,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27.09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Предложение</w:t>
            </w:r>
            <w:r w:rsidRPr="00964D1A">
              <w:br/>
              <w:t>и его смысл. Слова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Смысл предложения. Слова в предложении. Границы предложения. Упражнения в определении границ предложения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EE0C7B">
              <w:t>Сопоставление определенийпредло</w:t>
            </w:r>
            <w:r>
              <w:t>жения в рубрике «Вспом</w:t>
            </w:r>
            <w:r w:rsidRPr="00EE0C7B">
              <w:t>ни 2 класс». Наблюдение надязыковым материалом: смысл</w:t>
            </w:r>
            <w:r>
              <w:t xml:space="preserve"> предложения, слова в предло</w:t>
            </w:r>
            <w:r w:rsidRPr="00EE0C7B">
              <w:t>жении, границы предложения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видеть связь слов в предложении,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различать слово, словосочетание и предложение, составлять из слов предложение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Выбор подходящего слова в предложении, составление из слов пословиц. Деление текста на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40,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30.09</w:t>
            </w:r>
          </w:p>
        </w:tc>
      </w:tr>
      <w:tr w:rsidR="000260BB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22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BA1E7B" w:rsidRDefault="000260BB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Текущая контрольная работа по теме «Фонетический анализ слова, разбор слова по составу»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и контроль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знаний и умений по данной теме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тестовые контрольные работы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Контрольная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1.10</w:t>
            </w:r>
          </w:p>
        </w:tc>
      </w:tr>
      <w:tr w:rsidR="000260BB" w:rsidRPr="00964D1A" w:rsidTr="00C7794A">
        <w:trPr>
          <w:gridBefore w:val="1"/>
          <w:wBefore w:w="32" w:type="dxa"/>
          <w:trHeight w:val="235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23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Предложение.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Виды предложения по цели высказывания и интонации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Определение предложений по цели высказывания и эмоциональной окраске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EE0C7B">
              <w:t>Фронтальная работа: выборответа на вопрос о целяхвысказывания предложения.Индивидуальная работа:определение целей высказыва</w:t>
            </w:r>
            <w:r w:rsidRPr="00EE0C7B">
              <w:softHyphen/>
              <w:t>ния предложения. Работа с руб</w:t>
            </w:r>
            <w:r w:rsidRPr="00EE0C7B">
              <w:softHyphen/>
              <w:t>рикой «Путешествие в про</w:t>
            </w:r>
            <w:r w:rsidRPr="00EE0C7B">
              <w:softHyphen/>
              <w:t>шлое». Работа с рисунками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предложение по цели высказывания и эмоциональной окраске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Путешествие в прошлое. Составление предложений по цели высказывания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2.10</w:t>
            </w:r>
          </w:p>
        </w:tc>
      </w:tr>
      <w:tr w:rsidR="000260BB" w:rsidRPr="00964D1A" w:rsidTr="00C7794A">
        <w:trPr>
          <w:gridBefore w:val="1"/>
          <w:wBefore w:w="32" w:type="dxa"/>
          <w:trHeight w:val="19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24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Последовательность предложений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Обучение осмысленному прочитыванию текста.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Восстановление последовательности предложений в тексте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EE0C7B">
              <w:t>Работа в группах по восста</w:t>
            </w:r>
            <w:r w:rsidRPr="00EE0C7B">
              <w:softHyphen/>
              <w:t>новлению последовательностипредложений в тексте. Индивидуальная работа: подборзаглавий к тексту, анализ икорректирование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излагать текст последовательно устно и письменно, восстанавливать последовательность предложений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Оглавление текста, исправление последовательности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44,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3.10</w:t>
            </w:r>
          </w:p>
        </w:tc>
      </w:tr>
      <w:tr w:rsidR="000260BB" w:rsidRPr="00964D1A" w:rsidTr="00C7794A">
        <w:trPr>
          <w:gridBefore w:val="1"/>
          <w:wBefore w:w="32" w:type="dxa"/>
          <w:trHeight w:val="7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25</w:t>
            </w: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Деление текста на абзацы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t>Заглавие текста, особенности абзаца. Восстановление последовательности в тексте.</w:t>
            </w:r>
          </w:p>
          <w:p w:rsidR="000260BB" w:rsidRPr="00510DB5" w:rsidRDefault="000260BB" w:rsidP="00F21336">
            <w:pPr>
              <w:shd w:val="clear" w:color="auto" w:fill="FFFFFF"/>
            </w:pPr>
            <w:r w:rsidRPr="00510DB5">
              <w:rPr>
                <w:color w:val="000000"/>
                <w:spacing w:val="-2"/>
                <w:w w:val="112"/>
              </w:rPr>
              <w:t xml:space="preserve">Фронтальная работа: </w:t>
            </w:r>
            <w:r w:rsidRPr="00510DB5">
              <w:rPr>
                <w:color w:val="000000"/>
                <w:spacing w:val="-3"/>
                <w:w w:val="111"/>
              </w:rPr>
              <w:t>восстановление последователь</w:t>
            </w:r>
            <w:r w:rsidRPr="00510DB5">
              <w:rPr>
                <w:color w:val="000000"/>
                <w:w w:val="110"/>
              </w:rPr>
              <w:t xml:space="preserve">ности абзацев. Наблюдение над особенностями абзаца как </w:t>
            </w:r>
            <w:proofErr w:type="spellStart"/>
            <w:r w:rsidRPr="00510DB5">
              <w:rPr>
                <w:color w:val="000000"/>
                <w:w w:val="111"/>
              </w:rPr>
              <w:t>микротемы</w:t>
            </w:r>
            <w:proofErr w:type="spellEnd"/>
            <w:r w:rsidRPr="00510DB5">
              <w:rPr>
                <w:color w:val="000000"/>
                <w:w w:val="111"/>
              </w:rPr>
              <w:t xml:space="preserve"> текста</w:t>
            </w:r>
          </w:p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  <w:r w:rsidRPr="00510DB5">
              <w:rPr>
                <w:b/>
              </w:rPr>
              <w:t xml:space="preserve">Уметь </w:t>
            </w:r>
            <w:r w:rsidRPr="00510DB5">
              <w:t xml:space="preserve">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510DB5">
              <w:t>микротему</w:t>
            </w:r>
            <w:proofErr w:type="spellEnd"/>
            <w:r w:rsidRPr="00510DB5">
              <w:t>, восстанавливать последовательность абзацев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10DB5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510DB5">
              <w:t>с. 45,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4.10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26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Главные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Понятие о главных членах предложения, грамматической основе предложения. Упражнение в нахождении грамматической основы в предложении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 w:rsidRPr="00763E3C">
              <w:t>Проблемная ситуация в рубрике «Давай подумаем». Работа с руб</w:t>
            </w:r>
            <w:r w:rsidRPr="00763E3C">
              <w:softHyphen/>
              <w:t>рикой «Путешествие в прош</w:t>
            </w:r>
            <w:r w:rsidRPr="00763E3C">
              <w:softHyphen/>
              <w:t>лое». Анализ языкового матери</w:t>
            </w:r>
            <w:r w:rsidRPr="00763E3C">
              <w:softHyphen/>
              <w:t>ала. Коллективное обсуждениеправила. Работа в парах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понятия </w:t>
            </w:r>
            <w:r w:rsidRPr="00964D1A">
              <w:rPr>
                <w:i/>
                <w:iCs/>
              </w:rPr>
              <w:t>главные члены предложения, грамматическая основа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Разбор предложений по членам.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Путешествие в прошлое. Грамматическая основа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49,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7.10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Твердый и мягкий знак.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Написание разделительных Ъ и Ь знаков. </w:t>
            </w:r>
            <w:r>
              <w:rPr>
                <w:color w:val="000000"/>
                <w:spacing w:val="-1"/>
                <w:w w:val="111"/>
              </w:rPr>
              <w:t xml:space="preserve">Проблемная ситуация: </w:t>
            </w:r>
            <w:r w:rsidRPr="00763E3C">
              <w:t xml:space="preserve">различение </w:t>
            </w:r>
            <w:proofErr w:type="gramStart"/>
            <w:r w:rsidRPr="00763E3C">
              <w:t>разделительных</w:t>
            </w:r>
            <w:proofErr w:type="gramEnd"/>
            <w:r w:rsidRPr="00763E3C">
              <w:t xml:space="preserve"> ь и ъ. Наблюдение над языковым материалом. Повторение: слова с непроизносимым согласнымзвуком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доказывать правильность выбора знака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rPr>
                <w:b/>
              </w:rPr>
              <w:t>Словарный диктант.</w:t>
            </w:r>
            <w:r w:rsidRPr="00964D1A">
              <w:t xml:space="preserve"> 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50,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8.10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28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</w:t>
            </w:r>
            <w:r>
              <w:t>сис. Грам</w:t>
            </w:r>
            <w:r w:rsidRPr="00964D1A">
              <w:t>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Главные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Нахождение главных членов предложения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Коллективное обсуждение </w:t>
            </w:r>
            <w:r>
              <w:rPr>
                <w:color w:val="000000"/>
                <w:w w:val="111"/>
              </w:rPr>
              <w:t xml:space="preserve">правила и алгоритма </w:t>
            </w:r>
            <w:r>
              <w:rPr>
                <w:color w:val="000000"/>
                <w:w w:val="109"/>
              </w:rPr>
              <w:t>нахождения подлежащего и сказуемого. Работа с рубрикой «</w:t>
            </w:r>
            <w:r>
              <w:rPr>
                <w:color w:val="000000"/>
                <w:spacing w:val="-6"/>
                <w:w w:val="110"/>
              </w:rPr>
              <w:t xml:space="preserve">Путешествие в прошлое». </w:t>
            </w:r>
            <w:r>
              <w:rPr>
                <w:color w:val="000000"/>
                <w:w w:val="110"/>
              </w:rPr>
              <w:t xml:space="preserve">Анализ языкового материала. </w:t>
            </w:r>
            <w:r>
              <w:rPr>
                <w:color w:val="000000"/>
                <w:w w:val="109"/>
              </w:rPr>
              <w:t xml:space="preserve">Проблемная ситуация в рубрике </w:t>
            </w:r>
            <w:r>
              <w:rPr>
                <w:color w:val="000000"/>
                <w:spacing w:val="-7"/>
                <w:w w:val="105"/>
              </w:rPr>
              <w:t>«Давай подумаем»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в предложении грамматическую основу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нахождения главных членов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9.10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29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Приставка.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приставки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правилом написания приставок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Наблюдение над языковым </w:t>
            </w:r>
            <w:r>
              <w:rPr>
                <w:color w:val="000000"/>
                <w:w w:val="111"/>
              </w:rPr>
              <w:t xml:space="preserve">материалом. Коллективное выведение правила, его </w:t>
            </w:r>
            <w:r>
              <w:rPr>
                <w:color w:val="000000"/>
                <w:w w:val="108"/>
              </w:rPr>
              <w:t xml:space="preserve">обсуждение. Анализ слов </w:t>
            </w:r>
            <w:r>
              <w:rPr>
                <w:color w:val="000000"/>
                <w:spacing w:val="-1"/>
                <w:w w:val="115"/>
              </w:rPr>
              <w:t>с приставками на з/</w:t>
            </w:r>
            <w:proofErr w:type="gramStart"/>
            <w:r>
              <w:rPr>
                <w:color w:val="000000"/>
                <w:spacing w:val="-1"/>
                <w:w w:val="115"/>
              </w:rPr>
              <w:t>с</w:t>
            </w:r>
            <w:proofErr w:type="gramEnd"/>
            <w:r>
              <w:rPr>
                <w:color w:val="000000"/>
                <w:spacing w:val="-1"/>
                <w:w w:val="115"/>
              </w:rP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анализировать и писать слова с приставками </w:t>
            </w:r>
            <w:proofErr w:type="gramStart"/>
            <w:r w:rsidRPr="00964D1A">
              <w:rPr>
                <w:i/>
                <w:iCs/>
              </w:rPr>
              <w:t>з-</w:t>
            </w:r>
            <w:proofErr w:type="gramEnd"/>
            <w:r w:rsidRPr="00964D1A">
              <w:t xml:space="preserve"> и </w:t>
            </w:r>
            <w:r w:rsidRPr="00964D1A">
              <w:rPr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гласных и согласных в приставках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54,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05E17" w:rsidRDefault="009D684E" w:rsidP="00F21336">
            <w:pPr>
              <w:autoSpaceDE w:val="0"/>
              <w:autoSpaceDN w:val="0"/>
              <w:adjustRightInd w:val="0"/>
            </w:pPr>
            <w:r>
              <w:t>10.10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30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 xml:space="preserve">Учимся писать приставки, оканчивающиеся на </w:t>
            </w:r>
            <w:proofErr w:type="gramStart"/>
            <w:r w:rsidRPr="00CA779C">
              <w:rPr>
                <w:i/>
                <w:iCs/>
              </w:rPr>
              <w:t>з-</w:t>
            </w:r>
            <w:proofErr w:type="gramEnd"/>
            <w:r w:rsidRPr="00CA779C">
              <w:t xml:space="preserve"> и </w:t>
            </w:r>
            <w:r w:rsidRPr="00CA779C">
              <w:rPr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 xml:space="preserve">Ознакомление с правилом написания приставок на </w:t>
            </w:r>
            <w:proofErr w:type="gramStart"/>
            <w:r w:rsidRPr="00CA779C">
              <w:rPr>
                <w:i/>
                <w:iCs/>
              </w:rPr>
              <w:t>з-</w:t>
            </w:r>
            <w:proofErr w:type="gramEnd"/>
            <w:r w:rsidRPr="00CA779C">
              <w:t xml:space="preserve"> и </w:t>
            </w:r>
            <w:r w:rsidRPr="00CA779C">
              <w:rPr>
                <w:i/>
                <w:iCs/>
              </w:rPr>
              <w:t>с-.</w:t>
            </w:r>
          </w:p>
          <w:p w:rsidR="000260BB" w:rsidRPr="00CA779C" w:rsidRDefault="000260BB" w:rsidP="00F21336">
            <w:pPr>
              <w:shd w:val="clear" w:color="auto" w:fill="FFFFFF"/>
            </w:pPr>
            <w:r w:rsidRPr="00CA779C">
              <w:rPr>
                <w:color w:val="000000"/>
                <w:w w:val="108"/>
              </w:rPr>
              <w:t xml:space="preserve">Классификация слов </w:t>
            </w:r>
            <w:r w:rsidRPr="00CA779C">
              <w:rPr>
                <w:color w:val="000000"/>
                <w:spacing w:val="-3"/>
                <w:w w:val="117"/>
              </w:rPr>
              <w:t xml:space="preserve">с приставками на з/с. </w:t>
            </w:r>
            <w:r w:rsidRPr="00CA779C">
              <w:rPr>
                <w:color w:val="000000"/>
                <w:spacing w:val="-1"/>
                <w:w w:val="111"/>
              </w:rPr>
              <w:t>Упражнения: отработка</w:t>
            </w:r>
          </w:p>
          <w:p w:rsidR="000260BB" w:rsidRPr="00CA779C" w:rsidRDefault="000260BB" w:rsidP="00F21336">
            <w:pPr>
              <w:shd w:val="clear" w:color="auto" w:fill="FFFFFF"/>
            </w:pPr>
            <w:r w:rsidRPr="00CA779C">
              <w:rPr>
                <w:color w:val="000000"/>
                <w:w w:val="111"/>
              </w:rPr>
              <w:t>алгоритма применения правила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применять правило написания приставок на </w:t>
            </w:r>
            <w:proofErr w:type="gramStart"/>
            <w:r w:rsidRPr="00CA779C">
              <w:rPr>
                <w:i/>
                <w:iCs/>
              </w:rPr>
              <w:t>з-</w:t>
            </w:r>
            <w:proofErr w:type="gramEnd"/>
            <w:r w:rsidRPr="00CA779C">
              <w:t xml:space="preserve"> и </w:t>
            </w:r>
            <w:r w:rsidRPr="00CA779C">
              <w:rPr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Классификация слов с приставками на </w:t>
            </w:r>
            <w:proofErr w:type="gramStart"/>
            <w:r w:rsidRPr="00CA779C">
              <w:rPr>
                <w:i/>
                <w:iCs/>
              </w:rPr>
              <w:t>з-</w:t>
            </w:r>
            <w:proofErr w:type="gramEnd"/>
            <w:r w:rsidRPr="00CA779C">
              <w:t xml:space="preserve"> и </w:t>
            </w:r>
            <w:r w:rsidRPr="00CA779C">
              <w:rPr>
                <w:i/>
                <w:iCs/>
              </w:rPr>
              <w:t>с-</w:t>
            </w:r>
            <w:r w:rsidRPr="00CA779C">
              <w:t>. Распределение слов по группам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56,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9D684E" w:rsidP="00F21336">
            <w:pPr>
              <w:autoSpaceDE w:val="0"/>
              <w:autoSpaceDN w:val="0"/>
              <w:adjustRightInd w:val="0"/>
            </w:pPr>
            <w:r>
              <w:t>11.10</w:t>
            </w:r>
          </w:p>
        </w:tc>
      </w:tr>
      <w:tr w:rsidR="000260BB" w:rsidRPr="00964D1A" w:rsidTr="00C7794A">
        <w:trPr>
          <w:gridBefore w:val="1"/>
          <w:wBefore w:w="32" w:type="dxa"/>
          <w:trHeight w:val="129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31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Подлежащее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Введение понятия подлежащего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Обсуждение проблемной </w:t>
            </w:r>
            <w:r>
              <w:rPr>
                <w:color w:val="000000"/>
                <w:w w:val="107"/>
              </w:rPr>
              <w:t xml:space="preserve">ситуации в рубрике «Давай </w:t>
            </w:r>
            <w:r>
              <w:rPr>
                <w:color w:val="000000"/>
                <w:spacing w:val="-1"/>
                <w:w w:val="109"/>
              </w:rPr>
              <w:t>подумаем». Работа с рубрикой «Путешествие в прошлое».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Упражнения: отработка </w:t>
            </w:r>
            <w:r>
              <w:rPr>
                <w:color w:val="000000"/>
                <w:w w:val="110"/>
              </w:rPr>
              <w:t xml:space="preserve">алгоритма нахождения </w:t>
            </w:r>
            <w:r>
              <w:rPr>
                <w:color w:val="000000"/>
                <w:w w:val="112"/>
              </w:rPr>
              <w:t xml:space="preserve">подлежащего, корректирование </w:t>
            </w:r>
            <w:r>
              <w:rPr>
                <w:color w:val="000000"/>
                <w:w w:val="110"/>
              </w:rPr>
              <w:t>и исправление ошибок в употреблении подлежащего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09"/>
              </w:rPr>
              <w:t xml:space="preserve">и сказуемого. Работа </w:t>
            </w:r>
            <w:r>
              <w:rPr>
                <w:color w:val="000000"/>
                <w:spacing w:val="-1"/>
                <w:w w:val="110"/>
              </w:rPr>
              <w:t>с кроссвордом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подлежащее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Исправление ошибок в тексте, корректировка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58,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14.10</w:t>
            </w:r>
          </w:p>
        </w:tc>
      </w:tr>
      <w:tr w:rsidR="000260BB" w:rsidRPr="00964D1A" w:rsidTr="00C7794A">
        <w:trPr>
          <w:gridBefore w:val="1"/>
          <w:wBefore w:w="32" w:type="dxa"/>
          <w:trHeight w:val="4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32</w:t>
            </w: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Сказуемое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Введение понятия сказуемого</w:t>
            </w:r>
            <w:r>
              <w:t>.</w:t>
            </w:r>
          </w:p>
          <w:p w:rsidR="000260BB" w:rsidRPr="00DB303A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DB303A">
              <w:rPr>
                <w:color w:val="000000"/>
                <w:w w:val="110"/>
              </w:rPr>
              <w:t xml:space="preserve">Наблюдение над языковымматериалом. Обсуждениепроблемной ситуации врубрике «Давай </w:t>
            </w:r>
            <w:r w:rsidRPr="00DB303A">
              <w:rPr>
                <w:color w:val="000000"/>
                <w:w w:val="110"/>
              </w:rPr>
              <w:lastRenderedPageBreak/>
              <w:t>подумаем».Анализ алгоритма нахождениясказуемого. Упражнения:отработка данного алгоритма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находить сказуемое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Путешествие в прошлое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61,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15.10</w:t>
            </w:r>
          </w:p>
        </w:tc>
      </w:tr>
      <w:tr w:rsidR="000260BB" w:rsidRPr="00964D1A" w:rsidTr="00C7794A">
        <w:trPr>
          <w:gridBefore w:val="1"/>
          <w:wBefore w:w="32" w:type="dxa"/>
          <w:trHeight w:val="4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33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Знакомство с жанром письма</w:t>
            </w:r>
          </w:p>
          <w:p w:rsidR="000260BB" w:rsidRPr="00090DD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090DD7">
              <w:rPr>
                <w:color w:val="000000"/>
                <w:w w:val="110"/>
              </w:rPr>
              <w:t>Коллективная работа: составление плана текста по вопросам. Наблюдение над обращением в письмах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понятие </w:t>
            </w:r>
            <w:r w:rsidRPr="00090DD7">
              <w:rPr>
                <w:i/>
                <w:iCs/>
              </w:rPr>
              <w:t>обращение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Наблюдение над обращением в письмах. Составление писем по плану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63,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7D3A" w:rsidRDefault="00D520A4" w:rsidP="00F21336">
            <w:pPr>
              <w:autoSpaceDE w:val="0"/>
              <w:autoSpaceDN w:val="0"/>
              <w:adjustRightInd w:val="0"/>
            </w:pPr>
            <w:r>
              <w:t>16.10</w:t>
            </w:r>
          </w:p>
        </w:tc>
      </w:tr>
      <w:tr w:rsidR="000260BB" w:rsidRPr="00964D1A" w:rsidTr="00C7794A">
        <w:trPr>
          <w:gridBefore w:val="1"/>
          <w:wBefore w:w="32" w:type="dxa"/>
          <w:trHeight w:val="1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Сказуемое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Выделение сказуемого в предложении и грамматической основы</w:t>
            </w:r>
            <w:r>
              <w:t>.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6E1">
              <w:rPr>
                <w:color w:val="000000"/>
                <w:w w:val="110"/>
              </w:rPr>
              <w:t>Решение проблемной задачив рубрике «Давай подумаем».Сопоставление слов,словосочетаний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6E1">
              <w:rPr>
                <w:color w:val="000000"/>
                <w:w w:val="110"/>
              </w:rPr>
              <w:t>и предложений. Работас кроссвордом. Анализязыкового материала:сочетаемость слов. Работа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6E1">
              <w:rPr>
                <w:color w:val="000000"/>
                <w:w w:val="110"/>
              </w:rPr>
              <w:t>в парах: конструирование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сказуемое и грамматическую основу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Создание собственного текста письма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66,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17.10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35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Введение понятия адресат.</w:t>
            </w:r>
          </w:p>
          <w:p w:rsidR="000260BB" w:rsidRPr="00600BD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600BD2">
              <w:rPr>
                <w:color w:val="000000"/>
                <w:w w:val="110"/>
              </w:rPr>
              <w:t>Анализ текстов учащихся, корректирование.</w:t>
            </w:r>
          </w:p>
          <w:p w:rsidR="000260BB" w:rsidRPr="00600BD2" w:rsidRDefault="000260BB" w:rsidP="00F21336">
            <w:pPr>
              <w:shd w:val="clear" w:color="auto" w:fill="FFFFFF"/>
            </w:pPr>
            <w:r w:rsidRPr="00600BD2">
              <w:rPr>
                <w:color w:val="000000"/>
                <w:w w:val="110"/>
              </w:rPr>
              <w:t>Самостоятельная работа: написание письма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rPr>
                <w:b/>
                <w:bCs/>
              </w:rPr>
              <w:t>Уметь</w:t>
            </w:r>
            <w:r w:rsidRPr="00600BD2">
              <w:t xml:space="preserve"> подписывать письма, обращаться к адресату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00BD2" w:rsidRDefault="000260BB" w:rsidP="00F21336">
            <w:pPr>
              <w:autoSpaceDE w:val="0"/>
              <w:autoSpaceDN w:val="0"/>
              <w:adjustRightInd w:val="0"/>
            </w:pPr>
            <w:r w:rsidRPr="00600BD2">
              <w:t>Написание писем с обращением к взрослому человеку, того, что увидел и услышал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600BD2">
              <w:t>с. 67,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18.10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36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Грамматическая основа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Сказуемое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Решение проблемной задачив рубрике «Давай подумаем».</w:t>
            </w:r>
          </w:p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Сопоставление слов,словосочетаний</w:t>
            </w:r>
          </w:p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и предложений. Работас кроссвордом. Анализязыкового материала:</w:t>
            </w:r>
          </w:p>
          <w:p w:rsidR="000260BB" w:rsidRPr="00AC062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AC0627">
              <w:rPr>
                <w:color w:val="000000"/>
                <w:w w:val="110"/>
              </w:rPr>
              <w:t>сочетаемость слов. Работав парах: конструирование</w:t>
            </w:r>
          </w:p>
          <w:p w:rsidR="000260BB" w:rsidRPr="009646E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понятия </w:t>
            </w:r>
            <w:r w:rsidRPr="00964D1A">
              <w:rPr>
                <w:i/>
                <w:iCs/>
              </w:rPr>
              <w:t>второстепенные члены предложения, грамматическая основа.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распространенное предложение и нераспространенное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71,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7D3A" w:rsidRDefault="00D520A4" w:rsidP="00F21336">
            <w:pPr>
              <w:autoSpaceDE w:val="0"/>
              <w:autoSpaceDN w:val="0"/>
              <w:adjustRightInd w:val="0"/>
            </w:pPr>
            <w:r>
              <w:t>21.10</w:t>
            </w:r>
          </w:p>
        </w:tc>
      </w:tr>
      <w:tr w:rsidR="000260BB" w:rsidRPr="00964D1A" w:rsidTr="00C7794A">
        <w:trPr>
          <w:gridBefore w:val="1"/>
          <w:wBefore w:w="32" w:type="dxa"/>
          <w:trHeight w:val="2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37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  <w:spacing w:line="216" w:lineRule="exact"/>
              <w:rPr>
                <w:color w:val="000000"/>
                <w:w w:val="110"/>
              </w:rPr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090DD7">
              <w:rPr>
                <w:color w:val="000000"/>
                <w:w w:val="110"/>
              </w:rPr>
              <w:t>Анализ текстов учащихся, корректирование.</w:t>
            </w:r>
          </w:p>
          <w:p w:rsidR="000260BB" w:rsidRPr="00090DD7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090DD7">
              <w:rPr>
                <w:color w:val="000000"/>
                <w:w w:val="110"/>
              </w:rPr>
              <w:t>Самостоятельная работа: написание письма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подписывать письма, обращаться к адресату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22.10</w:t>
            </w:r>
          </w:p>
        </w:tc>
      </w:tr>
      <w:tr w:rsidR="000260BB" w:rsidRPr="00964D1A" w:rsidTr="00C7794A">
        <w:trPr>
          <w:gridBefore w:val="1"/>
          <w:wBefore w:w="32" w:type="dxa"/>
          <w:trHeight w:val="6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64D1A">
              <w:t>38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BA1E7B" w:rsidRDefault="000260BB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Итоговая контрольная работа по теме «Простое предложение»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Контрольная работа. Тесты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23.10</w:t>
            </w:r>
          </w:p>
        </w:tc>
      </w:tr>
      <w:tr w:rsidR="000260BB" w:rsidRPr="00964D1A" w:rsidTr="00C7794A">
        <w:trPr>
          <w:gridBefore w:val="1"/>
          <w:wBefore w:w="32" w:type="dxa"/>
          <w:trHeight w:val="6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39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64D1A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Второстепенные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члены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предложе</w:t>
            </w:r>
            <w:r w:rsidRPr="00171572">
              <w:rPr>
                <w:color w:val="000000"/>
                <w:w w:val="110"/>
              </w:rPr>
              <w:t>ния</w:t>
            </w:r>
          </w:p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proofErr w:type="spellStart"/>
            <w:r w:rsidRPr="00964D1A">
              <w:t>Комбин</w:t>
            </w:r>
            <w:r>
              <w:t>и</w:t>
            </w:r>
            <w:r w:rsidRPr="00964D1A">
              <w:t>р</w:t>
            </w:r>
            <w:r>
              <w:t>ован</w:t>
            </w:r>
            <w:r w:rsidRPr="00964D1A">
              <w:t>нь</w:t>
            </w:r>
            <w:proofErr w:type="gramStart"/>
            <w:r w:rsidRPr="00964D1A">
              <w:t>r</w:t>
            </w:r>
            <w:proofErr w:type="gramEnd"/>
            <w:r w:rsidRPr="00964D1A">
              <w:t>й</w:t>
            </w:r>
            <w:proofErr w:type="spellEnd"/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1572" w:rsidRDefault="000260BB" w:rsidP="00F21336">
            <w:pPr>
              <w:shd w:val="clear" w:color="auto" w:fill="FFFFFF"/>
            </w:pPr>
            <w:r w:rsidRPr="00171572">
              <w:t>Проблемная ситуация в рубрике «Давай подумаем». Обсуждение правила. Упражнения:нахождение второстепенных членов в предложении.</w:t>
            </w:r>
          </w:p>
          <w:p w:rsidR="000260BB" w:rsidRPr="00171572" w:rsidRDefault="000260BB" w:rsidP="00F21336">
            <w:pPr>
              <w:shd w:val="clear" w:color="auto" w:fill="FFFFFF"/>
            </w:pPr>
            <w:r w:rsidRPr="00171572">
              <w:t>Коллективная работа по усвоению алгоритма действия.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171572">
              <w:t>Индивидуальная работа:составление предложений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Выделение </w:t>
            </w:r>
            <w:proofErr w:type="gramStart"/>
            <w:r w:rsidRPr="00964D1A">
              <w:t>из</w:t>
            </w:r>
            <w:proofErr w:type="gramEnd"/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предложений сочетания сказуемого с обстоятельствами. Разбор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73</w:t>
            </w:r>
            <w:r w:rsidRPr="00964D1A">
              <w:t xml:space="preserve">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24.10</w:t>
            </w:r>
          </w:p>
        </w:tc>
      </w:tr>
      <w:tr w:rsidR="000260BB" w:rsidRPr="00964D1A" w:rsidTr="00C7794A">
        <w:trPr>
          <w:gridBefore w:val="1"/>
          <w:wBefore w:w="32" w:type="dxa"/>
          <w:trHeight w:val="6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40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6E1" w:rsidRDefault="000260BB" w:rsidP="00F21336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Второстепенные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171572">
              <w:rPr>
                <w:color w:val="000000"/>
                <w:w w:val="110"/>
              </w:rPr>
              <w:t>члены</w:t>
            </w:r>
          </w:p>
          <w:p w:rsidR="000260BB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предложе</w:t>
            </w:r>
            <w:r w:rsidRPr="00171572">
              <w:rPr>
                <w:color w:val="000000"/>
                <w:w w:val="110"/>
              </w:rPr>
              <w:lastRenderedPageBreak/>
              <w:t>ния</w:t>
            </w:r>
            <w:r>
              <w:rPr>
                <w:color w:val="000000"/>
                <w:w w:val="110"/>
              </w:rPr>
              <w:t>.</w:t>
            </w:r>
          </w:p>
          <w:p w:rsidR="000260BB" w:rsidRPr="00171572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 w:rsidRPr="00964D1A">
              <w:t xml:space="preserve"> Обстоятельство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proofErr w:type="spellStart"/>
            <w:r w:rsidRPr="00964D1A">
              <w:lastRenderedPageBreak/>
              <w:t>Комбин</w:t>
            </w:r>
            <w:r>
              <w:t>и</w:t>
            </w:r>
            <w:r w:rsidRPr="00964D1A">
              <w:t>р</w:t>
            </w:r>
            <w:r>
              <w:t>ован</w:t>
            </w:r>
            <w:r w:rsidRPr="00964D1A">
              <w:t>нь</w:t>
            </w:r>
            <w:proofErr w:type="gramStart"/>
            <w:r w:rsidRPr="00964D1A">
              <w:t>r</w:t>
            </w:r>
            <w:proofErr w:type="gramEnd"/>
            <w:r w:rsidRPr="00964D1A">
              <w:t>й</w:t>
            </w:r>
            <w:proofErr w:type="spellEnd"/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Обучение нахождению второстепенных членов предложения</w:t>
            </w:r>
            <w:r>
              <w:t>.</w:t>
            </w:r>
            <w:r w:rsidRPr="00D23221">
              <w:t xml:space="preserve"> Решение проблемной задачи:значение обстоятельства.Упражнения: </w:t>
            </w:r>
            <w:r w:rsidRPr="00D23221">
              <w:lastRenderedPageBreak/>
              <w:t>исправление ошибок, замена обстоятельствафразеологизмом. Работас рубрикой «Путешествиев прошлое»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76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25.10</w:t>
            </w:r>
          </w:p>
        </w:tc>
      </w:tr>
      <w:tr w:rsidR="000260BB" w:rsidRPr="00964D1A" w:rsidTr="00C7794A">
        <w:trPr>
          <w:gridBefore w:val="1"/>
          <w:wBefore w:w="32" w:type="dxa"/>
          <w:trHeight w:val="103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41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t>Приставка.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Учимся писать приставку </w:t>
            </w:r>
            <w:r w:rsidRPr="00171572">
              <w:rPr>
                <w:b/>
                <w:i/>
                <w:iCs/>
              </w:rPr>
              <w:t>с-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proofErr w:type="spellStart"/>
            <w:r w:rsidRPr="00964D1A">
              <w:t>Комбинир</w:t>
            </w:r>
            <w:r>
              <w:t>ован</w:t>
            </w:r>
            <w:r w:rsidRPr="00964D1A">
              <w:t>нь</w:t>
            </w:r>
            <w:proofErr w:type="gramStart"/>
            <w:r w:rsidRPr="00964D1A">
              <w:t>r</w:t>
            </w:r>
            <w:proofErr w:type="gramEnd"/>
            <w:r w:rsidRPr="00964D1A">
              <w:t>й</w:t>
            </w:r>
            <w:proofErr w:type="spellEnd"/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Выделение приставки </w:t>
            </w:r>
            <w:proofErr w:type="gramStart"/>
            <w:r w:rsidRPr="00964D1A">
              <w:rPr>
                <w:i/>
                <w:iCs/>
              </w:rPr>
              <w:t>с-</w:t>
            </w:r>
            <w:proofErr w:type="gramEnd"/>
            <w:r w:rsidRPr="00964D1A">
              <w:t xml:space="preserve"> в словах</w:t>
            </w:r>
            <w:r>
              <w:t>.</w:t>
            </w:r>
          </w:p>
          <w:p w:rsidR="000260BB" w:rsidRPr="00D23221" w:rsidRDefault="000260BB" w:rsidP="00F21336">
            <w:pPr>
              <w:shd w:val="clear" w:color="auto" w:fill="FFFFFF"/>
              <w:rPr>
                <w:color w:val="000000"/>
                <w:w w:val="110"/>
              </w:rPr>
            </w:pPr>
            <w:r>
              <w:rPr>
                <w:color w:val="000000"/>
                <w:spacing w:val="-1"/>
                <w:w w:val="104"/>
                <w:sz w:val="21"/>
                <w:szCs w:val="21"/>
              </w:rPr>
              <w:t xml:space="preserve">Обсуждение правила. </w:t>
            </w:r>
            <w:r w:rsidRPr="00D23221">
              <w:rPr>
                <w:color w:val="000000"/>
                <w:w w:val="110"/>
              </w:rPr>
              <w:t>Самостоятельная работа:применение правила.Упражнения: составление словс приставками, исправлениеошибок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приставку </w:t>
            </w:r>
            <w:proofErr w:type="gramStart"/>
            <w:r w:rsidRPr="00964D1A">
              <w:rPr>
                <w:i/>
                <w:iCs/>
              </w:rPr>
              <w:t>с-</w:t>
            </w:r>
            <w:proofErr w:type="gramEnd"/>
            <w:r w:rsidRPr="00964D1A">
              <w:t xml:space="preserve"> в словах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Составление слов с приставками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7</w:t>
            </w:r>
            <w:r>
              <w:t>7</w:t>
            </w:r>
            <w:r w:rsidRPr="00964D1A">
              <w:t xml:space="preserve">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D520A4" w:rsidP="00F21336">
            <w:pPr>
              <w:autoSpaceDE w:val="0"/>
              <w:autoSpaceDN w:val="0"/>
              <w:adjustRightInd w:val="0"/>
            </w:pPr>
            <w:r>
              <w:t>28.10</w:t>
            </w:r>
          </w:p>
        </w:tc>
      </w:tr>
      <w:tr w:rsidR="000260BB" w:rsidRPr="00964D1A" w:rsidTr="00C7794A">
        <w:trPr>
          <w:gridBefore w:val="1"/>
          <w:wBefore w:w="32" w:type="dxa"/>
          <w:trHeight w:val="103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D16F3">
              <w:t>42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727BF8">
            <w:pPr>
              <w:shd w:val="clear" w:color="auto" w:fill="FFFFFF"/>
            </w:pPr>
            <w:r w:rsidRPr="00BA1E7B">
              <w:rPr>
                <w:b/>
                <w:i/>
              </w:rPr>
              <w:t>Итоговый диктант по теме «Орфограммы, изученные во 2 классе»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727BF8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727BF8">
            <w:pPr>
              <w:shd w:val="clear" w:color="auto" w:fill="FFFFFF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0E6" w:rsidRDefault="008560E6" w:rsidP="008560E6">
            <w:pPr>
              <w:autoSpaceDE w:val="0"/>
              <w:autoSpaceDN w:val="0"/>
              <w:adjustRightInd w:val="0"/>
            </w:pPr>
            <w:r w:rsidRPr="00964D1A">
              <w:t>Обучение приемам самоконтроля</w:t>
            </w:r>
            <w:r>
              <w:t>.</w:t>
            </w:r>
          </w:p>
          <w:p w:rsidR="000260BB" w:rsidRPr="00964D1A" w:rsidRDefault="000260BB" w:rsidP="008560E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8560E6" w:rsidP="008560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 в соответствии с изученными нормами правописания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8560E6" w:rsidP="008560E6">
            <w:pPr>
              <w:autoSpaceDE w:val="0"/>
              <w:autoSpaceDN w:val="0"/>
              <w:adjustRightInd w:val="0"/>
            </w:pPr>
            <w:r w:rsidRPr="00A20735">
              <w:rPr>
                <w:b/>
              </w:rPr>
              <w:t>Диктант. Тематический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>
              <w:t>29,10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43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приемом составления плана письма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D23221">
              <w:t>Решение проблемной задачи:значение обстоятельства.Упражнения: исправление ошибок, замена обстоятельства фразеологизмом. Работас рубрикой «Путешествиев прошлое»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составлять план текста, корректировать письмо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Корректирование письма. Составление плана писем и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80</w:t>
            </w:r>
            <w:r w:rsidRPr="00964D1A">
              <w:t xml:space="preserve">, упр. </w:t>
            </w: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27BF8" w:rsidP="00F21336">
            <w:pPr>
              <w:autoSpaceDE w:val="0"/>
              <w:autoSpaceDN w:val="0"/>
              <w:adjustRightInd w:val="0"/>
            </w:pPr>
            <w:r>
              <w:t>30,10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580C69">
              <w:t>44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>Определение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D16F3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D16F3">
              <w:t xml:space="preserve">Введение понятия </w:t>
            </w:r>
            <w:r w:rsidRPr="00CD16F3">
              <w:rPr>
                <w:i/>
                <w:iCs/>
              </w:rPr>
              <w:t>определение.</w:t>
            </w:r>
          </w:p>
          <w:p w:rsidR="000260BB" w:rsidRPr="00CD16F3" w:rsidRDefault="000260BB" w:rsidP="00F21336">
            <w:pPr>
              <w:shd w:val="clear" w:color="auto" w:fill="FFFFFF"/>
            </w:pPr>
            <w:r w:rsidRPr="00CD16F3">
              <w:t>Обсуждение проблемной ситуации в рубрике «Давай подумаем». Работа с правилом.</w:t>
            </w:r>
          </w:p>
          <w:p w:rsidR="000260BB" w:rsidRPr="00CD16F3" w:rsidRDefault="000260BB" w:rsidP="00F21336">
            <w:pPr>
              <w:shd w:val="clear" w:color="auto" w:fill="FFFFFF"/>
              <w:ind w:left="15" w:firstLine="121"/>
              <w:rPr>
                <w:i/>
                <w:iCs/>
              </w:rPr>
            </w:pPr>
            <w:r w:rsidRPr="00CD16F3">
              <w:t xml:space="preserve">Сравнение предложенийс определениями и без них. </w:t>
            </w:r>
            <w:r w:rsidRPr="00CD16F3">
              <w:lastRenderedPageBreak/>
              <w:t>Наблюдение над значением определений. Решение проблемного вопроса: роль определений в предложении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rPr>
                <w:b/>
                <w:bCs/>
              </w:rPr>
              <w:lastRenderedPageBreak/>
              <w:t>Знать</w:t>
            </w:r>
            <w:r w:rsidRPr="00CD16F3">
              <w:t xml:space="preserve"> понятие определения.</w:t>
            </w:r>
          </w:p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rPr>
                <w:b/>
                <w:bCs/>
              </w:rPr>
              <w:t>Уметь</w:t>
            </w:r>
            <w:r w:rsidRPr="00CD16F3">
              <w:t xml:space="preserve"> работать с правилом, разбирать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t xml:space="preserve">Сравнение предложений с определениями и без них. Нахождение </w:t>
            </w:r>
            <w:r w:rsidRPr="00CD16F3">
              <w:lastRenderedPageBreak/>
              <w:t>определений в предложении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D16F3" w:rsidRDefault="000260BB" w:rsidP="00F21336">
            <w:pPr>
              <w:autoSpaceDE w:val="0"/>
              <w:autoSpaceDN w:val="0"/>
              <w:adjustRightInd w:val="0"/>
            </w:pPr>
            <w:r w:rsidRPr="00CD16F3">
              <w:lastRenderedPageBreak/>
              <w:t xml:space="preserve">с. </w:t>
            </w:r>
            <w:r>
              <w:t>82</w:t>
            </w:r>
            <w:r w:rsidRPr="00CD16F3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753391" w:rsidRDefault="00753391" w:rsidP="00F2133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31.10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ind w:left="-60" w:right="-60"/>
              <w:jc w:val="center"/>
            </w:pPr>
            <w:r w:rsidRPr="00CA779C">
              <w:lastRenderedPageBreak/>
              <w:t>45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Определение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Понятие определения. Работа с правилом. Разбор предложений.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color w:val="000000"/>
                <w:spacing w:val="-4"/>
                <w:w w:val="114"/>
              </w:rPr>
              <w:t xml:space="preserve">Решение проблемной задачи: </w:t>
            </w:r>
            <w:r w:rsidRPr="00CA779C">
              <w:rPr>
                <w:color w:val="000000"/>
                <w:spacing w:val="-1"/>
                <w:w w:val="114"/>
              </w:rPr>
              <w:t xml:space="preserve">роль и значение определения </w:t>
            </w:r>
            <w:r w:rsidRPr="00CA779C">
              <w:rPr>
                <w:color w:val="000000"/>
                <w:spacing w:val="-4"/>
                <w:w w:val="114"/>
              </w:rPr>
              <w:t xml:space="preserve">в предложении. Упражнения: </w:t>
            </w:r>
            <w:r w:rsidRPr="00CA779C">
              <w:rPr>
                <w:color w:val="000000"/>
                <w:spacing w:val="-3"/>
                <w:w w:val="114"/>
              </w:rPr>
              <w:t>нахождение определений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применять правило, выделять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Нахождение определения в предложении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84,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53391" w:rsidP="00F21336">
            <w:pPr>
              <w:autoSpaceDE w:val="0"/>
              <w:autoSpaceDN w:val="0"/>
              <w:adjustRightInd w:val="0"/>
            </w:pPr>
            <w:r>
              <w:t>1.11</w:t>
            </w:r>
          </w:p>
        </w:tc>
      </w:tr>
      <w:tr w:rsidR="00727BF8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</w:pPr>
            <w:r w:rsidRPr="00964D1A">
              <w:t>4</w:t>
            </w: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Default="00727BF8" w:rsidP="00727BF8">
            <w:pPr>
              <w:shd w:val="clear" w:color="auto" w:fill="FFFFFF"/>
            </w:pPr>
            <w:r w:rsidRPr="00171572">
              <w:t>Синтаксис.</w:t>
            </w:r>
          </w:p>
          <w:p w:rsidR="00727BF8" w:rsidRDefault="00727BF8" w:rsidP="00727BF8">
            <w:pPr>
              <w:shd w:val="clear" w:color="auto" w:fill="FFFFFF"/>
              <w:spacing w:line="221" w:lineRule="exact"/>
            </w:pPr>
            <w:r>
              <w:t>Второсте</w:t>
            </w:r>
            <w:r w:rsidRPr="00171572">
              <w:t>пенныечлены</w:t>
            </w:r>
            <w:r>
              <w:t xml:space="preserve"> предло</w:t>
            </w:r>
            <w:r w:rsidRPr="00171572">
              <w:t>жения</w:t>
            </w:r>
            <w:r>
              <w:t xml:space="preserve">. </w:t>
            </w:r>
            <w:proofErr w:type="gramStart"/>
            <w:r w:rsidRPr="00171572">
              <w:t>(«Как</w:t>
            </w:r>
            <w:proofErr w:type="gramEnd"/>
          </w:p>
          <w:p w:rsidR="00727BF8" w:rsidRDefault="00727BF8" w:rsidP="00727BF8">
            <w:pPr>
              <w:shd w:val="clear" w:color="auto" w:fill="FFFFFF"/>
            </w:pPr>
            <w:r>
              <w:t>у</w:t>
            </w:r>
            <w:r w:rsidRPr="00171572">
              <w:t>строеннаш язык»)</w:t>
            </w:r>
          </w:p>
          <w:p w:rsidR="00727BF8" w:rsidRDefault="00727BF8" w:rsidP="00727BF8">
            <w:pPr>
              <w:shd w:val="clear" w:color="auto" w:fill="FFFFFF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BA1E7B" w:rsidRDefault="00727BF8" w:rsidP="00727BF8">
            <w:pPr>
              <w:shd w:val="clear" w:color="auto" w:fill="FFFFFF"/>
              <w:rPr>
                <w:b/>
                <w:i/>
              </w:rPr>
            </w:pPr>
            <w:r>
              <w:rPr>
                <w:color w:val="000000"/>
                <w:w w:val="110"/>
              </w:rPr>
              <w:t>Обстоя</w:t>
            </w:r>
            <w:r w:rsidRPr="002739E7">
              <w:rPr>
                <w:color w:val="000000"/>
                <w:w w:val="110"/>
              </w:rPr>
              <w:t>тельство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2739E7" w:rsidRDefault="00727BF8" w:rsidP="00727BF8">
            <w:pPr>
              <w:shd w:val="clear" w:color="auto" w:fill="FFFFFF"/>
              <w:rPr>
                <w:color w:val="000000"/>
                <w:w w:val="110"/>
              </w:rPr>
            </w:pPr>
            <w:proofErr w:type="spellStart"/>
            <w:r w:rsidRPr="00964D1A">
              <w:t>Комбинир</w:t>
            </w:r>
            <w:r>
              <w:t>ован</w:t>
            </w:r>
            <w:r w:rsidRPr="00964D1A">
              <w:t>нь</w:t>
            </w:r>
            <w:proofErr w:type="gramStart"/>
            <w:r w:rsidRPr="00964D1A">
              <w:t>r</w:t>
            </w:r>
            <w:proofErr w:type="gramEnd"/>
            <w:r w:rsidRPr="00964D1A">
              <w:t>й</w:t>
            </w:r>
            <w:proofErr w:type="spellEnd"/>
          </w:p>
          <w:p w:rsidR="00727BF8" w:rsidRPr="00964D1A" w:rsidRDefault="00727BF8" w:rsidP="00727BF8">
            <w:pPr>
              <w:shd w:val="clear" w:color="auto" w:fill="FFFFFF"/>
            </w:pP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0E6" w:rsidRDefault="008560E6" w:rsidP="008560E6">
            <w:pPr>
              <w:autoSpaceDE w:val="0"/>
              <w:autoSpaceDN w:val="0"/>
              <w:adjustRightInd w:val="0"/>
            </w:pPr>
            <w:r w:rsidRPr="002739E7">
              <w:t>Решение проблемной задачи:значение обстоятельства.</w:t>
            </w:r>
          </w:p>
          <w:p w:rsidR="008560E6" w:rsidRDefault="008560E6" w:rsidP="008560E6">
            <w:pPr>
              <w:autoSpaceDE w:val="0"/>
              <w:autoSpaceDN w:val="0"/>
              <w:adjustRightInd w:val="0"/>
            </w:pPr>
            <w:r w:rsidRPr="002739E7">
              <w:t>Упражнения: исправление ошибок, замена обстоятельствафразеологизмом. Работас рубрикой «Путешествие</w:t>
            </w:r>
          </w:p>
          <w:p w:rsidR="008560E6" w:rsidRDefault="008560E6" w:rsidP="008560E6">
            <w:pPr>
              <w:autoSpaceDE w:val="0"/>
              <w:autoSpaceDN w:val="0"/>
              <w:adjustRightInd w:val="0"/>
            </w:pPr>
            <w:r w:rsidRPr="002739E7">
              <w:t>в прошлое»</w:t>
            </w:r>
          </w:p>
          <w:p w:rsidR="00727BF8" w:rsidRPr="00964D1A" w:rsidRDefault="00727BF8" w:rsidP="008560E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8560E6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в предложении второстепенные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A20735" w:rsidRDefault="008560E6" w:rsidP="00F21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964D1A" w:rsidRDefault="00727BF8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645725" w:rsidRDefault="00727BF8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BF8" w:rsidRPr="00645725" w:rsidRDefault="00753391" w:rsidP="00F21336">
            <w:pPr>
              <w:autoSpaceDE w:val="0"/>
              <w:autoSpaceDN w:val="0"/>
              <w:adjustRightInd w:val="0"/>
            </w:pPr>
            <w:r>
              <w:t>11.11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964D1A">
              <w:t>4</w:t>
            </w:r>
            <w:r>
              <w:t>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Сложные слова. (</w:t>
            </w:r>
            <w:proofErr w:type="gramStart"/>
            <w:r w:rsidRPr="00580C69">
              <w:t>Право писание</w:t>
            </w:r>
            <w:proofErr w:type="gramEnd"/>
            <w:r w:rsidRPr="00580C69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Учимся писать слова с двумя корнями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580C69">
              <w:t>Обучение выделения корней в словах с двумя корнями.</w:t>
            </w:r>
          </w:p>
          <w:p w:rsidR="000260BB" w:rsidRPr="00580C69" w:rsidRDefault="000260BB" w:rsidP="00F21336">
            <w:pPr>
              <w:shd w:val="clear" w:color="auto" w:fill="FFFFFF"/>
              <w:ind w:left="45"/>
            </w:pPr>
            <w:r w:rsidRPr="00D136DD">
              <w:t>Анализ языкового материала: сложные слова с соединительной гласной. Работа с рубрикой«Путешествие в прошлое». Повторение: проверяемые безударные гласные. Письмо под диктовку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rPr>
                <w:b/>
                <w:bCs/>
              </w:rPr>
              <w:t>Уметь</w:t>
            </w:r>
            <w:r w:rsidRPr="00580C69">
              <w:t xml:space="preserve"> писать сложные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>Проверка сложных слов. Использование орфографического словаря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580C69" w:rsidRDefault="000260BB" w:rsidP="00F21336">
            <w:pPr>
              <w:autoSpaceDE w:val="0"/>
              <w:autoSpaceDN w:val="0"/>
              <w:adjustRightInd w:val="0"/>
            </w:pPr>
            <w:r w:rsidRPr="00580C69">
              <w:t xml:space="preserve">с. </w:t>
            </w:r>
            <w:r>
              <w:t>87</w:t>
            </w:r>
            <w:r w:rsidRPr="00580C69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12.11</w:t>
            </w:r>
          </w:p>
        </w:tc>
      </w:tr>
      <w:tr w:rsidR="000260BB" w:rsidRPr="00964D1A" w:rsidTr="00C7794A">
        <w:trPr>
          <w:gridBefore w:val="1"/>
          <w:wBefore w:w="32" w:type="dxa"/>
          <w:trHeight w:val="492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48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Сложные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>Запоминаем соединительные гласные</w:t>
            </w:r>
            <w:r w:rsidRPr="00CA779C">
              <w:rPr>
                <w:b/>
                <w:i/>
                <w:iCs/>
              </w:rPr>
              <w:t>о</w:t>
            </w:r>
            <w:r w:rsidRPr="00CA779C">
              <w:t xml:space="preserve">и </w:t>
            </w:r>
            <w:r w:rsidRPr="00CA779C">
              <w:rPr>
                <w:b/>
                <w:i/>
                <w:iCs/>
              </w:rPr>
              <w:lastRenderedPageBreak/>
              <w:t>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  <w:ind w:left="45"/>
            </w:pPr>
            <w:r w:rsidRPr="00CA779C">
              <w:t>Упражнения: сложные слова с соединительными гласными. Классификация слов с орфограммами в приставке, в корне, в суффиксе. Письмо под диктовку.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proofErr w:type="spellStart"/>
            <w:r w:rsidRPr="00CA779C">
              <w:rPr>
                <w:b/>
                <w:bCs/>
              </w:rPr>
              <w:t>Уметь</w:t>
            </w:r>
            <w:r w:rsidRPr="00CA779C">
              <w:t>находитьсложные</w:t>
            </w:r>
            <w:proofErr w:type="spellEnd"/>
            <w:r w:rsidRPr="00CA779C">
              <w:t xml:space="preserve"> слова, записывать их правильно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Классификация слов с орфограммами в приставке, в </w:t>
            </w:r>
            <w:r w:rsidRPr="00CA779C">
              <w:lastRenderedPageBreak/>
              <w:t>корне, в суффиксе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с. 88,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53391" w:rsidP="00F21336">
            <w:pPr>
              <w:autoSpaceDE w:val="0"/>
              <w:autoSpaceDN w:val="0"/>
              <w:adjustRightInd w:val="0"/>
            </w:pPr>
            <w:r>
              <w:t>13.11</w:t>
            </w:r>
          </w:p>
        </w:tc>
      </w:tr>
      <w:tr w:rsidR="000260BB" w:rsidRPr="00964D1A" w:rsidTr="00C7794A">
        <w:trPr>
          <w:gridBefore w:val="1"/>
          <w:wBefore w:w="32" w:type="dxa"/>
          <w:trHeight w:val="10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49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</w:pPr>
            <w:r w:rsidRPr="00090DD7">
              <w:t>Работа с текстом: восстановление начала письма. Самостоятельная работа: исправление текста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составлять примерный план письма, корректировать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Работа с текстом: восстановление начала текста, корректировка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89,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t>14.11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Второстепенные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Дополнение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Выделение в предложении второстепенных членов предложения. Дополнение. Понятие. Нахождение в тексте дополнения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D136DD">
              <w:t>Проблемная ситуация врубрике «Давай подумаем». Наблюдение над языковымматериалом. Коллективноеобсуждение правила.Упражнения: нахождениедополнений. Работа срубрикой «Путешествиев прошлое»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разбирать предложения по членам, находить дополнения в предложениях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91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t>15.11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Корень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Учимся писать буквы </w:t>
            </w:r>
            <w:r w:rsidRPr="002739E7">
              <w:rPr>
                <w:b/>
                <w:i/>
                <w:iCs/>
              </w:rPr>
              <w:t>о, ё</w:t>
            </w:r>
            <w:r w:rsidRPr="00964D1A">
              <w:t xml:space="preserve"> после шипящих в </w:t>
            </w:r>
            <w:proofErr w:type="gramStart"/>
            <w:r w:rsidRPr="00964D1A">
              <w:t>корне слова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Наблюдение над обозначением </w:t>
            </w:r>
            <w:r>
              <w:rPr>
                <w:color w:val="000000"/>
                <w:w w:val="106"/>
              </w:rPr>
              <w:t xml:space="preserve">звука [о] после шипящих </w:t>
            </w:r>
            <w:r>
              <w:rPr>
                <w:color w:val="000000"/>
                <w:w w:val="111"/>
              </w:rPr>
              <w:t xml:space="preserve">в корнях слов. Коллективное </w:t>
            </w:r>
            <w:r>
              <w:rPr>
                <w:color w:val="000000"/>
                <w:spacing w:val="-2"/>
                <w:w w:val="112"/>
              </w:rPr>
              <w:t>выведение правила.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Обсуждение алгоритма </w:t>
            </w:r>
            <w:r>
              <w:rPr>
                <w:color w:val="000000"/>
                <w:spacing w:val="-2"/>
                <w:w w:val="113"/>
              </w:rPr>
              <w:t xml:space="preserve">применения правила. </w:t>
            </w:r>
            <w:r>
              <w:rPr>
                <w:color w:val="000000"/>
                <w:w w:val="111"/>
              </w:rPr>
              <w:t xml:space="preserve">Тренировочные упражнения </w:t>
            </w:r>
            <w:r w:rsidRPr="00964D1A">
              <w:t xml:space="preserve">Написание букв </w:t>
            </w:r>
            <w:r w:rsidRPr="00964D1A">
              <w:rPr>
                <w:i/>
                <w:iCs/>
              </w:rPr>
              <w:t xml:space="preserve">о, ё </w:t>
            </w:r>
            <w:r w:rsidRPr="00964D1A">
              <w:t xml:space="preserve">после шипящих в </w:t>
            </w:r>
            <w:proofErr w:type="gramStart"/>
            <w:r w:rsidRPr="00964D1A">
              <w:t>корне слова</w:t>
            </w:r>
            <w:proofErr w:type="gramEnd"/>
            <w:r w:rsidRPr="00964D1A">
              <w:t>. Применение правила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слова с данной орфограммой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9</w:t>
            </w:r>
            <w:r>
              <w:t>4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753391" w:rsidP="00F21336">
            <w:pPr>
              <w:autoSpaceDE w:val="0"/>
              <w:autoSpaceDN w:val="0"/>
              <w:adjustRightInd w:val="0"/>
            </w:pPr>
            <w:r>
              <w:t>18.11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Второстепенн</w:t>
            </w:r>
            <w:r w:rsidRPr="00964D1A">
              <w:lastRenderedPageBreak/>
              <w:t>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Дополнение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Проблемная ситуация: </w:t>
            </w:r>
            <w:r>
              <w:rPr>
                <w:color w:val="000000"/>
                <w:spacing w:val="-1"/>
                <w:w w:val="113"/>
              </w:rPr>
              <w:t xml:space="preserve">значение дополнения. </w:t>
            </w:r>
            <w:proofErr w:type="gramStart"/>
            <w:r>
              <w:rPr>
                <w:color w:val="000000"/>
                <w:w w:val="110"/>
              </w:rPr>
              <w:t>Сравнение</w:t>
            </w:r>
            <w:proofErr w:type="gramEnd"/>
            <w:r>
              <w:rPr>
                <w:color w:val="000000"/>
                <w:w w:val="110"/>
              </w:rPr>
              <w:t xml:space="preserve">: какими </w:t>
            </w:r>
            <w:r>
              <w:rPr>
                <w:color w:val="000000"/>
                <w:w w:val="110"/>
              </w:rPr>
              <w:lastRenderedPageBreak/>
              <w:t xml:space="preserve">членами </w:t>
            </w:r>
            <w:r>
              <w:rPr>
                <w:color w:val="000000"/>
                <w:w w:val="111"/>
              </w:rPr>
              <w:t>предложения являются формы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одного слова. Решение </w:t>
            </w:r>
            <w:r>
              <w:rPr>
                <w:color w:val="000000"/>
                <w:w w:val="111"/>
              </w:rPr>
              <w:t xml:space="preserve">проблемной задачи в рубрике </w:t>
            </w:r>
            <w:r>
              <w:rPr>
                <w:color w:val="000000"/>
                <w:spacing w:val="-2"/>
                <w:w w:val="108"/>
              </w:rPr>
              <w:t xml:space="preserve">«Давай подумаем». Обсуждение </w:t>
            </w:r>
            <w:r>
              <w:rPr>
                <w:color w:val="000000"/>
                <w:w w:val="108"/>
              </w:rPr>
              <w:t>рубрики «Путешествие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w w:val="108"/>
              </w:rPr>
              <w:t xml:space="preserve">в прошлое» </w:t>
            </w:r>
            <w:r w:rsidRPr="00964D1A">
              <w:t>Нахождение в тексте дополнений. Значение дополнения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находить второстепенные </w:t>
            </w:r>
            <w:r w:rsidRPr="00964D1A">
              <w:lastRenderedPageBreak/>
              <w:t>члены предложения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9</w:t>
            </w:r>
            <w:r>
              <w:t>6</w:t>
            </w:r>
            <w:r w:rsidRPr="00964D1A">
              <w:t xml:space="preserve">, упр. </w:t>
            </w:r>
            <w:r w:rsidRPr="00964D1A">
              <w:lastRenderedPageBreak/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lastRenderedPageBreak/>
              <w:t>19.11</w:t>
            </w:r>
          </w:p>
        </w:tc>
      </w:tr>
      <w:tr w:rsidR="000260BB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53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Корень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 xml:space="preserve">Учимся писать буквы </w:t>
            </w:r>
            <w:r w:rsidRPr="00CA779C">
              <w:rPr>
                <w:b/>
                <w:i/>
                <w:iCs/>
              </w:rPr>
              <w:t>о, ё</w:t>
            </w:r>
            <w:r w:rsidRPr="00CA779C">
              <w:t xml:space="preserve">после шипящих в </w:t>
            </w:r>
            <w:proofErr w:type="gramStart"/>
            <w:r w:rsidRPr="00CA779C">
              <w:t>корне слова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</w:pPr>
            <w:r w:rsidRPr="00CA779C">
              <w:rPr>
                <w:color w:val="000000"/>
                <w:spacing w:val="-1"/>
                <w:w w:val="110"/>
              </w:rPr>
              <w:t xml:space="preserve">Индивидуальная работа. </w:t>
            </w:r>
            <w:r w:rsidRPr="00CA779C">
              <w:rPr>
                <w:color w:val="000000"/>
                <w:w w:val="110"/>
              </w:rPr>
              <w:t xml:space="preserve">Классификация слов со и ё </w:t>
            </w:r>
            <w:r w:rsidRPr="00CA779C">
              <w:rPr>
                <w:color w:val="000000"/>
                <w:spacing w:val="-1"/>
                <w:w w:val="111"/>
              </w:rPr>
              <w:t xml:space="preserve">после шипящих в </w:t>
            </w:r>
            <w:proofErr w:type="gramStart"/>
            <w:r w:rsidRPr="00CA779C">
              <w:rPr>
                <w:color w:val="000000"/>
                <w:spacing w:val="-1"/>
                <w:w w:val="111"/>
              </w:rPr>
              <w:t>корне слова</w:t>
            </w:r>
            <w:proofErr w:type="gramEnd"/>
            <w:r w:rsidRPr="00CA779C">
              <w:rPr>
                <w:color w:val="000000"/>
                <w:spacing w:val="-1"/>
                <w:w w:val="111"/>
              </w:rPr>
              <w:t xml:space="preserve">. </w:t>
            </w:r>
            <w:r w:rsidRPr="00CA779C">
              <w:rPr>
                <w:color w:val="000000"/>
                <w:w w:val="111"/>
              </w:rPr>
              <w:t xml:space="preserve">Письмо по памяти </w:t>
            </w:r>
            <w:r w:rsidRPr="00CA779C">
              <w:t xml:space="preserve">Написание букв </w:t>
            </w:r>
            <w:r w:rsidRPr="00CA779C">
              <w:rPr>
                <w:i/>
                <w:iCs/>
              </w:rPr>
              <w:t>о, ё</w:t>
            </w:r>
            <w:r w:rsidRPr="00CA779C">
              <w:t xml:space="preserve"> после шипящих в </w:t>
            </w:r>
            <w:proofErr w:type="gramStart"/>
            <w:r w:rsidRPr="00CA779C">
              <w:t>корне слова</w:t>
            </w:r>
            <w:proofErr w:type="gramEnd"/>
            <w:r w:rsidRPr="00CA779C">
              <w:t>. Применение правила. Выделение орфограммы в словах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писать слова с данной орфограммой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98,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753391" w:rsidP="00F21336">
            <w:pPr>
              <w:autoSpaceDE w:val="0"/>
              <w:autoSpaceDN w:val="0"/>
              <w:adjustRightInd w:val="0"/>
            </w:pPr>
            <w:r>
              <w:t>20.11</w:t>
            </w:r>
          </w:p>
        </w:tc>
      </w:tr>
      <w:tr w:rsidR="000260BB" w:rsidRPr="00964D1A" w:rsidTr="00C7794A">
        <w:trPr>
          <w:gridBefore w:val="1"/>
          <w:wBefore w:w="32" w:type="dxa"/>
          <w:trHeight w:val="492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0"/>
              </w:rPr>
              <w:t xml:space="preserve">Индивидуальная работа: </w:t>
            </w:r>
            <w:r>
              <w:rPr>
                <w:color w:val="000000"/>
                <w:spacing w:val="-4"/>
                <w:w w:val="114"/>
              </w:rPr>
              <w:t>корректирование текста с из</w:t>
            </w:r>
            <w:r>
              <w:rPr>
                <w:color w:val="000000"/>
                <w:w w:val="110"/>
              </w:rPr>
              <w:t xml:space="preserve">быточным употреблением </w:t>
            </w:r>
            <w:r>
              <w:rPr>
                <w:color w:val="000000"/>
                <w:spacing w:val="-4"/>
                <w:w w:val="112"/>
              </w:rPr>
              <w:t>фразеологизмов. Работа с руб</w:t>
            </w:r>
            <w:r>
              <w:rPr>
                <w:color w:val="000000"/>
                <w:w w:val="102"/>
              </w:rPr>
              <w:t>рикой «Путешествие в прошлое»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называть фразеологизмы, использовать в тексте письма фразеологизмы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Написание и корректировка писем. Употребление фразеологизмов в письмах</w:t>
            </w:r>
            <w:r>
              <w:t>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 9</w:t>
            </w:r>
            <w:r>
              <w:t>8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21.11</w:t>
            </w:r>
          </w:p>
        </w:tc>
      </w:tr>
      <w:tr w:rsidR="000260BB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Проблемная ситуация в </w:t>
            </w:r>
            <w:r>
              <w:rPr>
                <w:color w:val="000000"/>
                <w:spacing w:val="-3"/>
                <w:w w:val="110"/>
              </w:rPr>
              <w:t xml:space="preserve">рубрике «Давай подумаем». </w:t>
            </w:r>
            <w:r>
              <w:rPr>
                <w:color w:val="000000"/>
                <w:w w:val="110"/>
              </w:rPr>
              <w:t xml:space="preserve">Обсуждение правила. Работа </w:t>
            </w:r>
            <w:r>
              <w:rPr>
                <w:color w:val="000000"/>
                <w:w w:val="109"/>
              </w:rPr>
              <w:t>с рубрикой «Обрати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>внимание». Работа со схемами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в предложениях однородные члены и определять, какими членами предложения они являются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Работа </w:t>
            </w:r>
            <w:r w:rsidRPr="00964D1A">
              <w:br/>
              <w:t>с высказываниями и схемами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101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22.11</w:t>
            </w:r>
          </w:p>
        </w:tc>
      </w:tr>
      <w:tr w:rsidR="005C46F7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56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BA1E7B" w:rsidRDefault="005C46F7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Корень слова.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BA1E7B" w:rsidRDefault="005C46F7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 xml:space="preserve">Учимся обозначать звук </w:t>
            </w:r>
            <w:r w:rsidRPr="00A64588">
              <w:rPr>
                <w:b/>
                <w:i/>
                <w:iCs/>
              </w:rPr>
              <w:t>ы</w:t>
            </w:r>
            <w:r w:rsidRPr="00964D1A">
              <w:t xml:space="preserve"> после звука </w:t>
            </w:r>
            <w:r w:rsidRPr="00A64588">
              <w:rPr>
                <w:b/>
                <w:i/>
                <w:iCs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Default="005C46F7" w:rsidP="005C46F7">
            <w:pPr>
              <w:shd w:val="clear" w:color="auto" w:fill="FFFFFF"/>
            </w:pPr>
            <w:r>
              <w:rPr>
                <w:color w:val="000000"/>
                <w:w w:val="109"/>
              </w:rPr>
              <w:t xml:space="preserve">Сопоставление звуковой </w:t>
            </w:r>
            <w:r>
              <w:rPr>
                <w:color w:val="000000"/>
                <w:w w:val="110"/>
              </w:rPr>
              <w:t xml:space="preserve">и буквенной записи слов, </w:t>
            </w:r>
            <w:r>
              <w:rPr>
                <w:color w:val="000000"/>
                <w:w w:val="113"/>
              </w:rPr>
              <w:t xml:space="preserve">постановка орфографической </w:t>
            </w:r>
            <w:r>
              <w:rPr>
                <w:color w:val="000000"/>
                <w:spacing w:val="-4"/>
                <w:w w:val="113"/>
              </w:rPr>
              <w:t>задачи. Обсуждение</w:t>
            </w:r>
          </w:p>
          <w:p w:rsidR="005C46F7" w:rsidRDefault="005C46F7" w:rsidP="005C46F7">
            <w:pPr>
              <w:shd w:val="clear" w:color="auto" w:fill="FFFFFF"/>
            </w:pPr>
            <w:r>
              <w:rPr>
                <w:color w:val="000000"/>
                <w:w w:val="111"/>
              </w:rPr>
              <w:t xml:space="preserve">алгоритма применения правила. Классификация слов </w:t>
            </w:r>
            <w:r>
              <w:rPr>
                <w:color w:val="000000"/>
                <w:spacing w:val="-2"/>
                <w:w w:val="115"/>
              </w:rPr>
              <w:t xml:space="preserve">с </w:t>
            </w:r>
            <w:r w:rsidRPr="00F61DEA">
              <w:rPr>
                <w:i/>
                <w:color w:val="000000"/>
                <w:spacing w:val="-2"/>
                <w:w w:val="115"/>
              </w:rPr>
              <w:t>ц</w:t>
            </w:r>
            <w:r>
              <w:rPr>
                <w:color w:val="000000"/>
                <w:spacing w:val="-2"/>
                <w:w w:val="115"/>
              </w:rPr>
              <w:t xml:space="preserve"> в корне, с </w:t>
            </w:r>
            <w:proofErr w:type="spellStart"/>
            <w:r>
              <w:rPr>
                <w:color w:val="000000"/>
                <w:spacing w:val="-2"/>
                <w:w w:val="115"/>
              </w:rPr>
              <w:t>цы</w:t>
            </w:r>
            <w:proofErr w:type="spellEnd"/>
            <w:r>
              <w:rPr>
                <w:color w:val="000000"/>
                <w:spacing w:val="-2"/>
                <w:w w:val="115"/>
              </w:rPr>
              <w:t xml:space="preserve"> в корне, </w:t>
            </w:r>
            <w:r>
              <w:rPr>
                <w:color w:val="000000"/>
                <w:spacing w:val="-1"/>
                <w:w w:val="111"/>
              </w:rPr>
              <w:t xml:space="preserve">с окончанием </w:t>
            </w:r>
            <w:proofErr w:type="gramStart"/>
            <w:r>
              <w:rPr>
                <w:color w:val="000000"/>
                <w:spacing w:val="-1"/>
                <w:w w:val="111"/>
              </w:rPr>
              <w:t>–</w:t>
            </w:r>
            <w:r w:rsidRPr="00F61DEA">
              <w:rPr>
                <w:i/>
                <w:color w:val="000000"/>
                <w:spacing w:val="-1"/>
                <w:w w:val="111"/>
              </w:rPr>
              <w:t>ы</w:t>
            </w:r>
            <w:proofErr w:type="gramEnd"/>
            <w:r w:rsidRPr="00F61DEA">
              <w:rPr>
                <w:i/>
                <w:color w:val="000000"/>
                <w:spacing w:val="-1"/>
                <w:w w:val="111"/>
              </w:rPr>
              <w:t>.</w:t>
            </w:r>
          </w:p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данную орфограмму в словах.</w:t>
            </w:r>
          </w:p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приемы проверки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F90279" w:rsidRDefault="005C46F7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t>Сопоставление звуковой и буквенной записи слов.</w:t>
            </w:r>
          </w:p>
          <w:p w:rsidR="005C46F7" w:rsidRPr="00964D1A" w:rsidRDefault="005C46F7" w:rsidP="005C46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>Обсуждение алгоритма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 xml:space="preserve">с. 103,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645725" w:rsidRDefault="005C46F7" w:rsidP="00F21336">
            <w:pPr>
              <w:autoSpaceDE w:val="0"/>
              <w:autoSpaceDN w:val="0"/>
              <w:adjustRightInd w:val="0"/>
            </w:pPr>
            <w:r>
              <w:t>25.11</w:t>
            </w:r>
          </w:p>
        </w:tc>
      </w:tr>
      <w:tr w:rsidR="000260BB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Текущая контрольная работа по теме «Члены простого предложения»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Проверка и контроль ЗУН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shd w:val="clear" w:color="auto" w:fill="FFFFFF"/>
            </w:pPr>
            <w:r w:rsidRPr="00964D1A">
              <w:t>Работа с тестовыми заданиями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изученное правило на практике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autoSpaceDE w:val="0"/>
              <w:autoSpaceDN w:val="0"/>
              <w:adjustRightInd w:val="0"/>
            </w:pPr>
            <w:r w:rsidRPr="00F90279">
              <w:rPr>
                <w:b/>
              </w:rPr>
              <w:t>Контрольная работа. 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5C46F7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26.11</w:t>
            </w:r>
          </w:p>
        </w:tc>
      </w:tr>
      <w:tr w:rsidR="000260BB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110"/>
              </w:rPr>
              <w:t xml:space="preserve">Индивидуальная работа со </w:t>
            </w:r>
            <w:r>
              <w:rPr>
                <w:color w:val="000000"/>
                <w:spacing w:val="-2"/>
                <w:w w:val="110"/>
              </w:rPr>
              <w:t xml:space="preserve">схемами. Работа в группах: </w:t>
            </w:r>
            <w:r>
              <w:rPr>
                <w:color w:val="000000"/>
                <w:w w:val="111"/>
              </w:rPr>
              <w:t xml:space="preserve">примеры с законченным </w:t>
            </w:r>
            <w:r>
              <w:rPr>
                <w:color w:val="000000"/>
                <w:spacing w:val="-1"/>
                <w:w w:val="112"/>
              </w:rPr>
              <w:t xml:space="preserve">и с незаконченным перечислением. Наблюдение </w:t>
            </w:r>
            <w:r>
              <w:rPr>
                <w:color w:val="000000"/>
                <w:spacing w:val="-4"/>
                <w:w w:val="112"/>
              </w:rPr>
              <w:t xml:space="preserve">над союзами. Обсуждение </w:t>
            </w:r>
            <w:r>
              <w:rPr>
                <w:color w:val="000000"/>
                <w:w w:val="109"/>
              </w:rPr>
              <w:t>рубрики «Обрати внимание»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предложения с законченным и незаконченным перечислением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Союзы при однородных членах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С. 106,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27.11</w:t>
            </w:r>
          </w:p>
        </w:tc>
      </w:tr>
      <w:tr w:rsidR="000260BB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59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Диктант по темам «Правописание слов, образованных сложением», «</w:t>
            </w:r>
            <w:r w:rsidRPr="00BA1E7B">
              <w:rPr>
                <w:b/>
                <w:i/>
                <w:iCs/>
              </w:rPr>
              <w:t>о, ё</w:t>
            </w:r>
            <w:r w:rsidRPr="00BA1E7B">
              <w:rPr>
                <w:b/>
                <w:i/>
              </w:rPr>
              <w:t xml:space="preserve"> послешипящ</w:t>
            </w:r>
            <w:r w:rsidRPr="00BA1E7B">
              <w:rPr>
                <w:b/>
                <w:i/>
              </w:rPr>
              <w:lastRenderedPageBreak/>
              <w:t>их», «</w:t>
            </w:r>
            <w:r w:rsidRPr="00BA1E7B">
              <w:rPr>
                <w:b/>
                <w:i/>
                <w:iCs/>
              </w:rPr>
              <w:t xml:space="preserve">ы </w:t>
            </w:r>
            <w:r w:rsidRPr="00BA1E7B">
              <w:rPr>
                <w:b/>
                <w:i/>
              </w:rPr>
              <w:t xml:space="preserve">после </w:t>
            </w:r>
            <w:r w:rsidRPr="00BA1E7B">
              <w:rPr>
                <w:b/>
                <w:i/>
                <w:iCs/>
              </w:rPr>
              <w:t>ц</w:t>
            </w:r>
            <w:r w:rsidRPr="00BA1E7B">
              <w:rPr>
                <w:b/>
                <w:i/>
              </w:rPr>
              <w:t>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5C46F7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shd w:val="clear" w:color="auto" w:fill="FFFFFF"/>
              <w:ind w:left="11"/>
            </w:pPr>
            <w:r w:rsidRPr="00964D1A">
              <w:t>Проверка применения полученных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изученные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5C46F7">
            <w:pPr>
              <w:autoSpaceDE w:val="0"/>
              <w:autoSpaceDN w:val="0"/>
              <w:adjustRightInd w:val="0"/>
            </w:pPr>
            <w:r w:rsidRPr="00F61DEA">
              <w:rPr>
                <w:b/>
              </w:rPr>
              <w:t>Диктант 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28.11</w:t>
            </w:r>
          </w:p>
        </w:tc>
      </w:tr>
      <w:tr w:rsidR="005C46F7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60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F61DEA" w:rsidRDefault="005C46F7" w:rsidP="005C46F7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64D1A">
              <w:t>Предложение с однородными членами. (</w:t>
            </w:r>
            <w:proofErr w:type="gramStart"/>
            <w:r w:rsidRPr="00964D1A">
              <w:t>Право писание</w:t>
            </w:r>
            <w:proofErr w:type="gramEnd"/>
            <w:r w:rsidRPr="00964D1A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Default="005C46F7" w:rsidP="005C46F7">
            <w:pPr>
              <w:autoSpaceDE w:val="0"/>
              <w:autoSpaceDN w:val="0"/>
              <w:adjustRightInd w:val="0"/>
            </w:pPr>
            <w:r w:rsidRPr="00964D1A">
              <w:t>Знаки препинания при однородных членах предложения</w:t>
            </w:r>
          </w:p>
          <w:p w:rsidR="005C46F7" w:rsidRPr="00F61DEA" w:rsidRDefault="005C46F7" w:rsidP="005C46F7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5C46F7">
            <w:pPr>
              <w:autoSpaceDE w:val="0"/>
              <w:autoSpaceDN w:val="0"/>
              <w:adjustRightInd w:val="0"/>
            </w:pPr>
            <w:r w:rsidRPr="00964D1A">
              <w:t xml:space="preserve">Комбинированный 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Default="005C46F7" w:rsidP="005C46F7">
            <w:pPr>
              <w:shd w:val="clear" w:color="auto" w:fill="FFFFFF"/>
              <w:ind w:left="11"/>
            </w:pPr>
            <w:r>
              <w:rPr>
                <w:color w:val="000000"/>
                <w:spacing w:val="-2"/>
                <w:w w:val="112"/>
              </w:rPr>
              <w:t xml:space="preserve">Наблюдение над языковым </w:t>
            </w:r>
            <w:r>
              <w:rPr>
                <w:color w:val="000000"/>
                <w:spacing w:val="-1"/>
                <w:w w:val="112"/>
              </w:rPr>
              <w:t xml:space="preserve">материалом. Коллективное формулирование правила. </w:t>
            </w:r>
            <w:r>
              <w:rPr>
                <w:color w:val="000000"/>
                <w:spacing w:val="-2"/>
                <w:w w:val="112"/>
              </w:rPr>
              <w:t xml:space="preserve">Письмо по памяти и под </w:t>
            </w:r>
            <w:r>
              <w:rPr>
                <w:color w:val="000000"/>
                <w:spacing w:val="-3"/>
                <w:w w:val="112"/>
              </w:rPr>
              <w:t xml:space="preserve">диктовку. Повторение: звук </w:t>
            </w:r>
            <w:r>
              <w:rPr>
                <w:color w:val="000000"/>
                <w:spacing w:val="-6"/>
                <w:w w:val="112"/>
              </w:rPr>
              <w:t>[ы] после звука [ц]</w:t>
            </w:r>
          </w:p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F61DEA" w:rsidRDefault="005C46F7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964D1A" w:rsidRDefault="005C46F7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>с. 10</w:t>
            </w:r>
            <w:r>
              <w:t>8</w:t>
            </w:r>
            <w:r w:rsidRPr="00964D1A">
              <w:t>, упр. 4</w:t>
            </w:r>
            <w:r>
              <w:t>,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6F7" w:rsidRPr="00645725" w:rsidRDefault="005C46F7" w:rsidP="00F21336">
            <w:pPr>
              <w:autoSpaceDE w:val="0"/>
              <w:autoSpaceDN w:val="0"/>
              <w:adjustRightInd w:val="0"/>
            </w:pPr>
            <w:r>
              <w:t>29.11</w:t>
            </w:r>
          </w:p>
        </w:tc>
      </w:tr>
      <w:tr w:rsidR="000260BB" w:rsidRPr="00964D1A" w:rsidTr="00C7794A">
        <w:trPr>
          <w:gridBefore w:val="1"/>
          <w:wBefore w:w="32" w:type="dxa"/>
          <w:trHeight w:val="2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61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  <w:ind w:left="82"/>
            </w:pPr>
            <w:r w:rsidRPr="00090DD7">
              <w:rPr>
                <w:color w:val="000000"/>
                <w:spacing w:val="-2"/>
                <w:w w:val="112"/>
              </w:rPr>
              <w:t xml:space="preserve">Самостоятельная работа: </w:t>
            </w:r>
            <w:r w:rsidRPr="00090DD7">
              <w:rPr>
                <w:color w:val="000000"/>
                <w:spacing w:val="-1"/>
                <w:w w:val="112"/>
              </w:rPr>
              <w:t>написание письма с опорой на текст. Творческая работа.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составлять план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Составление писем по наблюдению. Использование в тексте многозначных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109,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2.12</w:t>
            </w:r>
          </w:p>
        </w:tc>
      </w:tr>
      <w:tr w:rsidR="000260BB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Нахождение однородных членов предложения связанных союзами и интонацией. Составление предложений с однородными членами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  <w:ind w:left="113"/>
            </w:pPr>
            <w:r w:rsidRPr="00F61DEA">
              <w:t>Упражнения: однородные члены, связанные союзами и интонацией. Работа в парах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составлять предложения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Предложения с союзами </w:t>
            </w:r>
            <w:r w:rsidRPr="00964D1A">
              <w:rPr>
                <w:i/>
                <w:iCs/>
              </w:rPr>
              <w:t>и, а</w:t>
            </w:r>
            <w:r w:rsidRPr="00964D1A">
              <w:t xml:space="preserve">, </w:t>
            </w:r>
            <w:r w:rsidRPr="00964D1A">
              <w:rPr>
                <w:i/>
                <w:iCs/>
              </w:rPr>
              <w:t>но</w:t>
            </w:r>
            <w:r w:rsidRPr="00964D1A">
              <w:t xml:space="preserve"> при однородных членах 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10</w:t>
            </w:r>
            <w:r w:rsidRPr="00964D1A">
              <w:t xml:space="preserve">, упр. </w:t>
            </w:r>
            <w:r>
              <w:t>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3.12</w:t>
            </w:r>
          </w:p>
        </w:tc>
      </w:tr>
      <w:tr w:rsidR="000260BB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Предложения с однородными членами. (Правописани</w:t>
            </w:r>
            <w:r w:rsidRPr="00964D1A">
              <w:lastRenderedPageBreak/>
              <w:t>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Учимся ставить знаки препинания в </w:t>
            </w:r>
            <w:r w:rsidRPr="00964D1A">
              <w:lastRenderedPageBreak/>
              <w:t>предложениях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Постановка знаков препинания в предложениях с однородными членами. Расстановка союзов в предложении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spacing w:val="-4"/>
                <w:w w:val="113"/>
              </w:rPr>
              <w:t xml:space="preserve">Наблюдение: пунктуация при </w:t>
            </w:r>
            <w:r>
              <w:rPr>
                <w:color w:val="000000"/>
                <w:spacing w:val="-3"/>
                <w:w w:val="113"/>
              </w:rPr>
              <w:lastRenderedPageBreak/>
              <w:t xml:space="preserve">однородных членах, </w:t>
            </w:r>
            <w:r>
              <w:rPr>
                <w:color w:val="000000"/>
                <w:spacing w:val="-4"/>
                <w:w w:val="113"/>
              </w:rPr>
              <w:t xml:space="preserve">соединенных союзами. </w:t>
            </w:r>
            <w:r>
              <w:rPr>
                <w:color w:val="000000"/>
                <w:spacing w:val="-3"/>
                <w:w w:val="113"/>
              </w:rPr>
              <w:t xml:space="preserve">Анализ схем. Фронтальная и индивидуальная работа со схемами. Повторение: буква и </w:t>
            </w:r>
            <w:r>
              <w:rPr>
                <w:color w:val="000000"/>
                <w:spacing w:val="-1"/>
                <w:w w:val="113"/>
              </w:rPr>
              <w:t xml:space="preserve">в корне, правила переноса </w:t>
            </w:r>
            <w:r>
              <w:rPr>
                <w:color w:val="000000"/>
                <w:spacing w:val="-10"/>
                <w:w w:val="113"/>
              </w:rPr>
              <w:t>слов.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доказывать правильность постановки знаков препинания в предложениях с </w:t>
            </w:r>
            <w:r w:rsidRPr="00964D1A">
              <w:lastRenderedPageBreak/>
              <w:t>однородными членами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lastRenderedPageBreak/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Предложения с союзами при однородных членах </w:t>
            </w:r>
            <w:r w:rsidRPr="00964D1A">
              <w:lastRenderedPageBreak/>
              <w:t>предложения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с. 1</w:t>
            </w:r>
            <w:r>
              <w:t>13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4.12</w:t>
            </w:r>
          </w:p>
        </w:tc>
      </w:tr>
      <w:tr w:rsidR="000260BB" w:rsidRPr="00964D1A" w:rsidTr="00C7794A">
        <w:trPr>
          <w:gridBefore w:val="1"/>
          <w:wBefore w:w="32" w:type="dxa"/>
          <w:trHeight w:val="353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64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Синтаксис. Однородные члены предложения.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Однородные члены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6C7B8B">
              <w:rPr>
                <w:color w:val="000000"/>
                <w:spacing w:val="-3"/>
                <w:w w:val="113"/>
              </w:rPr>
              <w:t>Упражнения: связь между однородными членами, исправление ошибок в употреблении однородных</w:t>
            </w:r>
            <w:r>
              <w:rPr>
                <w:color w:val="000000"/>
                <w:spacing w:val="-1"/>
                <w:w w:val="111"/>
              </w:rPr>
              <w:t xml:space="preserve"> членов. Работа с рубрикой </w:t>
            </w:r>
            <w:r>
              <w:rPr>
                <w:color w:val="000000"/>
                <w:spacing w:val="-7"/>
                <w:w w:val="111"/>
              </w:rPr>
              <w:t>«Давай подумаем»</w:t>
            </w:r>
          </w:p>
          <w:p w:rsidR="000260BB" w:rsidRPr="006C7B8B" w:rsidRDefault="000260BB" w:rsidP="00F21336">
            <w:pPr>
              <w:shd w:val="clear" w:color="auto" w:fill="FFFFFF"/>
              <w:rPr>
                <w:color w:val="000000"/>
                <w:spacing w:val="-3"/>
                <w:w w:val="113"/>
              </w:rPr>
            </w:pP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правильно писать предложения с однородными членами, связанными союзами и интонацией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Исправление ошибок в употреблении однородных членов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13</w:t>
            </w:r>
            <w:r w:rsidRPr="00964D1A">
              <w:t xml:space="preserve">, упр. </w:t>
            </w: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5.12</w:t>
            </w:r>
          </w:p>
        </w:tc>
      </w:tr>
      <w:tr w:rsidR="000260BB" w:rsidRPr="00964D1A" w:rsidTr="00C7794A">
        <w:trPr>
          <w:gridBefore w:val="1"/>
          <w:wBefore w:w="32" w:type="dxa"/>
          <w:trHeight w:val="10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Предложение с однородными членами.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Расстановка запятых в предложении.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Упражнение в употреблении и написании однородных членов предложения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1"/>
              </w:rPr>
              <w:t xml:space="preserve">Анализ языкового материала: </w:t>
            </w:r>
            <w:r>
              <w:rPr>
                <w:color w:val="000000"/>
                <w:w w:val="111"/>
              </w:rPr>
              <w:t xml:space="preserve">доказательство постановки </w:t>
            </w:r>
            <w:r>
              <w:rPr>
                <w:color w:val="000000"/>
                <w:spacing w:val="-1"/>
                <w:w w:val="113"/>
              </w:rPr>
              <w:t xml:space="preserve">знаков препинания, </w:t>
            </w:r>
            <w:r>
              <w:rPr>
                <w:color w:val="000000"/>
                <w:spacing w:val="-3"/>
                <w:w w:val="113"/>
              </w:rPr>
              <w:t xml:space="preserve">исправление ошибок, </w:t>
            </w:r>
            <w:r>
              <w:rPr>
                <w:color w:val="000000"/>
                <w:spacing w:val="-3"/>
                <w:w w:val="114"/>
              </w:rPr>
              <w:t xml:space="preserve">конструирование </w:t>
            </w:r>
            <w:r>
              <w:rPr>
                <w:color w:val="000000"/>
                <w:spacing w:val="-2"/>
                <w:w w:val="114"/>
              </w:rPr>
              <w:t xml:space="preserve">предложений. Повторение: </w:t>
            </w:r>
            <w:r>
              <w:rPr>
                <w:color w:val="000000"/>
                <w:spacing w:val="-6"/>
                <w:w w:val="114"/>
              </w:rPr>
              <w:t>буква ё после шипящих</w:t>
            </w:r>
          </w:p>
          <w:p w:rsidR="000260BB" w:rsidRPr="00964D1A" w:rsidRDefault="000260BB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в </w:t>
            </w:r>
            <w:proofErr w:type="gramStart"/>
            <w:r>
              <w:rPr>
                <w:color w:val="000000"/>
                <w:w w:val="110"/>
              </w:rPr>
              <w:t>корне слова</w:t>
            </w:r>
            <w:proofErr w:type="gramEnd"/>
            <w:r>
              <w:rPr>
                <w:color w:val="000000"/>
                <w:w w:val="110"/>
              </w:rP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грамматические основы в предложениях, устанавливать связь между однородными членами предложения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Выборочное списывание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Расстановка запятых при однородных членах предложения с союзами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15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6.12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66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Ознакомление с приемом составления текста письма. Создание собственного текста.</w:t>
            </w:r>
          </w:p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 xml:space="preserve">Обсуждение проблемного вопроса. </w:t>
            </w:r>
            <w:r w:rsidRPr="00090DD7">
              <w:lastRenderedPageBreak/>
              <w:t>Работа с рисунком учебника. Самостоятельная работа.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подписывать точный адрес на конверте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Написание писем, адреса на конверте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t>с. 116,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9.12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67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 и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Деление слов на слоги</w:t>
            </w:r>
            <w:r>
              <w:t>.</w:t>
            </w:r>
          </w:p>
          <w:p w:rsidR="000260BB" w:rsidRDefault="000260BB" w:rsidP="00F21336">
            <w:pPr>
              <w:shd w:val="clear" w:color="auto" w:fill="FFFFFF"/>
            </w:pPr>
            <w:r w:rsidRPr="006C7B8B">
              <w:t>Комплексная работа с текстами упражнений: фонетический анализ слов и разбор слов по составу. Творческая работа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доказывать сущность усвоенных знаний и обосновывать свой выбор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Фонетический разбор слов. Нахождение слов по фонетическому разбору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11</w:t>
            </w:r>
            <w:r>
              <w:t>9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10.12</w:t>
            </w:r>
          </w:p>
        </w:tc>
      </w:tr>
      <w:tr w:rsidR="000260BB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68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 xml:space="preserve">Повторение </w:t>
            </w:r>
            <w:proofErr w:type="gramStart"/>
            <w:r w:rsidRPr="00844AE1">
              <w:t>пройденного</w:t>
            </w:r>
            <w:proofErr w:type="gramEnd"/>
            <w:r w:rsidRPr="00844AE1">
              <w:t>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>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844AE1">
              <w:t>Обобщение изученных орфограмм. Решение орфогра</w:t>
            </w:r>
            <w:r w:rsidRPr="00844AE1">
              <w:softHyphen/>
              <w:t>фической задачи. Работа в па</w:t>
            </w:r>
            <w:r w:rsidRPr="00844AE1">
              <w:softHyphen/>
              <w:t>рах: конструирование предло</w:t>
            </w:r>
            <w:r w:rsidRPr="00844AE1">
              <w:softHyphen/>
              <w:t>жений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устанавливать связь изученного на уроке материала с ранее </w:t>
            </w:r>
            <w:proofErr w:type="gramStart"/>
            <w:r w:rsidRPr="00964D1A">
              <w:t>изученным</w:t>
            </w:r>
            <w:proofErr w:type="gramEnd"/>
            <w:r w:rsidRPr="00964D1A">
              <w:t>, применять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Конструирование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21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11.12</w:t>
            </w:r>
          </w:p>
        </w:tc>
      </w:tr>
      <w:tr w:rsidR="000260BB" w:rsidRPr="00964D1A" w:rsidTr="00C7794A">
        <w:trPr>
          <w:gridBefore w:val="1"/>
          <w:wBefore w:w="32" w:type="dxa"/>
          <w:trHeight w:val="33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t>69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  <w:p w:rsidR="000260BB" w:rsidRPr="00BA1E7B" w:rsidRDefault="000260BB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Диктант по теме «Однородные члены предложения»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полученных знаний по изученной теме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Тематический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12.12</w:t>
            </w:r>
          </w:p>
        </w:tc>
      </w:tr>
      <w:tr w:rsidR="000260BB" w:rsidRPr="00964D1A" w:rsidTr="00C7794A">
        <w:trPr>
          <w:gridBefore w:val="1"/>
          <w:wBefore w:w="32" w:type="dxa"/>
          <w:trHeight w:val="33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Части речи.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Части речи.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понятия </w:t>
            </w:r>
            <w:r w:rsidRPr="00964D1A">
              <w:rPr>
                <w:i/>
                <w:iCs/>
              </w:rPr>
              <w:t xml:space="preserve">части речи. </w:t>
            </w:r>
            <w:r w:rsidRPr="00964D1A">
              <w:t>Признаки различия частей речи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t>Проблемная ситуация в рубрике «Давай подумаем». Классификация слов позначению: слова, отвечающие на вопросы «кто?», «что?», «какой?», «что делать?». Коллективное обсуждение правила. Работа с рисунком учебника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понятие </w:t>
            </w:r>
            <w:r w:rsidRPr="00964D1A">
              <w:rPr>
                <w:i/>
                <w:iCs/>
              </w:rPr>
              <w:t>части речи</w:t>
            </w:r>
            <w:r w:rsidRPr="00964D1A"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слова, относящиеся к разным частям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Самостоятельные и служебные части речи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26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13.12</w:t>
            </w:r>
          </w:p>
        </w:tc>
      </w:tr>
      <w:tr w:rsidR="000260BB" w:rsidRPr="00964D1A" w:rsidTr="00C7794A">
        <w:trPr>
          <w:gridBefore w:val="1"/>
          <w:wBefore w:w="32" w:type="dxa"/>
          <w:trHeight w:val="33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71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 xml:space="preserve">Части речи. </w:t>
            </w:r>
            <w:r w:rsidRPr="00090DD7">
              <w:lastRenderedPageBreak/>
              <w:t>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Самостоят</w:t>
            </w:r>
            <w:r w:rsidRPr="00090DD7">
              <w:lastRenderedPageBreak/>
              <w:t>ельные и служебные части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Комбиниров</w:t>
            </w:r>
            <w:r w:rsidRPr="00090DD7">
              <w:lastRenderedPageBreak/>
              <w:t>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shd w:val="clear" w:color="auto" w:fill="FFFFFF"/>
            </w:pPr>
            <w:r w:rsidRPr="00090DD7">
              <w:lastRenderedPageBreak/>
              <w:t xml:space="preserve">Наблюдение: самостоятельные и </w:t>
            </w:r>
            <w:r w:rsidRPr="00090DD7">
              <w:lastRenderedPageBreak/>
              <w:t>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</w:t>
            </w:r>
            <w:r w:rsidRPr="00090DD7">
              <w:lastRenderedPageBreak/>
              <w:t xml:space="preserve">устанавливать связь </w:t>
            </w:r>
            <w:proofErr w:type="gramStart"/>
            <w:r w:rsidRPr="00090DD7">
              <w:t>с</w:t>
            </w:r>
            <w:proofErr w:type="gramEnd"/>
            <w:r w:rsidRPr="00090DD7">
              <w:t xml:space="preserve"> ранее </w:t>
            </w:r>
            <w:proofErr w:type="gramStart"/>
            <w:r w:rsidRPr="00090DD7">
              <w:t>изученным</w:t>
            </w:r>
            <w:proofErr w:type="gramEnd"/>
            <w:r w:rsidRPr="00090DD7">
              <w:t>, находить и определять части речи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090DD7" w:rsidRDefault="000260BB" w:rsidP="00F21336">
            <w:pPr>
              <w:autoSpaceDE w:val="0"/>
              <w:autoSpaceDN w:val="0"/>
              <w:adjustRightInd w:val="0"/>
            </w:pPr>
            <w:r w:rsidRPr="00090DD7">
              <w:t>Формулирова</w:t>
            </w:r>
            <w:r w:rsidRPr="00090DD7">
              <w:lastRenderedPageBreak/>
              <w:t>ние правила. Изменение слов по данным образцам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 xml:space="preserve">с. </w:t>
            </w:r>
            <w:r w:rsidRPr="00090DD7">
              <w:lastRenderedPageBreak/>
              <w:t>128,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lastRenderedPageBreak/>
              <w:t>16.12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</w:pPr>
            <w:r>
              <w:lastRenderedPageBreak/>
              <w:t>72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</w:pPr>
            <w:r w:rsidRPr="00C70E0D">
              <w:t xml:space="preserve">Повторение </w:t>
            </w:r>
            <w:proofErr w:type="gramStart"/>
            <w:r w:rsidRPr="00C70E0D">
              <w:t>пройденного</w:t>
            </w:r>
            <w:proofErr w:type="gramEnd"/>
            <w:r w:rsidRPr="00C70E0D">
              <w:t>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E346D6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E346D6">
              <w:rPr>
                <w:b/>
              </w:rPr>
              <w:t>Самостоятельная работа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Проверка навыков осознанного прочитывания текста и применения изученных правил</w:t>
            </w:r>
            <w:r>
              <w:t>.</w:t>
            </w:r>
          </w:p>
          <w:p w:rsidR="000260BB" w:rsidRPr="00964D1A" w:rsidRDefault="000260BB" w:rsidP="00F21336">
            <w:pPr>
              <w:shd w:val="clear" w:color="auto" w:fill="FFFFFF"/>
            </w:pPr>
            <w:r w:rsidRPr="00C70E0D">
              <w:t>Индивидуальная работа с последующим обсуждением: подбор заглавия, составление плана текста, разграничение и сравнение текста-описания и текста-повествования, создание собственного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списывать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rPr>
                <w:b/>
              </w:rPr>
              <w:t>Списывание.Промежуточный контроль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17.12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Имя существительное.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Имя существительное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>Написание существительных. Классификация существительных по значениям и морфологическим признакам</w:t>
            </w:r>
            <w:r>
              <w:t>.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70E0D">
              <w:t xml:space="preserve">Коллективное обсуждение вопросов, связанных с изучением имени существительного. Работа с рубрикой «Давай подумаем».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классифицировать существительные по вопросам, различать одушевленные и неодушевленные имена существительные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31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18.12</w:t>
            </w:r>
          </w:p>
        </w:tc>
      </w:tr>
      <w:tr w:rsidR="000260BB" w:rsidRPr="00964D1A" w:rsidTr="00C7794A">
        <w:trPr>
          <w:gridBefore w:val="1"/>
          <w:wBefore w:w="32" w:type="dxa"/>
          <w:trHeight w:val="5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 xml:space="preserve">Повторение </w:t>
            </w:r>
            <w:proofErr w:type="gramStart"/>
            <w:r w:rsidRPr="00844AE1">
              <w:t>пройденного</w:t>
            </w:r>
            <w:proofErr w:type="gramEnd"/>
            <w:r w:rsidRPr="00844AE1">
              <w:t>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844AE1" w:rsidRDefault="000260BB" w:rsidP="00F21336">
            <w:pPr>
              <w:autoSpaceDE w:val="0"/>
              <w:autoSpaceDN w:val="0"/>
              <w:adjustRightInd w:val="0"/>
            </w:pPr>
            <w:r w:rsidRPr="00844AE1">
              <w:t>Повторение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844AE1">
              <w:t>Обобщение изученных орфограмм. Решение орфогра</w:t>
            </w:r>
            <w:r w:rsidRPr="00844AE1">
              <w:softHyphen/>
              <w:t>фической задачи. Работа в па</w:t>
            </w:r>
            <w:r w:rsidRPr="00844AE1">
              <w:softHyphen/>
              <w:t>рах: конструирование предло</w:t>
            </w:r>
            <w:r w:rsidRPr="00844AE1">
              <w:softHyphen/>
              <w:t>жений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устанавливать связь изученного на уроке материала с ранее </w:t>
            </w:r>
            <w:proofErr w:type="gramStart"/>
            <w:r w:rsidRPr="00964D1A">
              <w:t>изученным</w:t>
            </w:r>
            <w:proofErr w:type="gramEnd"/>
            <w:r w:rsidRPr="00964D1A">
              <w:t>, применять правила на практике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70E0D" w:rsidRDefault="000260BB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70E0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Конструирование предложений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33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19.12</w:t>
            </w:r>
          </w:p>
        </w:tc>
      </w:tr>
      <w:tr w:rsidR="000260BB" w:rsidRPr="00964D1A" w:rsidTr="00C7794A">
        <w:trPr>
          <w:gridBefore w:val="1"/>
          <w:wBefore w:w="32" w:type="dxa"/>
          <w:trHeight w:val="1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75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rPr>
                <w:b/>
                <w:i/>
              </w:rPr>
              <w:t xml:space="preserve">Изложение. </w:t>
            </w:r>
            <w:r w:rsidRPr="00964D1A">
              <w:t>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Тренировочный.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t>Обобщение сведений,необходимых для написания изложения. Работа с текстом:тип текста, смысловаяцельность текста. Обсуждение проблемной ситуации. Работав группах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сведения, необходимые для написания изложения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Работа с текстом, тип текста, смысловая ценность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4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20.12</w:t>
            </w:r>
          </w:p>
        </w:tc>
      </w:tr>
      <w:tr w:rsidR="000260BB" w:rsidRPr="00964D1A" w:rsidTr="00C7794A">
        <w:trPr>
          <w:gridBefore w:val="1"/>
          <w:wBefore w:w="32" w:type="dxa"/>
          <w:trHeight w:val="19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Род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t>Коллективное обсуждение правила. Упражнения: определение рода имен существительных. Работа с рубрикой «Обрати внимание»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род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5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645725" w:rsidRDefault="005C46F7" w:rsidP="00F21336">
            <w:pPr>
              <w:autoSpaceDE w:val="0"/>
              <w:autoSpaceDN w:val="0"/>
              <w:adjustRightInd w:val="0"/>
            </w:pPr>
            <w:r>
              <w:t>23.12</w:t>
            </w:r>
          </w:p>
        </w:tc>
      </w:tr>
      <w:tr w:rsidR="000260BB" w:rsidRPr="00964D1A" w:rsidTr="00C7794A">
        <w:trPr>
          <w:gridBefore w:val="1"/>
          <w:wBefore w:w="32" w:type="dxa"/>
          <w:trHeight w:val="10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77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Грамматические признаки имени существительного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Род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shd w:val="clear" w:color="auto" w:fill="FFFFFF"/>
            </w:pPr>
            <w:r w:rsidRPr="00CA779C">
              <w:t>Наблюдения и упражнения: род неизменяемых имен существительных. Обсуждение материала рубрики «Обрати внимание»</w:t>
            </w:r>
          </w:p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определять род имени существительного, неизменяемые имена существительные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Default="005C46F7" w:rsidP="00F21336">
            <w:pPr>
              <w:autoSpaceDE w:val="0"/>
              <w:autoSpaceDN w:val="0"/>
              <w:adjustRightInd w:val="0"/>
            </w:pPr>
          </w:p>
          <w:p w:rsidR="005C46F7" w:rsidRPr="00CA779C" w:rsidRDefault="005C46F7" w:rsidP="00F21336">
            <w:pPr>
              <w:autoSpaceDE w:val="0"/>
              <w:autoSpaceDN w:val="0"/>
              <w:adjustRightInd w:val="0"/>
            </w:pPr>
            <w:r w:rsidRPr="006459AE">
              <w:rPr>
                <w:b/>
              </w:rPr>
              <w:t>Контрольный итоговый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CA779C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CA779C">
              <w:t>с. 138,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24.12</w:t>
            </w:r>
          </w:p>
        </w:tc>
      </w:tr>
      <w:tr w:rsidR="000260BB" w:rsidRPr="00964D1A" w:rsidTr="00C7794A">
        <w:trPr>
          <w:gridBefore w:val="1"/>
          <w:wBefore w:w="32" w:type="dxa"/>
          <w:trHeight w:val="7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844AE1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shd w:val="clear" w:color="auto" w:fill="FFFFFF"/>
            </w:pPr>
            <w:r w:rsidRPr="00844AE1">
              <w:t>Индивидуальная работа: написание изложения текста-описания, взаимопроверка (работа в парах). Решение проблемной задачи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передавать содержание текста, прочитанного самостоятельно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9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25.12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79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Контрольный диктант за I полугодие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t>Итоговый контроль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shd w:val="clear" w:color="auto" w:fill="FFFFFF"/>
            </w:pPr>
            <w:r w:rsidRPr="00964D1A">
              <w:t>Проверка знаний, полученных при изучении частей речи. Письмо под диктовку. Выполнение грамматических заданий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осмысленно применять полученные знания на практике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5C46F7" w:rsidP="00F21336">
            <w:pPr>
              <w:autoSpaceDE w:val="0"/>
              <w:autoSpaceDN w:val="0"/>
              <w:adjustRightInd w:val="0"/>
            </w:pPr>
            <w:r>
              <w:t>26.12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Мягкий знак у имён существительных. (</w:t>
            </w:r>
            <w:proofErr w:type="gramStart"/>
            <w:r w:rsidRPr="00964D1A">
              <w:t>Право писание</w:t>
            </w:r>
            <w:proofErr w:type="gramEnd"/>
            <w:r w:rsidRPr="00964D1A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мягкого знака после шипящих у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964D1A">
              <w:t xml:space="preserve">Написание слов с </w:t>
            </w:r>
            <w:r w:rsidRPr="00964D1A">
              <w:rPr>
                <w:i/>
                <w:iCs/>
              </w:rPr>
              <w:t>ь</w:t>
            </w:r>
            <w:r w:rsidRPr="00964D1A">
              <w:t xml:space="preserve"> знаком после шипящих у имён существительных. 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Наблюдение над языковымматериалом. Коллективноеформулирование правила.Обсуждение алгоритма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6459AE">
              <w:t xml:space="preserve">применения правила.Классификация слов с </w:t>
            </w:r>
            <w:r w:rsidRPr="006459AE">
              <w:rPr>
                <w:i/>
              </w:rPr>
              <w:t>ь</w:t>
            </w:r>
            <w:r w:rsidRPr="006459AE">
              <w:t xml:space="preserve"> послешипящих и без него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правило написания </w:t>
            </w:r>
            <w:r w:rsidRPr="00964D1A">
              <w:rPr>
                <w:i/>
                <w:iCs/>
              </w:rPr>
              <w:t>ь</w:t>
            </w:r>
            <w:r w:rsidRPr="00964D1A">
              <w:t xml:space="preserve"> после шипящих у имен существительных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4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B201C9" w:rsidRDefault="005C46F7" w:rsidP="00F21336">
            <w:pPr>
              <w:autoSpaceDE w:val="0"/>
              <w:autoSpaceDN w:val="0"/>
              <w:adjustRightInd w:val="0"/>
            </w:pPr>
            <w:r>
              <w:t>27.12</w:t>
            </w:r>
          </w:p>
        </w:tc>
      </w:tr>
      <w:tr w:rsidR="000260BB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81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Мягкий знак у имён существительных. (</w:t>
            </w:r>
            <w:proofErr w:type="gramStart"/>
            <w:r w:rsidRPr="00964D1A">
              <w:t>Право писание</w:t>
            </w:r>
            <w:proofErr w:type="gramEnd"/>
            <w:r w:rsidRPr="00964D1A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Правописание мягкого знака после шипящих у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Творческая работа: отгадатьслово по его значению.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Тренировочные упражнения.</w:t>
            </w:r>
          </w:p>
          <w:p w:rsidR="000260BB" w:rsidRDefault="000260BB" w:rsidP="00F21336">
            <w:pPr>
              <w:autoSpaceDE w:val="0"/>
              <w:autoSpaceDN w:val="0"/>
              <w:adjustRightInd w:val="0"/>
            </w:pPr>
            <w:r w:rsidRPr="006459AE">
              <w:t>Работа с рубрикой «Давайподумаем»</w:t>
            </w:r>
          </w:p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правило написания </w:t>
            </w:r>
            <w:r w:rsidRPr="00964D1A">
              <w:rPr>
                <w:i/>
                <w:iCs/>
              </w:rPr>
              <w:t>ь</w:t>
            </w:r>
            <w:r w:rsidRPr="00964D1A">
              <w:t xml:space="preserve"> после шипящих у имен существительных</w:t>
            </w:r>
          </w:p>
        </w:tc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964D1A" w:rsidRDefault="000260BB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5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0BB" w:rsidRPr="00DC6D56" w:rsidRDefault="001877CD" w:rsidP="00F21336">
            <w:pPr>
              <w:autoSpaceDE w:val="0"/>
              <w:autoSpaceDN w:val="0"/>
              <w:adjustRightInd w:val="0"/>
            </w:pPr>
            <w:r>
              <w:t>9.01</w:t>
            </w:r>
          </w:p>
        </w:tc>
      </w:tr>
      <w:tr w:rsidR="001877CD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5C46F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5C46F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Число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5C46F7">
            <w:pPr>
              <w:shd w:val="clear" w:color="auto" w:fill="FFFFFF"/>
            </w:pPr>
            <w:r w:rsidRPr="00844AE1">
              <w:t>Проблемная ситуация в рубрике«Давай подумаем»</w:t>
            </w:r>
            <w:r>
              <w:t xml:space="preserve">. Обсуждение </w:t>
            </w:r>
            <w:r w:rsidRPr="00844AE1">
              <w:t>правила. Классификация: имена существительные в форме единственного числа</w:t>
            </w:r>
            <w:r>
              <w:rPr>
                <w:color w:val="000000"/>
                <w:spacing w:val="-1"/>
                <w:w w:val="106"/>
                <w:sz w:val="21"/>
                <w:szCs w:val="21"/>
              </w:rPr>
              <w:t xml:space="preserve"> и </w:t>
            </w:r>
            <w:r w:rsidRPr="006459AE">
              <w:t>множественного числа.Самостоятельная работа:определение числа имен</w:t>
            </w:r>
          </w:p>
          <w:p w:rsidR="001877CD" w:rsidRPr="00964D1A" w:rsidRDefault="001877CD" w:rsidP="005C46F7">
            <w:pPr>
              <w:autoSpaceDE w:val="0"/>
              <w:autoSpaceDN w:val="0"/>
              <w:adjustRightInd w:val="0"/>
            </w:pPr>
            <w:r w:rsidRPr="006459AE">
              <w:t>существительных в тексте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число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459AE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0359E3">
            <w:pPr>
              <w:autoSpaceDE w:val="0"/>
              <w:autoSpaceDN w:val="0"/>
              <w:adjustRightInd w:val="0"/>
            </w:pPr>
            <w:r>
              <w:t>с. 141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0359E3">
            <w:pPr>
              <w:autoSpaceDE w:val="0"/>
              <w:autoSpaceDN w:val="0"/>
              <w:adjustRightInd w:val="0"/>
            </w:pPr>
            <w:r>
              <w:t>10.01</w:t>
            </w:r>
          </w:p>
        </w:tc>
      </w:tr>
      <w:tr w:rsidR="001877CD" w:rsidRPr="00964D1A" w:rsidTr="00C7794A">
        <w:trPr>
          <w:gridBefore w:val="1"/>
          <w:wBefore w:w="32" w:type="dxa"/>
          <w:trHeight w:val="6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</w:t>
            </w:r>
            <w:r w:rsidRPr="00964D1A">
              <w:lastRenderedPageBreak/>
              <w:t>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Число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6459AE">
              <w:t>Решение проблемной задачив рубрике «Давай подумаем».</w:t>
            </w:r>
          </w:p>
          <w:p w:rsidR="001877CD" w:rsidRDefault="001877CD" w:rsidP="00F21336">
            <w:pPr>
              <w:shd w:val="clear" w:color="auto" w:fill="FFFFFF"/>
            </w:pPr>
            <w:r w:rsidRPr="006459AE">
              <w:t>Обсуждение рубрики«Обрати внимание».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6459AE">
              <w:lastRenderedPageBreak/>
              <w:t>Упражнение: определениерода и числа именсуществительных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определять род имени существительных, ставить имя </w:t>
            </w:r>
            <w:r w:rsidRPr="00964D1A">
              <w:lastRenderedPageBreak/>
              <w:t>существительное в определенную форму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7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13.01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proofErr w:type="gramStart"/>
            <w:r w:rsidRPr="00964D1A">
              <w:t>Право писание</w:t>
            </w:r>
            <w:proofErr w:type="gramEnd"/>
            <w:r w:rsidRPr="00964D1A">
              <w:t xml:space="preserve">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имён существительных по числам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числа имен существительных. Запись слов в нужной форме.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Упражнение в определении рода и числа имен существительных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459AE">
              <w:t>Наблюдение над языковымматериалом. Повторение:безударные гласные в словах.Письмо под диктовку</w:t>
            </w:r>
            <w:r>
              <w:t>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на практике ранее изученное правило, определять род имен существительных во множественном числе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9</w:t>
            </w:r>
            <w:r w:rsidRPr="00964D1A">
              <w:t>, упр. 5;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150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14.01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proofErr w:type="gramStart"/>
            <w:r w:rsidRPr="00964D1A">
              <w:t>Право писание</w:t>
            </w:r>
            <w:proofErr w:type="gramEnd"/>
            <w:r w:rsidRPr="00964D1A">
              <w:t xml:space="preserve">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имён существительных по числам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>
              <w:rPr>
                <w:color w:val="000000"/>
                <w:w w:val="109"/>
              </w:rPr>
              <w:t>Наблюдение над существительными на</w:t>
            </w:r>
            <w:r w:rsidRPr="00050AD6">
              <w:rPr>
                <w:b/>
                <w:i/>
                <w:color w:val="000000"/>
                <w:w w:val="109"/>
              </w:rPr>
              <w:t>мя</w:t>
            </w:r>
            <w:proofErr w:type="gramStart"/>
            <w:r w:rsidRPr="00050AD6">
              <w:rPr>
                <w:b/>
                <w:i/>
                <w:color w:val="000000"/>
                <w:w w:val="109"/>
              </w:rPr>
              <w:t>.</w:t>
            </w:r>
            <w:r>
              <w:rPr>
                <w:color w:val="000000"/>
                <w:w w:val="111"/>
              </w:rPr>
              <w:t>Т</w:t>
            </w:r>
            <w:proofErr w:type="gramEnd"/>
            <w:r>
              <w:rPr>
                <w:color w:val="000000"/>
                <w:w w:val="111"/>
              </w:rPr>
              <w:t>ренировочные упражнения.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15.01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459AE">
              <w:rPr>
                <w:b/>
                <w:i/>
              </w:rPr>
              <w:t xml:space="preserve">Изложение. </w:t>
            </w:r>
            <w:r w:rsidRPr="00964D1A">
              <w:t>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Написание изложения, составление плана</w:t>
            </w:r>
            <w:r>
              <w:t>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050AD6">
              <w:t>Фронтальная работа: анализ текста. Индивидуальная работа: составлениеплана и запись по памяти одного образца текста. Творческая работа: знакомство слегендами о камнях.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50AD6">
              <w:t>Исправление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передавать содержание услышанного 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0AD6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Составление плана. Исправление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16.01</w:t>
            </w:r>
          </w:p>
        </w:tc>
      </w:tr>
      <w:tr w:rsidR="001877CD" w:rsidRPr="00964D1A" w:rsidTr="00C7794A">
        <w:trPr>
          <w:gridBefore w:val="1"/>
          <w:wBefore w:w="32" w:type="dxa"/>
          <w:trHeight w:val="16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87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</w:t>
            </w:r>
            <w:r w:rsidRPr="00964D1A">
              <w:lastRenderedPageBreak/>
              <w:t>ного. (Какустроен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Изменение имен существительных по </w:t>
            </w:r>
            <w:r w:rsidRPr="00964D1A">
              <w:lastRenderedPageBreak/>
              <w:t>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понятий </w:t>
            </w:r>
            <w:r w:rsidRPr="00964D1A">
              <w:rPr>
                <w:i/>
                <w:iCs/>
              </w:rPr>
              <w:t>падеж, косвенный падеж</w:t>
            </w:r>
            <w:r>
              <w:rPr>
                <w:i/>
                <w:iCs/>
              </w:rPr>
              <w:t xml:space="preserve">. </w:t>
            </w:r>
            <w:r w:rsidRPr="00050AD6">
              <w:t xml:space="preserve"> Введение понятия «</w:t>
            </w:r>
            <w:r w:rsidRPr="00050AD6">
              <w:rPr>
                <w:i/>
              </w:rPr>
              <w:t>изме</w:t>
            </w:r>
            <w:r w:rsidRPr="00050AD6">
              <w:rPr>
                <w:i/>
              </w:rPr>
              <w:softHyphen/>
              <w:t>нение слова по падежам</w:t>
            </w:r>
            <w:r w:rsidRPr="00050AD6">
              <w:t>».Решение проблемной задачи.</w:t>
            </w:r>
            <w:r w:rsidRPr="00964D1A">
              <w:t xml:space="preserve">Алгоритм </w:t>
            </w:r>
            <w:r w:rsidRPr="00964D1A">
              <w:lastRenderedPageBreak/>
              <w:t>определения падежа слова в предложении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050AD6">
              <w:t>Коллективное обсуждениеправила. Выполнениеупражнени</w:t>
            </w:r>
            <w:r>
              <w:t>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понятие </w:t>
            </w:r>
            <w:r w:rsidRPr="00964D1A">
              <w:rPr>
                <w:i/>
                <w:iCs/>
              </w:rPr>
              <w:t>изменение слова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17.01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88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Падежи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050AD6">
              <w:t>Знакомство с названием падежей и падежными вопросами. Фронтальная работа с таблицей учебника. Знакомство с алгоритмомопределения падежа слова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50AD6">
              <w:t>в предложении</w:t>
            </w:r>
            <w:r>
              <w:t>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определять падеж имени существительного 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0AD6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11</w:t>
            </w:r>
            <w:r w:rsidRPr="00964D1A">
              <w:t>,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упр. 4;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14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20.01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89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Падежи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 xml:space="preserve">Сопоставление слов в форме </w:t>
            </w:r>
            <w:r>
              <w:rPr>
                <w:color w:val="000000"/>
                <w:spacing w:val="-3"/>
                <w:w w:val="111"/>
              </w:rPr>
              <w:t>именительного и винитель</w:t>
            </w:r>
            <w:r>
              <w:rPr>
                <w:color w:val="000000"/>
                <w:spacing w:val="-2"/>
                <w:w w:val="110"/>
              </w:rPr>
              <w:t>ного падежей. Введение поня</w:t>
            </w:r>
            <w:r>
              <w:rPr>
                <w:color w:val="000000"/>
                <w:w w:val="109"/>
              </w:rPr>
              <w:t>тия «косвенный падеж».</w:t>
            </w:r>
          </w:p>
          <w:p w:rsidR="001877CD" w:rsidRPr="00050AD6" w:rsidRDefault="001877CD" w:rsidP="00F21336">
            <w:pPr>
              <w:shd w:val="clear" w:color="auto" w:fill="FFFFFF"/>
              <w:spacing w:line="221" w:lineRule="exact"/>
            </w:pPr>
            <w:r>
              <w:rPr>
                <w:color w:val="000000"/>
                <w:w w:val="111"/>
              </w:rPr>
              <w:t xml:space="preserve">Фронтальная работа </w:t>
            </w:r>
            <w:r>
              <w:rPr>
                <w:color w:val="000000"/>
                <w:spacing w:val="-1"/>
                <w:w w:val="111"/>
              </w:rPr>
              <w:t xml:space="preserve">с таблицей учебника (падежи </w:t>
            </w:r>
            <w:r>
              <w:rPr>
                <w:color w:val="000000"/>
                <w:spacing w:val="-2"/>
                <w:w w:val="111"/>
              </w:rPr>
              <w:t>и предлоги)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21.01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Корни слов.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 слова с удвоенными согласными в корне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176B6D" w:rsidRDefault="001877CD" w:rsidP="00F21336">
            <w:pPr>
              <w:shd w:val="clear" w:color="auto" w:fill="FFFFFF"/>
              <w:rPr>
                <w:color w:val="000000"/>
                <w:spacing w:val="-3"/>
                <w:w w:val="111"/>
              </w:rPr>
            </w:pPr>
            <w:r w:rsidRPr="00964D1A">
              <w:t>Написание слов с удвоенными согласными в корне слова</w:t>
            </w:r>
            <w:proofErr w:type="gramStart"/>
            <w:r>
              <w:t>.</w:t>
            </w:r>
            <w:r w:rsidRPr="00176B6D">
              <w:rPr>
                <w:color w:val="000000"/>
                <w:spacing w:val="-3"/>
                <w:w w:val="111"/>
              </w:rPr>
              <w:t>А</w:t>
            </w:r>
            <w:proofErr w:type="gramEnd"/>
            <w:r w:rsidRPr="00176B6D">
              <w:rPr>
                <w:color w:val="000000"/>
                <w:spacing w:val="-3"/>
                <w:w w:val="111"/>
              </w:rPr>
              <w:t>нализ языкового материала:классификация слов.</w:t>
            </w:r>
          </w:p>
          <w:p w:rsidR="001877CD" w:rsidRPr="00176B6D" w:rsidRDefault="001877CD" w:rsidP="00F21336">
            <w:pPr>
              <w:shd w:val="clear" w:color="auto" w:fill="FFFFFF"/>
              <w:rPr>
                <w:color w:val="000000"/>
                <w:spacing w:val="-3"/>
                <w:w w:val="111"/>
              </w:rPr>
            </w:pPr>
            <w:r w:rsidRPr="00176B6D">
              <w:rPr>
                <w:color w:val="000000"/>
                <w:spacing w:val="-3"/>
                <w:w w:val="111"/>
              </w:rPr>
              <w:t>Словарная работа</w:t>
            </w:r>
            <w:r>
              <w:rPr>
                <w:color w:val="000000"/>
                <w:spacing w:val="-3"/>
                <w:w w:val="111"/>
              </w:rP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слова с удвоенными согласными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0AD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0AD6">
              <w:rPr>
                <w:b/>
              </w:rPr>
              <w:t>Контрольное списывание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15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22.01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91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Письмо.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Учимся писать письма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rPr>
                <w:color w:val="000000"/>
                <w:w w:val="111"/>
              </w:rPr>
              <w:t xml:space="preserve">Фронтальная работа: анализ </w:t>
            </w:r>
            <w:r w:rsidRPr="00090DD7">
              <w:rPr>
                <w:color w:val="000000"/>
                <w:spacing w:val="-5"/>
                <w:w w:val="112"/>
              </w:rPr>
              <w:t>текста учебника. Индиви</w:t>
            </w:r>
            <w:r w:rsidRPr="00090DD7">
              <w:rPr>
                <w:color w:val="000000"/>
                <w:spacing w:val="-1"/>
                <w:w w:val="111"/>
              </w:rPr>
              <w:t xml:space="preserve">дуальная работа: написание </w:t>
            </w:r>
            <w:r w:rsidRPr="00090DD7">
              <w:rPr>
                <w:color w:val="000000"/>
                <w:spacing w:val="-4"/>
                <w:w w:val="112"/>
              </w:rPr>
              <w:t>письма с пересказом изложен</w:t>
            </w:r>
            <w:r w:rsidRPr="00090DD7">
              <w:rPr>
                <w:color w:val="000000"/>
                <w:w w:val="113"/>
              </w:rPr>
              <w:t>ной истории от первого лица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воспринимать на слух прочитанный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Пересказ от первого лица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23.01</w:t>
            </w:r>
          </w:p>
        </w:tc>
      </w:tr>
      <w:tr w:rsidR="001877CD" w:rsidRPr="00964D1A" w:rsidTr="00C7794A">
        <w:trPr>
          <w:gridBefore w:val="1"/>
          <w:wBefore w:w="32" w:type="dxa"/>
          <w:trHeight w:val="7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</w:t>
            </w:r>
            <w:r w:rsidRPr="00964D1A">
              <w:lastRenderedPageBreak/>
              <w:t>ного(Как уст 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Падеж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Обучение изменению имен существительных по падежам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>
              <w:rPr>
                <w:color w:val="000000"/>
                <w:spacing w:val="-1"/>
                <w:w w:val="112"/>
              </w:rPr>
              <w:t xml:space="preserve">Решение проблемной задачи. Упражнения: различение </w:t>
            </w:r>
            <w:r>
              <w:rPr>
                <w:color w:val="000000"/>
                <w:w w:val="111"/>
              </w:rPr>
              <w:lastRenderedPageBreak/>
              <w:t xml:space="preserve">падежного и синтаксического </w:t>
            </w:r>
            <w:r>
              <w:rPr>
                <w:color w:val="000000"/>
                <w:spacing w:val="-2"/>
                <w:w w:val="111"/>
              </w:rPr>
              <w:t xml:space="preserve">вопроса к слову; нахождение </w:t>
            </w:r>
            <w:r>
              <w:rPr>
                <w:color w:val="000000"/>
                <w:w w:val="111"/>
              </w:rPr>
              <w:t xml:space="preserve">слов в форме родительного </w:t>
            </w:r>
            <w:r>
              <w:rPr>
                <w:color w:val="000000"/>
                <w:w w:val="110"/>
              </w:rPr>
              <w:t xml:space="preserve">падежа, постановка слов </w:t>
            </w:r>
            <w:proofErr w:type="gramStart"/>
            <w:r>
              <w:rPr>
                <w:color w:val="000000"/>
                <w:w w:val="110"/>
              </w:rPr>
              <w:t>в</w:t>
            </w:r>
            <w:proofErr w:type="gramEnd"/>
          </w:p>
          <w:p w:rsidR="001877CD" w:rsidRPr="00964D1A" w:rsidRDefault="001877CD" w:rsidP="00F21336">
            <w:pPr>
              <w:shd w:val="clear" w:color="auto" w:fill="FFFFFF"/>
            </w:pPr>
            <w:r>
              <w:rPr>
                <w:color w:val="000000"/>
                <w:w w:val="110"/>
              </w:rPr>
              <w:t>форму определенного падежа.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изменять имена существительные </w:t>
            </w:r>
            <w:proofErr w:type="gramStart"/>
            <w:r w:rsidRPr="00964D1A">
              <w:t>по</w:t>
            </w:r>
            <w:proofErr w:type="gramEnd"/>
            <w:r w:rsidRPr="00964D1A">
              <w:t xml:space="preserve"> падежа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Различие падежного и синтаксического вопроса к </w:t>
            </w:r>
            <w:r w:rsidRPr="00964D1A">
              <w:lastRenderedPageBreak/>
              <w:t>слову</w:t>
            </w:r>
            <w:r>
              <w:t xml:space="preserve">. </w:t>
            </w:r>
            <w:r w:rsidRPr="00964D1A">
              <w:t>Нахождение слов в нужной форме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с. </w:t>
            </w:r>
            <w:r>
              <w:t>19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24.01</w:t>
            </w:r>
          </w:p>
        </w:tc>
      </w:tr>
      <w:tr w:rsidR="001877CD" w:rsidRPr="00964D1A" w:rsidTr="00C7794A">
        <w:trPr>
          <w:gridBefore w:val="1"/>
          <w:wBefore w:w="32" w:type="dxa"/>
          <w:trHeight w:val="3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93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Суффикс.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Учимся писать суффикс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о</w:t>
            </w:r>
            <w:proofErr w:type="gramEnd"/>
            <w:r w:rsidRPr="00090DD7">
              <w:rPr>
                <w:i/>
                <w:iCs/>
              </w:rPr>
              <w:t>к</w:t>
            </w:r>
            <w:proofErr w:type="spellEnd"/>
            <w:r w:rsidRPr="00090DD7">
              <w:rPr>
                <w:i/>
                <w:iCs/>
              </w:rPr>
              <w:t>-</w:t>
            </w:r>
            <w:r w:rsidRPr="00090DD7">
              <w:t xml:space="preserve"> в именах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Значимая часть слова – суффикс. Состав слова.</w:t>
            </w:r>
          </w:p>
          <w:p w:rsidR="001877CD" w:rsidRPr="00090DD7" w:rsidRDefault="001877CD" w:rsidP="00F21336">
            <w:pPr>
              <w:shd w:val="clear" w:color="auto" w:fill="FFFFFF"/>
              <w:rPr>
                <w:color w:val="000000"/>
                <w:w w:val="111"/>
              </w:rPr>
            </w:pPr>
            <w:r w:rsidRPr="00090DD7">
              <w:rPr>
                <w:color w:val="000000"/>
                <w:w w:val="111"/>
              </w:rPr>
              <w:t>Наблюдение над языковым материалом. Коллективное выведение правила, его обсуждение. Составление слов по заданной модели.</w:t>
            </w:r>
          </w:p>
          <w:p w:rsidR="001877CD" w:rsidRPr="00090DD7" w:rsidRDefault="001877CD" w:rsidP="00F21336">
            <w:pPr>
              <w:shd w:val="clear" w:color="auto" w:fill="FFFFFF"/>
              <w:rPr>
                <w:color w:val="000000"/>
                <w:w w:val="111"/>
              </w:rPr>
            </w:pPr>
            <w:r w:rsidRPr="00090DD7">
              <w:rPr>
                <w:color w:val="000000"/>
                <w:w w:val="111"/>
              </w:rPr>
              <w:t>Сравнение слов с различными орфограммами в суффиксе.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выделять значимую часть слова, выделять суффикс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Составление слов по заданной модели. Сравнение слов с различными орфограммами в суффиксе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22, упр.6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27.01</w:t>
            </w:r>
          </w:p>
        </w:tc>
      </w:tr>
      <w:tr w:rsidR="001877CD" w:rsidRPr="00964D1A" w:rsidTr="00C7794A">
        <w:trPr>
          <w:gridBefore w:val="1"/>
          <w:wBefore w:w="32" w:type="dxa"/>
          <w:trHeight w:val="3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Падеж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</w:pPr>
            <w:r w:rsidRPr="00964D1A">
              <w:t>Изменение имён существительных по падежам</w:t>
            </w:r>
            <w:r>
              <w:t xml:space="preserve">. </w:t>
            </w:r>
            <w:r>
              <w:rPr>
                <w:color w:val="000000"/>
                <w:spacing w:val="-2"/>
                <w:w w:val="111"/>
              </w:rPr>
              <w:t xml:space="preserve">Работа в парах. Упражнения: </w:t>
            </w:r>
            <w:r>
              <w:rPr>
                <w:color w:val="000000"/>
                <w:spacing w:val="-1"/>
                <w:w w:val="111"/>
              </w:rPr>
              <w:t xml:space="preserve">постановка слов в форму </w:t>
            </w:r>
            <w:r>
              <w:rPr>
                <w:color w:val="000000"/>
                <w:spacing w:val="-1"/>
                <w:w w:val="112"/>
              </w:rPr>
              <w:t xml:space="preserve">творительного падежа, </w:t>
            </w:r>
            <w:r>
              <w:rPr>
                <w:color w:val="000000"/>
                <w:spacing w:val="-2"/>
                <w:w w:val="112"/>
              </w:rPr>
              <w:t xml:space="preserve">нахождение слов в форме </w:t>
            </w:r>
            <w:r>
              <w:rPr>
                <w:color w:val="000000"/>
                <w:spacing w:val="-1"/>
                <w:w w:val="112"/>
              </w:rPr>
              <w:t>творительного падежа.</w:t>
            </w:r>
            <w:r>
              <w:rPr>
                <w:color w:val="000000"/>
                <w:w w:val="115"/>
              </w:rPr>
              <w:t xml:space="preserve"> Повторение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имена существительные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2</w:t>
            </w:r>
            <w:r>
              <w:t>3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28.01</w:t>
            </w:r>
          </w:p>
        </w:tc>
      </w:tr>
      <w:tr w:rsidR="001877CD" w:rsidRPr="00964D1A" w:rsidTr="00C7794A">
        <w:trPr>
          <w:gridBefore w:val="1"/>
          <w:wBefore w:w="32" w:type="dxa"/>
          <w:trHeight w:val="3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95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Суффикс.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Учимся писать суффиксы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е</w:t>
            </w:r>
            <w:proofErr w:type="gramEnd"/>
            <w:r w:rsidRPr="00090DD7">
              <w:rPr>
                <w:i/>
                <w:iCs/>
              </w:rPr>
              <w:t>ц</w:t>
            </w:r>
            <w:proofErr w:type="spellEnd"/>
            <w:r w:rsidRPr="00090DD7">
              <w:rPr>
                <w:i/>
                <w:iCs/>
              </w:rPr>
              <w:t xml:space="preserve">- </w:t>
            </w:r>
            <w:r w:rsidRPr="00090DD7">
              <w:t xml:space="preserve">и </w:t>
            </w: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иц</w:t>
            </w:r>
            <w:proofErr w:type="spellEnd"/>
            <w:r w:rsidRPr="00090DD7">
              <w:rPr>
                <w:i/>
                <w:iCs/>
              </w:rPr>
              <w:t>-</w:t>
            </w:r>
            <w:r w:rsidRPr="00090DD7">
              <w:t xml:space="preserve"> и сочетания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 -</w:t>
            </w:r>
            <w:proofErr w:type="spellStart"/>
            <w:r w:rsidRPr="00090DD7">
              <w:rPr>
                <w:i/>
              </w:rPr>
              <w:t>и</w:t>
            </w:r>
            <w:r w:rsidRPr="00090DD7">
              <w:rPr>
                <w:i/>
                <w:iCs/>
              </w:rPr>
              <w:t>ч</w:t>
            </w:r>
            <w:proofErr w:type="gramStart"/>
            <w:r w:rsidRPr="00090DD7">
              <w:rPr>
                <w:i/>
                <w:iCs/>
              </w:rPr>
              <w:t>к</w:t>
            </w:r>
            <w:proofErr w:type="spellEnd"/>
            <w:r w:rsidRPr="00090DD7">
              <w:t>-</w:t>
            </w:r>
            <w:proofErr w:type="gramEnd"/>
            <w:r w:rsidRPr="00090DD7">
              <w:t xml:space="preserve"> и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-</w:t>
            </w:r>
            <w:proofErr w:type="spellStart"/>
            <w:r w:rsidRPr="00090DD7">
              <w:rPr>
                <w:i/>
                <w:iCs/>
              </w:rPr>
              <w:t>ечк</w:t>
            </w:r>
            <w:proofErr w:type="spellEnd"/>
            <w:r w:rsidRPr="00090DD7"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Состав слова. Суффикс. Анализ языкового материала. Коллективное формулирова</w:t>
            </w:r>
            <w:r w:rsidRPr="00090DD7">
              <w:softHyphen/>
              <w:t>ние выводов. Обсуждение правил и алгоритмов их примене</w:t>
            </w:r>
            <w:r w:rsidRPr="00090DD7">
              <w:softHyphen/>
              <w:t>ния. Замена звуковой записи слов буквенной. Составление слов по заданной модели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выделять в словах суффиксы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ец-</w:t>
            </w:r>
            <w:r w:rsidRPr="00090DD7">
              <w:t>и</w:t>
            </w:r>
            <w:proofErr w:type="spellEnd"/>
            <w:r w:rsidRPr="00090DD7">
              <w:t xml:space="preserve">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</w:t>
            </w:r>
            <w:proofErr w:type="gramEnd"/>
            <w:r w:rsidRPr="00090DD7">
              <w:rPr>
                <w:i/>
                <w:iCs/>
              </w:rPr>
              <w:t>ц</w:t>
            </w:r>
            <w:proofErr w:type="spellEnd"/>
            <w:r w:rsidRPr="00090DD7">
              <w:rPr>
                <w:i/>
                <w:iCs/>
              </w:rPr>
              <w:t>-</w:t>
            </w:r>
            <w:r w:rsidRPr="00090DD7">
              <w:t xml:space="preserve"> и сочетания -</w:t>
            </w:r>
            <w:proofErr w:type="spellStart"/>
            <w:r w:rsidRPr="00090DD7">
              <w:rPr>
                <w:i/>
                <w:iCs/>
              </w:rPr>
              <w:t>ичк</w:t>
            </w:r>
            <w:proofErr w:type="spellEnd"/>
            <w:r w:rsidRPr="00090DD7">
              <w:t>- и -</w:t>
            </w:r>
            <w:proofErr w:type="spellStart"/>
            <w:r w:rsidRPr="00090DD7">
              <w:rPr>
                <w:i/>
                <w:iCs/>
              </w:rPr>
              <w:t>ечк</w:t>
            </w:r>
            <w:proofErr w:type="spellEnd"/>
            <w:r w:rsidRPr="00090DD7"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Замена звуковой записи слов буквенной. Составление слов по заданной модели.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Правила и алгоритмы их </w:t>
            </w:r>
            <w:r w:rsidRPr="00090DD7">
              <w:lastRenderedPageBreak/>
              <w:t>применения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с. 26,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201C9" w:rsidRDefault="001877CD" w:rsidP="00F21336">
            <w:pPr>
              <w:autoSpaceDE w:val="0"/>
              <w:autoSpaceDN w:val="0"/>
              <w:adjustRightInd w:val="0"/>
            </w:pPr>
            <w:r>
              <w:t>29.01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96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Работа с текстом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</w:pPr>
            <w:r w:rsidRPr="00964D1A">
              <w:t>Обучение составлению текста с элементами описания</w:t>
            </w:r>
            <w:r>
              <w:t xml:space="preserve">. </w:t>
            </w:r>
            <w:r w:rsidRPr="006471CB">
              <w:t>Комплексная фронтальная работа над текстамиучебника. Индивидуальнаяработа: рассказ о животном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</w:t>
            </w:r>
            <w:proofErr w:type="spellStart"/>
            <w:r w:rsidRPr="00964D1A">
              <w:t>различны</w:t>
            </w:r>
            <w:proofErr w:type="gramStart"/>
            <w:r w:rsidRPr="00964D1A">
              <w:t>e</w:t>
            </w:r>
            <w:proofErr w:type="spellEnd"/>
            <w:proofErr w:type="gramEnd"/>
            <w:r w:rsidRPr="00964D1A">
              <w:t xml:space="preserve"> типы текстов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Составление плана текста. Описание друга и его портрет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2</w:t>
            </w:r>
            <w:r>
              <w:t>8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30.01</w:t>
            </w:r>
          </w:p>
        </w:tc>
      </w:tr>
      <w:tr w:rsidR="001877CD" w:rsidRPr="00964D1A" w:rsidTr="00C7794A">
        <w:trPr>
          <w:gridBefore w:val="1"/>
          <w:wBefore w:w="32" w:type="dxa"/>
          <w:trHeight w:val="2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Склонение имён существительных.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Склонение имён существительных. </w:t>
            </w:r>
          </w:p>
          <w:p w:rsidR="001877CD" w:rsidRDefault="001877CD" w:rsidP="00F21336">
            <w:pPr>
              <w:shd w:val="clear" w:color="auto" w:fill="FFFFFF"/>
            </w:pPr>
            <w:r w:rsidRPr="006471CB">
              <w:t>Фронтальная работа: наблюдение над языковым материа</w:t>
            </w:r>
            <w:r w:rsidRPr="006471CB">
              <w:softHyphen/>
              <w:t>лом. Формирование понятия «склонение». Классификация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6471CB">
              <w:t>имен существительных посклонениям. Работа с рубри</w:t>
            </w:r>
            <w:r w:rsidRPr="006471CB">
              <w:softHyphen/>
              <w:t>кой «Путешествие впрошлое»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различать склонения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5D00DD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5D00D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31</w:t>
            </w:r>
            <w:r w:rsidRPr="00964D1A">
              <w:t xml:space="preserve">, упр. </w:t>
            </w:r>
            <w: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31.01</w:t>
            </w:r>
          </w:p>
        </w:tc>
      </w:tr>
      <w:tr w:rsidR="001877CD" w:rsidRPr="00964D1A" w:rsidTr="00C7794A">
        <w:trPr>
          <w:gridBefore w:val="1"/>
          <w:wBefore w:w="32" w:type="dxa"/>
          <w:trHeight w:val="2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98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Правописание сочетаний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i/>
                <w:iCs/>
              </w:rPr>
              <w:t>-ин</w:t>
            </w:r>
            <w:proofErr w:type="gramStart"/>
            <w:r w:rsidRPr="00090DD7">
              <w:rPr>
                <w:i/>
                <w:iCs/>
              </w:rPr>
              <w:t>к-</w:t>
            </w:r>
            <w:proofErr w:type="gramEnd"/>
            <w:r w:rsidRPr="00090DD7">
              <w:t xml:space="preserve"> и </w:t>
            </w: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енк</w:t>
            </w:r>
            <w:proofErr w:type="spellEnd"/>
            <w:r w:rsidRPr="00090DD7">
              <w:rPr>
                <w:i/>
                <w:iCs/>
              </w:rPr>
              <w:t>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Учимся писать сочетания </w:t>
            </w:r>
            <w:proofErr w:type="gramStart"/>
            <w:r w:rsidRPr="00090DD7">
              <w:rPr>
                <w:i/>
                <w:iCs/>
              </w:rPr>
              <w:t>-и</w:t>
            </w:r>
            <w:proofErr w:type="gramEnd"/>
            <w:r w:rsidRPr="00090DD7">
              <w:rPr>
                <w:i/>
                <w:iCs/>
              </w:rPr>
              <w:t>нк-</w:t>
            </w:r>
            <w:r w:rsidRPr="00090DD7">
              <w:t xml:space="preserve"> и </w:t>
            </w: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енк</w:t>
            </w:r>
            <w:proofErr w:type="spellEnd"/>
            <w:r w:rsidRPr="00090DD7">
              <w:rPr>
                <w:i/>
                <w:iCs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Ознакомление с правописанием сочетаний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</w:t>
            </w:r>
            <w:proofErr w:type="gramEnd"/>
            <w:r w:rsidRPr="00090DD7">
              <w:rPr>
                <w:i/>
                <w:iCs/>
              </w:rPr>
              <w:t>нк-,-енк</w:t>
            </w:r>
            <w:proofErr w:type="spellEnd"/>
            <w:r w:rsidRPr="00090DD7">
              <w:rPr>
                <w:i/>
                <w:iCs/>
              </w:rPr>
              <w:t>-.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Наблюдение над языковым материалом. Коллективное выведение и обсуждение пра</w:t>
            </w:r>
            <w:r w:rsidRPr="00090DD7"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правило написания сочетания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i/>
                <w:iCs/>
              </w:rPr>
              <w:t>-ин</w:t>
            </w:r>
            <w:proofErr w:type="gramStart"/>
            <w:r w:rsidRPr="00090DD7">
              <w:rPr>
                <w:i/>
                <w:iCs/>
              </w:rPr>
              <w:t>к-</w:t>
            </w:r>
            <w:proofErr w:type="gramEnd"/>
            <w:r w:rsidRPr="00090DD7">
              <w:t xml:space="preserve"> и </w:t>
            </w: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енк</w:t>
            </w:r>
            <w:proofErr w:type="spellEnd"/>
            <w:r w:rsidRPr="00090DD7">
              <w:rPr>
                <w:i/>
                <w:iCs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Обсуждение </w:t>
            </w:r>
            <w:proofErr w:type="gramStart"/>
            <w:r w:rsidRPr="00090DD7">
              <w:t>алгоритма применения правила составления слов</w:t>
            </w:r>
            <w:proofErr w:type="gramEnd"/>
            <w:r w:rsidRPr="00090DD7">
              <w:t xml:space="preserve"> по заданным моделям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33,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3.02</w:t>
            </w:r>
          </w:p>
        </w:tc>
      </w:tr>
      <w:tr w:rsidR="001877CD" w:rsidRPr="00964D1A" w:rsidTr="00C7794A">
        <w:trPr>
          <w:gridBefore w:val="1"/>
          <w:wBefore w:w="32" w:type="dxa"/>
          <w:trHeight w:val="4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99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Проверочный диктант по теме «Суффиксы»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усвоения изученного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7947C7">
              <w:rPr>
                <w:b/>
              </w:rPr>
              <w:t>Диктант тематическийс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>
              <w:t>4.02</w:t>
            </w:r>
          </w:p>
        </w:tc>
      </w:tr>
      <w:tr w:rsidR="001877CD" w:rsidRPr="00964D1A" w:rsidTr="00C7794A">
        <w:trPr>
          <w:gridBefore w:val="1"/>
          <w:wBefore w:w="32" w:type="dxa"/>
          <w:trHeight w:val="13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100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Склонение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Склонение имён существительных, основные грамматические и синтаксические  признаки</w:t>
            </w:r>
            <w:r>
              <w:t xml:space="preserve">. </w:t>
            </w:r>
            <w:r w:rsidRPr="007947C7">
              <w:t xml:space="preserve">Решение проблемной задачи: </w:t>
            </w:r>
            <w:r>
              <w:t>р</w:t>
            </w:r>
            <w:r w:rsidRPr="007947C7">
              <w:t>убрика «Давай подумаем». Упражнения (индивидуальная забота)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выделять основные грамматические признаки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Определение синтаксической роли имени существительного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35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5.02</w:t>
            </w:r>
          </w:p>
        </w:tc>
      </w:tr>
      <w:tr w:rsidR="001877CD" w:rsidRPr="00964D1A" w:rsidTr="00C7794A">
        <w:trPr>
          <w:gridBefore w:val="1"/>
          <w:wBefore w:w="32" w:type="dxa"/>
          <w:trHeight w:val="13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бе</w:t>
            </w:r>
            <w:r>
              <w:t>з</w:t>
            </w:r>
            <w:r w:rsidRPr="00964D1A">
              <w:t>ударных окончаний имен существительных первого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Безударные окончания имён существительных 1-го склонения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7947C7">
              <w:t>Фронтальная работа сматериалом рубрики «Давайподумаем». Развернутое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7947C7">
              <w:t>объяснение выборападежного окончания.Словарная работа. Работа срубрикой «Путешествие впрошлое»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безударные окончания существительных 1-го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Развёрнутое объяснение выбора безударного падежного окончания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38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6.02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102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Работа с текстом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shd w:val="clear" w:color="auto" w:fill="FFFFFF"/>
            </w:pPr>
            <w:r w:rsidRPr="00E346D6">
              <w:t>Комплексная индивидуальная работа с текстом.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  <w:bCs/>
              </w:rPr>
              <w:t>Знать</w:t>
            </w:r>
            <w:r w:rsidRPr="00E346D6">
              <w:t xml:space="preserve"> правила продолжения текста.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  <w:bCs/>
              </w:rPr>
              <w:t>Уметь</w:t>
            </w:r>
            <w:r w:rsidRPr="00E346D6">
              <w:t xml:space="preserve"> выделять главное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Написание продолжения текста. Выделение главного в тексте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346D6">
              <w:t>с. 39,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7.02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Склонение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Склонение имён существительных</w:t>
            </w:r>
            <w:r>
              <w:t xml:space="preserve">. </w:t>
            </w:r>
            <w:r w:rsidRPr="007947C7">
              <w:t>Решение проблемной задачи.Введение понятия«несклоняемые именасущест</w:t>
            </w:r>
            <w:r>
              <w:t>вительные»</w:t>
            </w:r>
            <w:r w:rsidRPr="007947C7">
              <w:t>.Наблюдение над формой</w:t>
            </w:r>
          </w:p>
          <w:p w:rsidR="001877CD" w:rsidRDefault="001877CD" w:rsidP="00F21336">
            <w:pPr>
              <w:shd w:val="clear" w:color="auto" w:fill="FFFFFF"/>
            </w:pPr>
            <w:r w:rsidRPr="007947C7">
              <w:t>родительного падежанекоторых имен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7947C7">
              <w:t xml:space="preserve">существительных. Итоговоеповторение. </w:t>
            </w:r>
            <w:r w:rsidRPr="007947C7">
              <w:lastRenderedPageBreak/>
              <w:t>Самостоятельнаяработа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склонять имена существительные, классифицировать слова по склонениям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t xml:space="preserve">Понятие </w:t>
            </w:r>
            <w:r w:rsidRPr="00964D1A">
              <w:rPr>
                <w:i/>
                <w:iCs/>
              </w:rPr>
              <w:t>несклоняемые имена существительные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10.02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104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Тест по теме «Склонение имен существительных»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Самостоятельная работа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уровня знаний, полученных при изучении 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самостоятельно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7947C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7947C7">
              <w:rPr>
                <w:b/>
              </w:rPr>
              <w:t>Тематическая работа, тест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11.02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существительных. (</w:t>
            </w:r>
            <w:proofErr w:type="gramStart"/>
            <w:r w:rsidRPr="00964D1A">
              <w:t>Право писание</w:t>
            </w:r>
            <w:proofErr w:type="gramEnd"/>
            <w:r w:rsidRPr="00964D1A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безударных окончаний имён существительных 1-го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Введение алгоритма применения правила.Склонение имён существительных</w:t>
            </w:r>
            <w:r>
              <w:t>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7947C7">
              <w:t>Индивидуальная работа.Упражнения: отработкаалгоритма применения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7947C7">
              <w:t>изученного правила.Повторение (индивидуальнаяработа)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объяснять выбор безударного падежного окончания существительного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применения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44</w:t>
            </w:r>
            <w:r w:rsidRPr="00964D1A">
              <w:t>, упр. 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12.02</w:t>
            </w:r>
          </w:p>
        </w:tc>
      </w:tr>
      <w:tr w:rsidR="001877CD" w:rsidRPr="00964D1A" w:rsidTr="00C7794A">
        <w:trPr>
          <w:gridBefore w:val="1"/>
          <w:wBefore w:w="32" w:type="dxa"/>
          <w:trHeight w:val="9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106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Грамматические признаки имени существительного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Имена существительные одушевленные и неодушевлённые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46D6">
              <w:t xml:space="preserve">Введение понятия </w:t>
            </w:r>
            <w:r w:rsidRPr="00E346D6">
              <w:rPr>
                <w:i/>
                <w:iCs/>
              </w:rPr>
              <w:t>одушевленные и неодушевленные имена существительные.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346D6">
              <w:rPr>
                <w:b/>
                <w:bCs/>
              </w:rPr>
              <w:t>Знать</w:t>
            </w:r>
            <w:r w:rsidRPr="00E346D6">
              <w:t xml:space="preserve"> понятие </w:t>
            </w:r>
            <w:r w:rsidRPr="00E346D6">
              <w:rPr>
                <w:i/>
                <w:iCs/>
              </w:rPr>
              <w:t>одушевленные и неодушевлённые, имена существительные.</w:t>
            </w:r>
          </w:p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rPr>
                <w:b/>
                <w:bCs/>
              </w:rPr>
              <w:t>Уметь</w:t>
            </w:r>
            <w:r w:rsidRPr="00E346D6">
              <w:t xml:space="preserve"> классифицировать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</w:pPr>
            <w:r w:rsidRPr="00E346D6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346D6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346D6">
              <w:t>с. 45,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13.02</w:t>
            </w:r>
          </w:p>
        </w:tc>
      </w:tr>
      <w:tr w:rsidR="001877CD" w:rsidRPr="00964D1A" w:rsidTr="00C7794A">
        <w:trPr>
          <w:gridBefore w:val="1"/>
          <w:wBefore w:w="32" w:type="dxa"/>
          <w:trHeight w:val="151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107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</w:t>
            </w:r>
            <w:proofErr w:type="gramStart"/>
            <w:r w:rsidRPr="00964D1A">
              <w:t>о-</w:t>
            </w:r>
            <w:proofErr w:type="gramEnd"/>
            <w:r w:rsidRPr="00964D1A">
              <w:br/>
              <w:t>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Учимся писать безударные окончания имён </w:t>
            </w:r>
            <w:r w:rsidRPr="00964D1A">
              <w:lastRenderedPageBreak/>
              <w:t>существительных 2-го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Введение алгоритма применения правила. Правописание падежных окончаний имён существительных 2-го склонения</w:t>
            </w:r>
            <w:r>
              <w:t xml:space="preserve">. </w:t>
            </w:r>
            <w:r w:rsidRPr="005D00DD">
              <w:t xml:space="preserve">Анализ языкового материала. Работа с таблицей учебника. Развернутое объяснение </w:t>
            </w:r>
            <w:r w:rsidRPr="005D00DD">
              <w:lastRenderedPageBreak/>
              <w:t>выбора безударного падежного окончания. Словарная работа. Повторение (индивидуальная работа)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анализировать языковой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5D00DD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5D00DD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48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14.02</w:t>
            </w:r>
          </w:p>
        </w:tc>
      </w:tr>
      <w:tr w:rsidR="001877CD" w:rsidRPr="00964D1A" w:rsidTr="00C7794A">
        <w:trPr>
          <w:gridBefore w:val="1"/>
          <w:wBefore w:w="32" w:type="dxa"/>
          <w:trHeight w:val="10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108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5D00DD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приемом корректировки готового плана текста.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964D1A">
              <w:t xml:space="preserve">Написание изложения. </w:t>
            </w:r>
            <w:r w:rsidRPr="005D00DD">
              <w:t>Комплексная фронтальная работа над текстом. Пересказ от первого лица (инди</w:t>
            </w:r>
            <w:r w:rsidRPr="005D00DD">
              <w:softHyphen/>
              <w:t>видуальная работа). Корректирование готового плана текста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пересказывать от первого лица, корректировать готовый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Пересказ от первого лица. Корректирование готового плана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49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DC7E5F">
            <w:pPr>
              <w:autoSpaceDE w:val="0"/>
              <w:autoSpaceDN w:val="0"/>
              <w:adjustRightInd w:val="0"/>
              <w:jc w:val="center"/>
            </w:pPr>
            <w:r>
              <w:t>17.02</w:t>
            </w:r>
          </w:p>
        </w:tc>
      </w:tr>
      <w:tr w:rsidR="001877CD" w:rsidRPr="00964D1A" w:rsidTr="00C7794A">
        <w:trPr>
          <w:gridBefore w:val="1"/>
          <w:wBefore w:w="32" w:type="dxa"/>
          <w:trHeight w:val="10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109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Грамматические признаки имени существительного. (Как ус</w:t>
            </w:r>
            <w:proofErr w:type="gramStart"/>
            <w:r w:rsidRPr="00CA779C">
              <w:t>т-</w:t>
            </w:r>
            <w:proofErr w:type="gramEnd"/>
            <w:r w:rsidRPr="00CA779C">
              <w:t xml:space="preserve"> 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Имена существительные одушевлённые и неодушевлённые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shd w:val="clear" w:color="auto" w:fill="FFFFFF"/>
            </w:pPr>
            <w:r w:rsidRPr="00CA779C">
              <w:t>Определение одушевлённых и неодушевленных имён существительных. Классификация слов. Наблюдение над языковым материалом. Самостоятельная работа.</w:t>
            </w: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различать имена существительные одушевленные и неодушевленные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CA779C">
              <w:t>с. 51,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DC7E5F">
            <w:pPr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</w:tr>
      <w:tr w:rsidR="001877CD" w:rsidRPr="00964D1A" w:rsidTr="00C7794A">
        <w:trPr>
          <w:gridBefore w:val="1"/>
          <w:wBefore w:w="32" w:type="dxa"/>
          <w:trHeight w:val="16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Окончание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безударные скончания имён существительных 2-го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падежных окончаний имен существительных 2-го склонения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5D00DD">
              <w:t>Упражнения: отработка алгоритма применения изученного правила. Словарная работа. Работа с рубрикой «Путешествие в прошлое»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разъяснять сущность  усвоенных правил и применять их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применения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53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19.02</w:t>
            </w:r>
          </w:p>
        </w:tc>
      </w:tr>
      <w:tr w:rsidR="001877CD" w:rsidRPr="00090DD7" w:rsidTr="00C7794A">
        <w:trPr>
          <w:gridBefore w:val="1"/>
          <w:wBefore w:w="32" w:type="dxa"/>
          <w:trHeight w:val="16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111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существительного.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Имена существительные собственные и нарицательные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Анализ языкового материала.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</w:rPr>
            </w:pPr>
            <w:r w:rsidRPr="00090DD7">
              <w:t xml:space="preserve">Введение понятия </w:t>
            </w:r>
            <w:r w:rsidRPr="00090DD7">
              <w:rPr>
                <w:i/>
              </w:rPr>
              <w:t>«собственные и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i/>
              </w:rPr>
              <w:t>нарицательные имена существительные</w:t>
            </w:r>
            <w:r w:rsidRPr="00090DD7">
              <w:t>». Классификация слов.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понятие </w:t>
            </w:r>
            <w:r w:rsidRPr="00090DD7">
              <w:rPr>
                <w:i/>
                <w:iCs/>
              </w:rPr>
              <w:t>имена существительные собственные и нарицательные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Классификация слов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56,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>
              <w:t>20.02</w:t>
            </w:r>
          </w:p>
        </w:tc>
      </w:tr>
      <w:tr w:rsidR="001877CD" w:rsidRPr="00964D1A" w:rsidTr="00C7794A">
        <w:trPr>
          <w:gridBefore w:val="1"/>
          <w:wBefore w:w="32" w:type="dxa"/>
          <w:trHeight w:val="2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112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Окончания имен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Правописание гласных в окончаниях имен существительных после шипящих и </w:t>
            </w:r>
            <w:r w:rsidRPr="00090DD7">
              <w:rPr>
                <w:i/>
                <w:iCs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Ознакомление с алгоритмом написания гласных в окончаниях имен существительных после шипящих и </w:t>
            </w:r>
            <w:r w:rsidRPr="00090DD7">
              <w:rPr>
                <w:i/>
              </w:rPr>
              <w:t>ц.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Наблюдение над языковым материалом. Коллективное выведение и обсуждение правила. Классификация слов. Упражнения: применение правила. Повторение. Словарная забота.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Знать о правописании гласных в окончаниях существительных после шипящих и </w:t>
            </w:r>
            <w:r w:rsidRPr="00090DD7">
              <w:rPr>
                <w:i/>
                <w:iCs/>
              </w:rPr>
              <w:t>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t xml:space="preserve">Правописание гласных в окончаниях имен существительных после шипящих и </w:t>
            </w:r>
            <w:r w:rsidRPr="00090DD7">
              <w:rPr>
                <w:i/>
                <w:iCs/>
              </w:rPr>
              <w:t>ц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58,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21.02</w:t>
            </w:r>
          </w:p>
        </w:tc>
      </w:tr>
      <w:tr w:rsidR="001877CD" w:rsidRPr="00964D1A" w:rsidTr="00C7794A">
        <w:trPr>
          <w:gridBefore w:val="1"/>
          <w:wBefore w:w="32" w:type="dxa"/>
          <w:trHeight w:val="636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57D27">
              <w:rPr>
                <w:b/>
                <w:i/>
              </w:rPr>
              <w:t>Изложение.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</w:pPr>
            <w:r w:rsidRPr="00057D27">
              <w:t>Фронтальная работа. Обсуж</w:t>
            </w:r>
            <w:r w:rsidRPr="00057D27">
              <w:softHyphen/>
              <w:t>дение порядка действий принаписании изложения. Работав парах: подготовка к нап</w:t>
            </w:r>
            <w:r>
              <w:t>иса</w:t>
            </w:r>
            <w:r w:rsidRPr="00057D27">
              <w:t>нию изложения. Само</w:t>
            </w:r>
            <w:r>
              <w:t>стоя</w:t>
            </w:r>
            <w:r w:rsidRPr="00057D27">
              <w:t>тельная работа: написаниеизложения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порядок действий при написании и</w:t>
            </w:r>
            <w:r>
              <w:t>з</w:t>
            </w:r>
            <w:r w:rsidRPr="00964D1A">
              <w:t>ложения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57D2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57D27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5</w:t>
            </w:r>
            <w:r>
              <w:t>8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24.02</w:t>
            </w:r>
          </w:p>
        </w:tc>
      </w:tr>
      <w:tr w:rsidR="001877CD" w:rsidRPr="00964D1A" w:rsidTr="00C7794A">
        <w:trPr>
          <w:gridBefore w:val="1"/>
          <w:wBefore w:w="32" w:type="dxa"/>
          <w:trHeight w:val="4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114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Образование имён существительных.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Способы образования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Словообразование слов.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Ознакомление с приемом различения слов по способу их образования.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Упражнения на повторение изученного во 2 классе. Анализ слов, образованных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сложением целых слов без соединительных гласных. </w:t>
            </w:r>
            <w:r w:rsidRPr="00090DD7">
              <w:lastRenderedPageBreak/>
              <w:t>Классификация слов по способу образования.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классифицировать слова по способу образования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Образование слов сложением целых слов без соединительных гласных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63, упр. 6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84C76" w:rsidRDefault="001877CD" w:rsidP="00F21336">
            <w:pPr>
              <w:autoSpaceDE w:val="0"/>
              <w:autoSpaceDN w:val="0"/>
              <w:adjustRightInd w:val="0"/>
            </w:pPr>
            <w:r>
              <w:t>25.02</w:t>
            </w:r>
          </w:p>
        </w:tc>
      </w:tr>
      <w:tr w:rsidR="001877CD" w:rsidRPr="00964D1A" w:rsidTr="00C7794A">
        <w:trPr>
          <w:gridBefore w:val="1"/>
          <w:wBefore w:w="32" w:type="dxa"/>
          <w:trHeight w:val="42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115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безударных окончаний имён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падежных окончаний имен существительных 3-го склонения.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Введение алгоритма применения правила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развернуто объяснять выбор безударного окончания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6</w:t>
            </w:r>
            <w:r>
              <w:t>5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26.02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Образование имён существительных.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Способы образования имен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Словообразование.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приемами словообразования имен существительных при помощи тренировочных упражнений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B55B0">
              <w:t>Решение проблемной задачи.Итоговое повторение.Самостоятельная работа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образовывать имена существительные разными способами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B55B0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6B55B0">
              <w:rPr>
                <w:b/>
              </w:rPr>
              <w:t>Словарный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67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27.02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имён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безударные окончания имен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падежных окончаний имён существительных 3-го склонения</w:t>
            </w:r>
            <w:r>
              <w:t>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6B55B0">
              <w:t>Упражнения: отработкаалгоритма примененияизученного правила.</w:t>
            </w:r>
          </w:p>
          <w:p w:rsidR="001877CD" w:rsidRDefault="001877CD" w:rsidP="00F21336">
            <w:pPr>
              <w:autoSpaceDE w:val="0"/>
              <w:autoSpaceDN w:val="0"/>
              <w:adjustRightInd w:val="0"/>
            </w:pPr>
            <w:r w:rsidRPr="006B55B0">
              <w:t>Повторение(самостоятельная работа)</w:t>
            </w:r>
          </w:p>
          <w:p w:rsidR="001877CD" w:rsidRDefault="001877CD" w:rsidP="00F21336">
            <w:pPr>
              <w:shd w:val="clear" w:color="auto" w:fill="FFFFFF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безударные окончания имен существительных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Отработка алгоритма применения правила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6</w:t>
            </w:r>
            <w:r>
              <w:t>8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28.02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118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6B55B0">
              <w:rPr>
                <w:b/>
                <w:i/>
              </w:rPr>
              <w:t>Изложение.</w:t>
            </w:r>
            <w:r w:rsidRPr="00964D1A">
              <w:t xml:space="preserve"> (Развитие </w:t>
            </w:r>
            <w:r w:rsidRPr="00964D1A">
              <w:lastRenderedPageBreak/>
              <w:t>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Учимся писать </w:t>
            </w:r>
            <w:r w:rsidRPr="00964D1A">
              <w:lastRenderedPageBreak/>
              <w:t>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Ознакомление с приемами анализа и корректировки текста изложения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6B55B0">
              <w:lastRenderedPageBreak/>
              <w:t>Комплексная работа стекстом. Анализ текстов.Корректировка текста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Знать</w:t>
            </w:r>
            <w:r w:rsidRPr="00964D1A">
              <w:t xml:space="preserve"> правила корректировки </w:t>
            </w:r>
            <w:r w:rsidRPr="00964D1A">
              <w:lastRenderedPageBreak/>
              <w:t>текста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Анализ </w:t>
            </w:r>
            <w:r w:rsidRPr="00964D1A">
              <w:br/>
              <w:t xml:space="preserve">и </w:t>
            </w:r>
            <w:r w:rsidRPr="00964D1A">
              <w:lastRenderedPageBreak/>
              <w:t>корректировка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lastRenderedPageBreak/>
              <w:t>с. 70</w:t>
            </w:r>
            <w:r w:rsidRPr="00964D1A">
              <w:t xml:space="preserve">, упр. </w:t>
            </w:r>
            <w:r w:rsidRPr="00964D1A">
              <w:lastRenderedPageBreak/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lastRenderedPageBreak/>
              <w:t>3.03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119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Контрольное изложение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усвоенных знаний.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Написание изложения по самостоятельному составленному плану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изложение по самостоятельно составленному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B55B0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6B55B0">
              <w:rPr>
                <w:b/>
              </w:rPr>
              <w:t>Контрольное изложение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4.03</w:t>
            </w:r>
          </w:p>
        </w:tc>
      </w:tr>
      <w:tr w:rsidR="001877CD" w:rsidRPr="00964D1A" w:rsidTr="00C7794A">
        <w:trPr>
          <w:gridBefore w:val="1"/>
          <w:wBefore w:w="32" w:type="dxa"/>
          <w:trHeight w:val="1138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 (Как уст 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 и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 слова. Фонетика.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964D1A">
              <w:t>Закрепление знаний, полученные при изучении темы</w:t>
            </w:r>
            <w:r>
              <w:t xml:space="preserve">. </w:t>
            </w:r>
            <w:r w:rsidRPr="006B55B0">
              <w:t>Упражнения на повторение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Выполнение транскрипции слова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72</w:t>
            </w:r>
            <w:r w:rsidRPr="00964D1A">
              <w:t xml:space="preserve">, упр. </w:t>
            </w:r>
            <w:r>
              <w:t>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5.03</w:t>
            </w:r>
          </w:p>
        </w:tc>
      </w:tr>
      <w:tr w:rsidR="00C7794A" w:rsidRPr="00964D1A" w:rsidTr="00C7794A">
        <w:trPr>
          <w:gridBefore w:val="1"/>
          <w:wBefore w:w="32" w:type="dxa"/>
          <w:trHeight w:val="4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t>121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proofErr w:type="gramStart"/>
            <w:r w:rsidRPr="00964D1A">
              <w:t>)</w:t>
            </w:r>
            <w:r w:rsidRPr="00BA1E7B">
              <w:rPr>
                <w:b/>
                <w:i/>
              </w:rPr>
              <w:t xml:space="preserve"> Проверочный диктант по теме «Правописание окончаний имен существительных»</w:t>
            </w:r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1877CD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964D1A">
              <w:t>Проверка знаний, полученных при изучении темы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полученные знания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BF5A56">
              <w:rPr>
                <w:b/>
              </w:rPr>
              <w:t>Диктант с грамматическими заданиями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>
              <w:t>6.03</w:t>
            </w:r>
          </w:p>
        </w:tc>
      </w:tr>
      <w:tr w:rsidR="001877CD" w:rsidRPr="00964D1A" w:rsidTr="00C7794A">
        <w:trPr>
          <w:gridBefore w:val="1"/>
          <w:wBefore w:w="32" w:type="dxa"/>
          <w:trHeight w:val="4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1877CD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</w:t>
            </w:r>
          </w:p>
          <w:p w:rsidR="001877CD" w:rsidRPr="00BA1E7B" w:rsidRDefault="001877CD" w:rsidP="001877CD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 w:rsidRPr="00964D1A">
              <w:t>(Правописание</w:t>
            </w:r>
            <w:proofErr w:type="gram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Повторяем правописание безударных окончаний имён существительных l-го, 2-го и 3-го склонения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Default="00C7794A" w:rsidP="00C7794A">
            <w:pPr>
              <w:autoSpaceDE w:val="0"/>
              <w:autoSpaceDN w:val="0"/>
              <w:adjustRightInd w:val="0"/>
            </w:pPr>
            <w:r w:rsidRPr="00964D1A">
              <w:t>Правописание безударных окончаний имен существительных</w:t>
            </w:r>
            <w:r>
              <w:t>. Р</w:t>
            </w:r>
            <w:r w:rsidRPr="006B55B0">
              <w:t>абота в орфографической</w:t>
            </w:r>
            <w:r>
              <w:t xml:space="preserve"> т</w:t>
            </w:r>
            <w:r w:rsidRPr="006B55B0">
              <w:t>етради</w:t>
            </w:r>
            <w:r>
              <w:t>.</w:t>
            </w:r>
          </w:p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применять правила, изученные на предыдущих уроках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F5A56" w:rsidRDefault="00C7794A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Тетрадь</w:t>
            </w:r>
            <w:r w:rsidRPr="00964D1A">
              <w:t>,</w:t>
            </w:r>
            <w:r>
              <w:t xml:space="preserve"> с. </w:t>
            </w:r>
            <w:r w:rsidRPr="00964D1A">
              <w:t xml:space="preserve">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13AFA" w:rsidRDefault="001877CD" w:rsidP="00F21336">
            <w:pPr>
              <w:autoSpaceDE w:val="0"/>
              <w:autoSpaceDN w:val="0"/>
              <w:adjustRightInd w:val="0"/>
            </w:pPr>
            <w:r>
              <w:t>7.03</w:t>
            </w:r>
          </w:p>
        </w:tc>
      </w:tr>
      <w:tr w:rsidR="001877CD" w:rsidRPr="00964D1A" w:rsidTr="00C7794A">
        <w:trPr>
          <w:gridBefore w:val="1"/>
          <w:wBefore w:w="32" w:type="dxa"/>
          <w:trHeight w:val="5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Имя прилагательное. (Как </w:t>
            </w:r>
            <w:r w:rsidRPr="00964D1A">
              <w:lastRenderedPageBreak/>
              <w:t>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Имя прилагательное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понятия </w:t>
            </w:r>
            <w:r w:rsidRPr="00964D1A">
              <w:rPr>
                <w:i/>
                <w:iCs/>
              </w:rPr>
              <w:t xml:space="preserve">имя прилагательное. </w:t>
            </w:r>
            <w:r w:rsidRPr="00964D1A">
              <w:t xml:space="preserve">Имя прилагательное, начальная форма. Классификация </w:t>
            </w:r>
            <w:r w:rsidRPr="00964D1A">
              <w:lastRenderedPageBreak/>
              <w:t>имен прилагательных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BF5A56">
              <w:t>Коллективное обсуждение</w:t>
            </w:r>
            <w:r>
              <w:t xml:space="preserve"> вопросов, связанных с изучением имени прилагатель</w:t>
            </w:r>
            <w:r w:rsidRPr="00BF5A56">
              <w:t>ного. Классификация именприлагательных. Работа в парах. Проблемная ситуацияв рубрике «Давай подумаем».</w:t>
            </w:r>
          </w:p>
          <w:p w:rsidR="001877CD" w:rsidRDefault="001877CD" w:rsidP="00F21336">
            <w:pPr>
              <w:shd w:val="clear" w:color="auto" w:fill="FFFFFF"/>
            </w:pPr>
            <w:r>
              <w:t>Обсуждение правила. Упражнения: связь имени прилагательного и имени существи</w:t>
            </w:r>
            <w:r w:rsidRPr="00BF5A56">
              <w:t>тельного, начальная форма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BF5A56">
              <w:t>имени прилагательного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классифицировать имена </w:t>
            </w:r>
            <w:r w:rsidRPr="00964D1A">
              <w:lastRenderedPageBreak/>
              <w:t>прилагательные, согласовывать с именем существительным, видеть связь между прилагательным и существительным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Начальная форма имени прилагательн</w:t>
            </w:r>
            <w:r w:rsidRPr="00964D1A">
              <w:lastRenderedPageBreak/>
              <w:t>ого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lastRenderedPageBreak/>
              <w:t>с. 74,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11.03</w:t>
            </w:r>
          </w:p>
        </w:tc>
      </w:tr>
      <w:tr w:rsidR="001877CD" w:rsidRPr="00964D1A" w:rsidTr="00C7794A">
        <w:trPr>
          <w:gridBefore w:val="1"/>
          <w:wBefore w:w="32" w:type="dxa"/>
          <w:trHeight w:val="5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124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существительных.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окончаний имен существительных множественного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Изменение имен существительных по числам и падежам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BF5A56">
              <w:t>Наблюдение над окончаниямиимен существительных.Упражнения: классификация. Работа с рубрикой«Путешествие в прошлое»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7</w:t>
            </w:r>
            <w:r>
              <w:t>8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12.03</w:t>
            </w:r>
          </w:p>
        </w:tc>
      </w:tr>
      <w:tr w:rsidR="001877CD" w:rsidRPr="00964D1A" w:rsidTr="00C7794A">
        <w:trPr>
          <w:gridBefore w:val="1"/>
          <w:wBefore w:w="32" w:type="dxa"/>
          <w:trHeight w:val="10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Предложение. Текст.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Отличительные особенности предложения и текста. Текст повествования с элементами описания. Изложение текста повествования с элементами описания</w:t>
            </w:r>
            <w:r>
              <w:t xml:space="preserve">. </w:t>
            </w:r>
            <w:r w:rsidRPr="00BF5A56">
              <w:t>Фронтальная работа стекстом: восстановление порядка предложений, подборзаголовка, составление плана.Языковой анализ текста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восстанавливать порядок предложений в тексте, подбирать заголовок, составлять 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Текущий.</w:t>
            </w:r>
          </w:p>
          <w:p w:rsidR="001877CD" w:rsidRPr="00BF5A56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BF5A56">
              <w:rPr>
                <w:b/>
              </w:rPr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Подбор заголовка, составление плана, восстановление порядка предложений в тексте. Языковой анализ текста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7</w:t>
            </w:r>
            <w:r>
              <w:t>8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13.03</w:t>
            </w:r>
          </w:p>
        </w:tc>
      </w:tr>
      <w:tr w:rsidR="001877CD" w:rsidRPr="00964D1A" w:rsidTr="00C7794A">
        <w:trPr>
          <w:gridBefore w:val="1"/>
          <w:wBefore w:w="32" w:type="dxa"/>
          <w:trHeight w:val="10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126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Имя прилагательное.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Имя прилагательное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F5A56" w:rsidRDefault="001877CD" w:rsidP="00F21336">
            <w:pPr>
              <w:shd w:val="clear" w:color="auto" w:fill="FFFFFF"/>
            </w:pPr>
            <w:r w:rsidRPr="00964D1A">
              <w:t>Изменение имен прилагательных по родам числам и падежам</w:t>
            </w:r>
            <w:r>
              <w:t xml:space="preserve">. </w:t>
            </w:r>
            <w:r w:rsidRPr="00BF5A56">
              <w:t>Решение проблемной задачи врубрике «Давай подумаем»(сравнение). Обсуждениеправила. Упражнения поопределению рода, числа ипадежа имен прилагательных.Самостоятельное наблюдениенад склонением именприлагательных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имена прилагательные по родам и числам, определять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82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13AFA" w:rsidRDefault="00C7794A" w:rsidP="00F21336">
            <w:pPr>
              <w:autoSpaceDE w:val="0"/>
              <w:autoSpaceDN w:val="0"/>
              <w:adjustRightInd w:val="0"/>
            </w:pPr>
            <w:r>
              <w:t>14.03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127</w:t>
            </w:r>
            <w:r w:rsidRPr="00964D1A">
              <w:br/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Повторяем правописание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Повторительно-обобщающий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proofErr w:type="gramStart"/>
            <w:r w:rsidRPr="00964D1A">
              <w:t>Закрепление знаний, полученные при изучении данной темы.</w:t>
            </w:r>
            <w:proofErr w:type="gramEnd"/>
          </w:p>
          <w:p w:rsidR="001877CD" w:rsidRDefault="001877CD" w:rsidP="00F21336">
            <w:pPr>
              <w:shd w:val="clear" w:color="auto" w:fill="FFFFFF"/>
            </w:pPr>
            <w:r w:rsidRPr="00964D1A">
              <w:t>Правописание безударных окончаний имен существительных</w:t>
            </w:r>
            <w:r>
              <w:t xml:space="preserve">. </w:t>
            </w:r>
            <w:r w:rsidRPr="001E09AC">
              <w:t>Наблюдение над формойслова. Работа с рубрикой</w:t>
            </w:r>
          </w:p>
          <w:p w:rsidR="001877CD" w:rsidRDefault="001877CD" w:rsidP="00F21336">
            <w:pPr>
              <w:shd w:val="clear" w:color="auto" w:fill="FFFFFF"/>
            </w:pPr>
            <w:r w:rsidRPr="001E09AC">
              <w:t>«Путешествие в прошлое».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1E09AC">
              <w:t>Работа в парах: исправлениеошибок. Классификация:удвоенные и непроизносимыесогласные. Письмо поддиктовку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классифицировать слова по орфограммам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с. </w:t>
            </w:r>
            <w:r>
              <w:t>84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17.03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128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Контрольный диктант за 3-ю четверть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знаний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под диктовку и выполнять грамматические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1E09AC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1E09AC">
              <w:rPr>
                <w:b/>
              </w:rPr>
              <w:t>Контрольный итоговый диктант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18.03</w:t>
            </w:r>
          </w:p>
        </w:tc>
      </w:tr>
      <w:tr w:rsidR="001877CD" w:rsidRPr="00964D1A" w:rsidTr="00C7794A">
        <w:trPr>
          <w:gridBefore w:val="1"/>
          <w:wBefore w:w="32" w:type="dxa"/>
          <w:trHeight w:val="8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129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Имя прилагательное.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Имя прилагательное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 xml:space="preserve">Урок повышенной сложности. Ознакомление с именами прилагательными в роли сказуемых. Наблюдение над языковым материалом только на уровне предъявления. Коллективная работа: </w:t>
            </w:r>
            <w:r w:rsidRPr="00090DD7">
              <w:lastRenderedPageBreak/>
              <w:t xml:space="preserve">запись предложений с именами прилагательными в роли сказуемых. Остальные упражнения — по выбору.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определять синтаксическую роль имени прилагательного </w:t>
            </w:r>
            <w:r w:rsidRPr="00090DD7">
              <w:br/>
              <w:t>в предложении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Имена прилагательные в роли сказуемых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86,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19.03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lastRenderedPageBreak/>
              <w:t>130</w:t>
            </w: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Правописание имён существительных.</w:t>
            </w:r>
          </w:p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A779C">
              <w:t xml:space="preserve">Правописание имен существительных на </w:t>
            </w:r>
            <w:proofErr w:type="gramStart"/>
            <w:r w:rsidRPr="00CA779C">
              <w:rPr>
                <w:i/>
                <w:iCs/>
              </w:rPr>
              <w:t>-</w:t>
            </w:r>
            <w:proofErr w:type="spellStart"/>
            <w:r w:rsidRPr="00CA779C">
              <w:rPr>
                <w:i/>
                <w:iCs/>
              </w:rPr>
              <w:t>и</w:t>
            </w:r>
            <w:proofErr w:type="gramEnd"/>
            <w:r w:rsidRPr="00CA779C">
              <w:rPr>
                <w:i/>
                <w:iCs/>
              </w:rPr>
              <w:t>й</w:t>
            </w:r>
            <w:proofErr w:type="spellEnd"/>
            <w:r w:rsidRPr="00CA779C">
              <w:rPr>
                <w:i/>
                <w:iCs/>
              </w:rPr>
              <w:t>, -</w:t>
            </w:r>
            <w:proofErr w:type="spellStart"/>
            <w:r w:rsidRPr="00CA779C">
              <w:rPr>
                <w:i/>
                <w:iCs/>
              </w:rPr>
              <w:t>ия</w:t>
            </w:r>
            <w:proofErr w:type="spellEnd"/>
            <w:r w:rsidRPr="00CA779C">
              <w:rPr>
                <w:i/>
                <w:iCs/>
              </w:rPr>
              <w:t>, -</w:t>
            </w:r>
            <w:proofErr w:type="spellStart"/>
            <w:r w:rsidRPr="00CA779C">
              <w:rPr>
                <w:i/>
                <w:iCs/>
              </w:rPr>
              <w:t>ие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shd w:val="clear" w:color="auto" w:fill="FFFFFF"/>
            </w:pPr>
            <w:r w:rsidRPr="00CA779C">
              <w:t>Правописание окончаний имён существительных.</w:t>
            </w:r>
          </w:p>
          <w:p w:rsidR="001877CD" w:rsidRPr="00CA779C" w:rsidRDefault="001877CD" w:rsidP="00F21336">
            <w:pPr>
              <w:shd w:val="clear" w:color="auto" w:fill="FFFFFF"/>
            </w:pPr>
            <w:r w:rsidRPr="00CA779C">
              <w:t>Самостоятельное выполнение упражнений в рабочей тетради.</w:t>
            </w:r>
          </w:p>
          <w:p w:rsidR="001877CD" w:rsidRPr="00CA779C" w:rsidRDefault="001877CD" w:rsidP="00F21336">
            <w:pPr>
              <w:shd w:val="clear" w:color="auto" w:fill="FFFFFF"/>
            </w:pPr>
            <w:r w:rsidRPr="00CA779C"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rPr>
                <w:b/>
                <w:bCs/>
              </w:rPr>
              <w:t>Уметь</w:t>
            </w:r>
            <w:r w:rsidRPr="00CA779C">
              <w:t xml:space="preserve"> правильно писать окончания имен существительных на </w:t>
            </w:r>
            <w:proofErr w:type="gramStart"/>
            <w:r w:rsidRPr="00CA779C">
              <w:br/>
            </w:r>
            <w:r w:rsidRPr="00CA779C">
              <w:rPr>
                <w:i/>
                <w:iCs/>
              </w:rPr>
              <w:t>-</w:t>
            </w:r>
            <w:proofErr w:type="spellStart"/>
            <w:proofErr w:type="gramEnd"/>
            <w:r w:rsidRPr="00CA779C">
              <w:rPr>
                <w:i/>
                <w:iCs/>
              </w:rPr>
              <w:t>ий</w:t>
            </w:r>
            <w:proofErr w:type="spellEnd"/>
            <w:r w:rsidRPr="00CA779C">
              <w:rPr>
                <w:i/>
                <w:iCs/>
              </w:rPr>
              <w:t>, -</w:t>
            </w:r>
            <w:proofErr w:type="spellStart"/>
            <w:r w:rsidRPr="00CA779C">
              <w:rPr>
                <w:i/>
                <w:iCs/>
              </w:rPr>
              <w:t>ия</w:t>
            </w:r>
            <w:proofErr w:type="spellEnd"/>
            <w:r w:rsidRPr="00CA779C">
              <w:rPr>
                <w:i/>
                <w:iCs/>
              </w:rPr>
              <w:t>, -</w:t>
            </w:r>
            <w:proofErr w:type="spellStart"/>
            <w:r w:rsidRPr="00CA779C">
              <w:rPr>
                <w:i/>
                <w:iCs/>
              </w:rPr>
              <w:t>ие</w:t>
            </w:r>
            <w:proofErr w:type="spellEnd"/>
            <w:r w:rsidRPr="00CA779C">
              <w:rPr>
                <w:i/>
                <w:iCs/>
              </w:rPr>
              <w:t>, у</w:t>
            </w:r>
            <w:r w:rsidRPr="00CA779C">
              <w:t>станавливать связь изученного материала с ранее пройденным, применять полученные знания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CA779C">
              <w:rPr>
                <w:b/>
              </w:rPr>
              <w:t>Словарный диктант. Промежуточный.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CA779C" w:rsidRDefault="001877CD" w:rsidP="00F21336">
            <w:pPr>
              <w:autoSpaceDE w:val="0"/>
              <w:autoSpaceDN w:val="0"/>
              <w:adjustRightInd w:val="0"/>
            </w:pPr>
            <w:r w:rsidRPr="00CA779C">
              <w:t>с. 88, упр. 2;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CA779C">
              <w:t>с. 90,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20.03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имён существительных.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Правописание имен существительных </w:t>
            </w:r>
            <w:proofErr w:type="gramStart"/>
            <w:r w:rsidRPr="00090DD7">
              <w:t>на</w:t>
            </w:r>
            <w:proofErr w:type="gramEnd"/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ий</w:t>
            </w:r>
            <w:proofErr w:type="spellEnd"/>
            <w:r w:rsidRPr="00090DD7">
              <w:rPr>
                <w:i/>
                <w:iCs/>
              </w:rPr>
              <w:t xml:space="preserve">,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</w:t>
            </w:r>
            <w:proofErr w:type="gramEnd"/>
            <w:r w:rsidRPr="00090DD7">
              <w:rPr>
                <w:i/>
                <w:iCs/>
              </w:rPr>
              <w:t>я</w:t>
            </w:r>
            <w:proofErr w:type="spellEnd"/>
            <w:r w:rsidRPr="00090DD7">
              <w:rPr>
                <w:i/>
                <w:iCs/>
              </w:rPr>
              <w:t>, -</w:t>
            </w:r>
            <w:proofErr w:type="spellStart"/>
            <w:r w:rsidRPr="00090DD7">
              <w:rPr>
                <w:i/>
                <w:iCs/>
              </w:rPr>
              <w:t>ие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  <w:rPr>
                <w:i/>
                <w:iCs/>
              </w:rPr>
            </w:pPr>
            <w:r w:rsidRPr="00090DD7">
              <w:t xml:space="preserve">Самостоятельная работа с таблицей   с   последующей проверкой. Классификация: имена существительные на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</w:t>
            </w:r>
            <w:proofErr w:type="gramEnd"/>
            <w:r w:rsidRPr="00090DD7">
              <w:rPr>
                <w:i/>
                <w:iCs/>
              </w:rPr>
              <w:t>й</w:t>
            </w:r>
            <w:proofErr w:type="spellEnd"/>
            <w:r w:rsidRPr="00090DD7">
              <w:rPr>
                <w:i/>
                <w:iCs/>
              </w:rPr>
              <w:t xml:space="preserve">, 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ия</w:t>
            </w:r>
            <w:proofErr w:type="spellEnd"/>
            <w:r w:rsidRPr="00090DD7">
              <w:rPr>
                <w:i/>
                <w:iCs/>
              </w:rPr>
              <w:t xml:space="preserve">,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и</w:t>
            </w:r>
            <w:proofErr w:type="gramEnd"/>
            <w:r w:rsidRPr="00090DD7">
              <w:rPr>
                <w:i/>
                <w:iCs/>
              </w:rPr>
              <w:t>е</w:t>
            </w:r>
            <w:proofErr w:type="spellEnd"/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1E09AC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t>Текущий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21.03</w:t>
            </w:r>
          </w:p>
        </w:tc>
      </w:tr>
      <w:tr w:rsidR="001877CD" w:rsidRPr="00964D1A" w:rsidTr="00C7794A">
        <w:trPr>
          <w:gridBefore w:val="1"/>
          <w:wBefore w:w="32" w:type="dxa"/>
          <w:trHeight w:val="57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  <w:ind w:left="-90" w:right="-90"/>
            </w:pPr>
            <w:r w:rsidRPr="00AE2279">
              <w:t>132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 xml:space="preserve">Повторение </w:t>
            </w:r>
            <w:proofErr w:type="gramStart"/>
            <w:r w:rsidRPr="00AE2279">
              <w:t>пройденного</w:t>
            </w:r>
            <w:proofErr w:type="gramEnd"/>
            <w:r w:rsidRPr="00AE2279">
              <w:t>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Повторение правил правописания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shd w:val="clear" w:color="auto" w:fill="FFFFFF"/>
            </w:pPr>
            <w:r w:rsidRPr="00AE2279">
              <w:t>Наблюдение в рубрике «Давай подумаем». Коллективное формулирование и</w:t>
            </w:r>
          </w:p>
          <w:p w:rsidR="001877CD" w:rsidRPr="00AE2279" w:rsidRDefault="001877CD" w:rsidP="00F21336">
            <w:pPr>
              <w:shd w:val="clear" w:color="auto" w:fill="FFFFFF"/>
            </w:pPr>
            <w:r w:rsidRPr="00AE2279">
              <w:t>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rPr>
                <w:b/>
                <w:bCs/>
              </w:rPr>
              <w:t>Уметь</w:t>
            </w:r>
            <w:r w:rsidRPr="00AE2279">
              <w:t xml:space="preserve"> применять знания о правописании безударных окончаний имён существительных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Самостоятельная работа</w:t>
            </w:r>
          </w:p>
        </w:tc>
        <w:tc>
          <w:tcPr>
            <w:tcW w:w="1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AE2279">
              <w:t>с. 93,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13AFA" w:rsidRDefault="00C7794A" w:rsidP="00F21336">
            <w:pPr>
              <w:autoSpaceDE w:val="0"/>
              <w:autoSpaceDN w:val="0"/>
              <w:adjustRightInd w:val="0"/>
            </w:pPr>
            <w:r>
              <w:t>1.04</w:t>
            </w:r>
          </w:p>
        </w:tc>
      </w:tr>
      <w:tr w:rsidR="001877CD" w:rsidRPr="00090DD7" w:rsidTr="00C7794A">
        <w:trPr>
          <w:gridBefore w:val="1"/>
          <w:wBefore w:w="32" w:type="dxa"/>
          <w:trHeight w:val="18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90" w:right="-90"/>
            </w:pPr>
            <w:r w:rsidRPr="00090DD7">
              <w:lastRenderedPageBreak/>
              <w:t>133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Качественные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Наблюдение: значение имен  прилагательных.   Работа с рисунком учебника. Сравнение признаков предмета. Обсуждение рубрики «Обрати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сравнивать признаки предмета, различать имена прилагательные, подбирать антонимы к ним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Признаки качественных имён прилагательных. Степень сравнения прилагательных</w:t>
            </w: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95,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2.04</w:t>
            </w:r>
          </w:p>
        </w:tc>
      </w:tr>
      <w:tr w:rsidR="001877CD" w:rsidRPr="00964D1A" w:rsidTr="00C7794A">
        <w:trPr>
          <w:gridBefore w:val="1"/>
          <w:wBefore w:w="32" w:type="dxa"/>
          <w:trHeight w:val="180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134</w:t>
            </w:r>
          </w:p>
        </w:tc>
        <w:tc>
          <w:tcPr>
            <w:tcW w:w="15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Качественные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</w:rPr>
            </w:pPr>
            <w:r w:rsidRPr="00090DD7">
              <w:t xml:space="preserve">Проблемная ситуация в рубрике «Давай подумаем». Наблюдение над признаками качественных имен прилагательных: подбор антонимов, образование прилагательных с приставкой не-, с </w:t>
            </w:r>
            <w:proofErr w:type="spellStart"/>
            <w:r w:rsidRPr="00090DD7">
              <w:t>уффиксами</w:t>
            </w:r>
            <w:r w:rsidRPr="00090DD7">
              <w:rPr>
                <w:i/>
              </w:rPr>
              <w:t>-ова</w:t>
            </w:r>
            <w:proofErr w:type="gramStart"/>
            <w:r w:rsidRPr="00090DD7">
              <w:rPr>
                <w:i/>
              </w:rPr>
              <w:t>т</w:t>
            </w:r>
            <w:proofErr w:type="spellEnd"/>
            <w:r w:rsidRPr="00090DD7">
              <w:rPr>
                <w:i/>
              </w:rPr>
              <w:t>-</w:t>
            </w:r>
            <w:proofErr w:type="gramEnd"/>
            <w:r w:rsidRPr="00090DD7">
              <w:rPr>
                <w:i/>
              </w:rPr>
              <w:t>, -</w:t>
            </w:r>
            <w:proofErr w:type="spellStart"/>
            <w:r w:rsidRPr="00090DD7">
              <w:rPr>
                <w:i/>
              </w:rPr>
              <w:t>еват</w:t>
            </w:r>
            <w:proofErr w:type="spellEnd"/>
            <w:r w:rsidRPr="00090DD7">
              <w:rPr>
                <w:i/>
              </w:rPr>
              <w:t xml:space="preserve">-, 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</w:rPr>
            </w:pPr>
            <w:r w:rsidRPr="00090DD7">
              <w:rPr>
                <w:i/>
              </w:rPr>
              <w:t>-</w:t>
            </w:r>
            <w:proofErr w:type="spellStart"/>
            <w:r w:rsidRPr="00090DD7">
              <w:rPr>
                <w:i/>
              </w:rPr>
              <w:t>онь</w:t>
            </w:r>
            <w:proofErr w:type="gramStart"/>
            <w:r w:rsidRPr="00090DD7">
              <w:rPr>
                <w:i/>
              </w:rPr>
              <w:t>к</w:t>
            </w:r>
            <w:proofErr w:type="spellEnd"/>
            <w:r w:rsidRPr="00090DD7">
              <w:rPr>
                <w:i/>
              </w:rPr>
              <w:t>-</w:t>
            </w:r>
            <w:proofErr w:type="gramEnd"/>
            <w:r w:rsidRPr="00090DD7">
              <w:rPr>
                <w:i/>
              </w:rPr>
              <w:t>, -</w:t>
            </w:r>
            <w:proofErr w:type="spellStart"/>
            <w:r w:rsidRPr="00090DD7">
              <w:rPr>
                <w:i/>
              </w:rPr>
              <w:t>еньк</w:t>
            </w:r>
            <w:proofErr w:type="spellEnd"/>
            <w:r w:rsidRPr="00090DD7">
              <w:rPr>
                <w:i/>
              </w:rPr>
              <w:t>-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97,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3.04</w:t>
            </w:r>
          </w:p>
        </w:tc>
      </w:tr>
      <w:tr w:rsidR="001877CD" w:rsidRPr="00964D1A" w:rsidTr="00C7794A">
        <w:trPr>
          <w:gridBefore w:val="1"/>
          <w:wBefore w:w="32" w:type="dxa"/>
          <w:trHeight w:val="12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i/>
              </w:rPr>
              <w:t>Изложение</w:t>
            </w:r>
            <w:r w:rsidRPr="00090DD7">
              <w:t>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i/>
              </w:rPr>
              <w:t>Обучающее изложение</w:t>
            </w:r>
            <w:r w:rsidRPr="00090DD7">
              <w:t xml:space="preserve"> с элементами сочинения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Ознакомление с правилом составления текста-рассуждения.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Анализ текста, создание текста - рассуждения.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Знать</w:t>
            </w:r>
            <w:r w:rsidRPr="00090DD7">
              <w:t>, что такое текст-рассуждение.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анализировать текст, самостоятельно писать текст по данному плану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99,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4.04</w:t>
            </w:r>
          </w:p>
        </w:tc>
      </w:tr>
      <w:tr w:rsidR="001877CD" w:rsidRPr="00964D1A" w:rsidTr="00C7794A">
        <w:trPr>
          <w:gridBefore w:val="1"/>
          <w:wBefore w:w="32" w:type="dxa"/>
          <w:trHeight w:val="14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13</w:t>
            </w:r>
            <w:r>
              <w:t>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Окончания прилагательных. (</w:t>
            </w:r>
            <w:proofErr w:type="gramStart"/>
            <w:r w:rsidRPr="008D5974">
              <w:t>Право писание</w:t>
            </w:r>
            <w:proofErr w:type="gramEnd"/>
            <w:r w:rsidRPr="008D5974">
              <w:t>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Правописание окончаний имён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8D5974">
              <w:t>Изменение прилагательных по падежам</w:t>
            </w:r>
            <w:r>
              <w:t xml:space="preserve">. </w:t>
            </w:r>
            <w:r w:rsidRPr="003C3C52">
              <w:t>Работа с таблицей учебника.</w:t>
            </w:r>
          </w:p>
          <w:p w:rsidR="001877CD" w:rsidRDefault="001877CD" w:rsidP="00F21336">
            <w:pPr>
              <w:shd w:val="clear" w:color="auto" w:fill="FFFFFF"/>
            </w:pPr>
            <w:r w:rsidRPr="003C3C52">
              <w:t>Формулирование выводов оправописании окончанийимен прилагательных.Упражнения: изменение имен</w:t>
            </w:r>
          </w:p>
          <w:p w:rsidR="001877CD" w:rsidRPr="008D5974" w:rsidRDefault="001877CD" w:rsidP="00F21336">
            <w:pPr>
              <w:shd w:val="clear" w:color="auto" w:fill="FFFFFF"/>
            </w:pPr>
            <w:r w:rsidRPr="003C3C52">
              <w:t>прилагательных по падежам,выделение окончаний.Письмо под диктовку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rPr>
                <w:b/>
                <w:bCs/>
              </w:rPr>
              <w:t>Уметь</w:t>
            </w:r>
            <w:r w:rsidRPr="008D5974">
              <w:t xml:space="preserve"> изменять имена прилагательные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Текущий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D5974" w:rsidRDefault="001877CD" w:rsidP="00F21336">
            <w:pPr>
              <w:autoSpaceDE w:val="0"/>
              <w:autoSpaceDN w:val="0"/>
              <w:adjustRightInd w:val="0"/>
            </w:pPr>
            <w:r w:rsidRPr="008D5974">
              <w:t>с. 10</w:t>
            </w:r>
            <w:r>
              <w:t>3</w:t>
            </w:r>
            <w:r w:rsidRPr="008D5974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7.04</w:t>
            </w:r>
          </w:p>
        </w:tc>
      </w:tr>
      <w:tr w:rsidR="001877CD" w:rsidRPr="00964D1A" w:rsidTr="00C7794A">
        <w:trPr>
          <w:gridBefore w:val="1"/>
          <w:wBefore w:w="32" w:type="dxa"/>
          <w:trHeight w:val="16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137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rPr>
                <w:b/>
                <w:i/>
              </w:rPr>
              <w:t>Изложение.</w:t>
            </w:r>
            <w:r w:rsidRPr="00AE2279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Учимся писать изложение (обучающее)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shd w:val="clear" w:color="auto" w:fill="FFFFFF"/>
            </w:pPr>
            <w:r w:rsidRPr="00AE2279">
              <w:t>Ознакомление с написанием текста с элементами сочинения. Анализ текста, составление плана. Самостоятельная</w:t>
            </w:r>
          </w:p>
          <w:p w:rsidR="001877CD" w:rsidRPr="00AE2279" w:rsidRDefault="001877CD" w:rsidP="00F21336">
            <w:pPr>
              <w:shd w:val="clear" w:color="auto" w:fill="FFFFFF"/>
            </w:pPr>
            <w:r w:rsidRPr="00AE2279">
              <w:t>работа: письменный пересказ текста с элементами сочинения.</w:t>
            </w:r>
          </w:p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  <w:r w:rsidRPr="00AE2279">
              <w:rPr>
                <w:b/>
                <w:bCs/>
              </w:rPr>
              <w:t>Знать,</w:t>
            </w:r>
            <w:r w:rsidRPr="00AE2279">
              <w:t xml:space="preserve"> что такое изложение с элементами сочинения.</w:t>
            </w:r>
          </w:p>
          <w:p w:rsidR="001877CD" w:rsidRPr="00AE2279" w:rsidRDefault="001877CD" w:rsidP="00F213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2279">
              <w:rPr>
                <w:b/>
                <w:bCs/>
              </w:rPr>
              <w:t>Уметь</w:t>
            </w:r>
            <w:r w:rsidRPr="00AE2279">
              <w:t xml:space="preserve"> анализировать текст, составлять план, письменно пересказывать текст с элементами сочинения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279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AE2279">
              <w:t>с. 103,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8.04</w:t>
            </w:r>
          </w:p>
        </w:tc>
      </w:tr>
      <w:tr w:rsidR="001877CD" w:rsidRPr="00964D1A" w:rsidTr="00C7794A">
        <w:trPr>
          <w:gridBefore w:val="1"/>
          <w:wBefore w:w="32" w:type="dxa"/>
          <w:trHeight w:val="148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  <w:r>
              <w:t>38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</w:t>
            </w:r>
            <w:r>
              <w:t xml:space="preserve">окончаний </w:t>
            </w:r>
            <w:r w:rsidRPr="00964D1A">
              <w:t>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Обучение правильному написанию окончания имен прилагательных</w:t>
            </w:r>
            <w:r>
              <w:t>.</w:t>
            </w:r>
          </w:p>
          <w:p w:rsidR="001877CD" w:rsidRDefault="001877CD" w:rsidP="00F21336">
            <w:pPr>
              <w:shd w:val="clear" w:color="auto" w:fill="FFFFFF"/>
            </w:pPr>
            <w:r w:rsidRPr="003C3C52">
              <w:t>Группировка слов поорфограммам.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3C3C52">
              <w:t>Самостоятельная работа: исправление ошибок внаписании окончаний имен прилагательных. Работа срубрикой «Путешествие впрошлое»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пользоваться изученным правилом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Группировка слов по орфограммам</w:t>
            </w:r>
          </w:p>
        </w:tc>
        <w:tc>
          <w:tcPr>
            <w:tcW w:w="1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10</w:t>
            </w:r>
            <w:r>
              <w:t>6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9.04</w:t>
            </w:r>
          </w:p>
        </w:tc>
      </w:tr>
      <w:tr w:rsidR="001877CD" w:rsidRPr="00964D1A" w:rsidTr="00C7794A">
        <w:trPr>
          <w:gridBefore w:val="1"/>
          <w:wBefore w:w="32" w:type="dxa"/>
          <w:trHeight w:val="100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139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</w:t>
            </w:r>
            <w:r w:rsidRPr="00090DD7">
              <w:lastRenderedPageBreak/>
              <w:t>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 xml:space="preserve">Краткая форма качественных </w:t>
            </w:r>
            <w:r w:rsidRPr="00090DD7">
              <w:lastRenderedPageBreak/>
              <w:t>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proofErr w:type="gramStart"/>
            <w:r w:rsidRPr="00090DD7">
              <w:lastRenderedPageBreak/>
              <w:t>Комбинированный</w:t>
            </w:r>
            <w:proofErr w:type="gramEnd"/>
            <w:r w:rsidRPr="00090DD7">
              <w:t>, повышенной сложности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 xml:space="preserve">Урок повышенной сложности. Наблюдение над языковым материалом только на уровне предъявления. Фронтальная работа: </w:t>
            </w:r>
            <w:r w:rsidRPr="00090DD7">
              <w:lastRenderedPageBreak/>
              <w:t>обсуждение правила, работа с текстом «Пейзаж». Остальные упражнения — по выбору.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Иметь</w:t>
            </w:r>
            <w:r w:rsidRPr="00090DD7">
              <w:t xml:space="preserve"> представление о краткой форме качественных </w:t>
            </w:r>
            <w:r w:rsidRPr="00090DD7">
              <w:lastRenderedPageBreak/>
              <w:t>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109,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10.04</w:t>
            </w:r>
          </w:p>
        </w:tc>
      </w:tr>
      <w:tr w:rsidR="001877CD" w:rsidRPr="00964D1A" w:rsidTr="00C7794A">
        <w:trPr>
          <w:gridBefore w:val="1"/>
          <w:wBefore w:w="32" w:type="dxa"/>
          <w:trHeight w:val="97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Pr="00964D1A">
              <w:t>4</w:t>
            </w:r>
            <w:r>
              <w:t>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Окончания имен прилагательных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окончаний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Работа над развитием умений классифицировать слова с буквами </w:t>
            </w:r>
            <w:proofErr w:type="gramStart"/>
            <w:r w:rsidRPr="00964D1A">
              <w:rPr>
                <w:i/>
                <w:iCs/>
              </w:rPr>
              <w:t>о</w:t>
            </w:r>
            <w:proofErr w:type="gramEnd"/>
            <w:r w:rsidRPr="00964D1A">
              <w:t xml:space="preserve"> и </w:t>
            </w:r>
            <w:r w:rsidRPr="00964D1A">
              <w:rPr>
                <w:i/>
                <w:iCs/>
              </w:rPr>
              <w:t>е</w:t>
            </w:r>
            <w:r w:rsidRPr="00964D1A">
              <w:t xml:space="preserve"> в окончании</w:t>
            </w:r>
            <w:r>
              <w:t xml:space="preserve">. </w:t>
            </w:r>
            <w:r w:rsidRPr="00D47B63">
              <w:t xml:space="preserve">Работа с таблицей учебника. Проблемная ситуацияв рубрике «Давай подумаем». Коллективноеформулирование правила. Классификация словс буквами </w:t>
            </w:r>
            <w:proofErr w:type="gramStart"/>
            <w:r w:rsidRPr="00D47B63">
              <w:t>о</w:t>
            </w:r>
            <w:proofErr w:type="gramEnd"/>
            <w:r w:rsidRPr="00D47B63">
              <w:t xml:space="preserve"> и е в окончании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и применять правила правописания окончаний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11</w:t>
            </w:r>
            <w:r>
              <w:t>1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11.04</w:t>
            </w:r>
          </w:p>
        </w:tc>
      </w:tr>
      <w:tr w:rsidR="00C7794A" w:rsidRPr="00964D1A" w:rsidTr="00C7794A">
        <w:trPr>
          <w:gridBefore w:val="1"/>
          <w:wBefore w:w="32" w:type="dxa"/>
          <w:trHeight w:val="9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964D1A">
              <w:t>14</w:t>
            </w:r>
            <w: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BA1E7B" w:rsidRDefault="00C7794A" w:rsidP="00C7794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90DD7">
              <w:rPr>
                <w:b/>
                <w:i/>
              </w:rPr>
              <w:t>Сочинение.</w:t>
            </w:r>
            <w:r w:rsidRPr="00090DD7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BA1E7B" w:rsidRDefault="00C7794A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90DD7">
              <w:t xml:space="preserve">Учимся писать </w:t>
            </w:r>
            <w:r w:rsidRPr="00090DD7">
              <w:rPr>
                <w:b/>
                <w:i/>
              </w:rPr>
              <w:t>сочинение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090DD7" w:rsidRDefault="00C7794A" w:rsidP="00C7794A">
            <w:pPr>
              <w:shd w:val="clear" w:color="auto" w:fill="FFFFFF"/>
            </w:pPr>
            <w:r w:rsidRPr="00090DD7">
              <w:t>Работа над развитием умений исправлять нарушения в тексте. Работа с рубрикой «Обрати внимание»: отличие сочинения от изложения. Анализ текста (сочинения): подбор заголовков. Коллективная работа:</w:t>
            </w:r>
          </w:p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t>исправление нарушений в тексте.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отличие </w:t>
            </w:r>
          </w:p>
          <w:p w:rsidR="00C7794A" w:rsidRPr="00090DD7" w:rsidRDefault="00C7794A" w:rsidP="00C7794A">
            <w:pPr>
              <w:autoSpaceDE w:val="0"/>
              <w:autoSpaceDN w:val="0"/>
              <w:adjustRightInd w:val="0"/>
            </w:pPr>
            <w:r w:rsidRPr="00090DD7">
              <w:t>сочинения от изложения.</w:t>
            </w:r>
          </w:p>
          <w:p w:rsidR="00C7794A" w:rsidRPr="00964D1A" w:rsidRDefault="00C7794A" w:rsidP="00C7794A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исправлять нарушения в тексте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D47B63" w:rsidRDefault="00C7794A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Самостоятельная работа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090DD7">
              <w:t xml:space="preserve">Анализ </w:t>
            </w:r>
            <w:r w:rsidRPr="00090DD7">
              <w:br/>
              <w:t>сочинений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 w:rsidRPr="00090DD7">
              <w:t>с. 112,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964D1A" w:rsidRDefault="00C7794A" w:rsidP="00F21336">
            <w:pPr>
              <w:autoSpaceDE w:val="0"/>
              <w:autoSpaceDN w:val="0"/>
              <w:adjustRightInd w:val="0"/>
            </w:pPr>
            <w:r>
              <w:t>14.04</w:t>
            </w:r>
          </w:p>
        </w:tc>
      </w:tr>
      <w:tr w:rsidR="001877CD" w:rsidRPr="00090DD7" w:rsidTr="00C7794A">
        <w:trPr>
          <w:gridBefore w:val="1"/>
          <w:wBefore w:w="32" w:type="dxa"/>
          <w:trHeight w:val="9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142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F21336">
            <w:pPr>
              <w:autoSpaceDE w:val="0"/>
              <w:autoSpaceDN w:val="0"/>
              <w:adjustRightInd w:val="0"/>
            </w:pPr>
            <w:r w:rsidRPr="00BA1E7B">
              <w:rPr>
                <w:b/>
                <w:i/>
              </w:rPr>
              <w:t>Контрольное списывание по теме «Окончания имен прилагательных»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090DD7" w:rsidRDefault="00C7794A" w:rsidP="00C7794A">
            <w:pPr>
              <w:shd w:val="clear" w:color="auto" w:fill="FFFFFF"/>
            </w:pPr>
            <w:r w:rsidRPr="00964D1A">
              <w:t>Обучение списыванию текста</w:t>
            </w:r>
          </w:p>
          <w:p w:rsidR="001877CD" w:rsidRPr="00090DD7" w:rsidRDefault="001877CD" w:rsidP="00F21336">
            <w:pPr>
              <w:shd w:val="clear" w:color="auto" w:fill="FFFFFF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94A" w:rsidRPr="00090DD7" w:rsidRDefault="00C7794A" w:rsidP="00C7794A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списывать текст.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C7794A">
            <w:pPr>
              <w:autoSpaceDE w:val="0"/>
              <w:autoSpaceDN w:val="0"/>
              <w:adjustRightInd w:val="0"/>
              <w:rPr>
                <w:b/>
              </w:rPr>
            </w:pPr>
            <w:r w:rsidRPr="00D47B63">
              <w:rPr>
                <w:b/>
              </w:rPr>
              <w:t>Списывание. Итоговый контроль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15.04</w:t>
            </w:r>
          </w:p>
        </w:tc>
      </w:tr>
      <w:tr w:rsidR="001877CD" w:rsidRPr="00090DD7" w:rsidTr="00C7794A">
        <w:trPr>
          <w:gridBefore w:val="1"/>
          <w:wBefore w:w="32" w:type="dxa"/>
          <w:trHeight w:val="165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143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Классификация имен прилагательных: имеют или не имеют степени сравнения. Коллективное обсуждение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правила. Проблемный вопрос в рубрике «Давай подумаем». Работа с рубрикой «Обрати внимание»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классифицировать имена прилагательные, которые имеют или не имеют степени сравнения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Отличать имена прилагательные по степени сравнения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115,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16.04</w:t>
            </w:r>
          </w:p>
        </w:tc>
      </w:tr>
      <w:tr w:rsidR="001877CD" w:rsidRPr="00964D1A" w:rsidTr="00C7794A">
        <w:trPr>
          <w:gridBefore w:val="1"/>
          <w:wBefore w:w="32" w:type="dxa"/>
          <w:trHeight w:val="1394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относительных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Обучение в применении правила правописания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н</w:t>
            </w:r>
            <w:proofErr w:type="spellEnd"/>
            <w:proofErr w:type="gramEnd"/>
            <w:r w:rsidRPr="00090DD7">
              <w:rPr>
                <w:i/>
                <w:iCs/>
              </w:rPr>
              <w:t>-</w:t>
            </w:r>
            <w:r w:rsidRPr="00090DD7">
              <w:t xml:space="preserve"> и -</w:t>
            </w:r>
            <w:proofErr w:type="spellStart"/>
            <w:r w:rsidRPr="00090DD7">
              <w:rPr>
                <w:i/>
                <w:iCs/>
              </w:rPr>
              <w:t>нн</w:t>
            </w:r>
            <w:proofErr w:type="spellEnd"/>
            <w:r w:rsidRPr="00090DD7">
              <w:t>-.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 xml:space="preserve">Классификация имен прилагательных: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н</w:t>
            </w:r>
            <w:proofErr w:type="spellEnd"/>
            <w:proofErr w:type="gramEnd"/>
            <w:r w:rsidRPr="00090DD7">
              <w:rPr>
                <w:i/>
                <w:iCs/>
              </w:rPr>
              <w:t>-</w:t>
            </w:r>
            <w:r w:rsidRPr="00090DD7">
              <w:t xml:space="preserve"> и -</w:t>
            </w:r>
            <w:proofErr w:type="spellStart"/>
            <w:r w:rsidRPr="00090DD7">
              <w:rPr>
                <w:i/>
                <w:iCs/>
              </w:rPr>
              <w:t>нн</w:t>
            </w:r>
            <w:proofErr w:type="spellEnd"/>
            <w:r w:rsidRPr="00090DD7">
              <w:t>-. Тренировочные упражнения.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90DD7">
              <w:rPr>
                <w:b/>
                <w:bCs/>
              </w:rPr>
              <w:t>Знать</w:t>
            </w:r>
            <w:r w:rsidRPr="00090DD7">
              <w:t xml:space="preserve"> правило правописания </w:t>
            </w:r>
            <w:proofErr w:type="gramStart"/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н</w:t>
            </w:r>
            <w:proofErr w:type="spellEnd"/>
            <w:proofErr w:type="gramEnd"/>
            <w:r w:rsidRPr="00090DD7">
              <w:rPr>
                <w:i/>
                <w:iCs/>
              </w:rPr>
              <w:t>-</w:t>
            </w:r>
            <w:r w:rsidRPr="00090DD7">
              <w:t xml:space="preserve"> и -</w:t>
            </w:r>
            <w:proofErr w:type="spellStart"/>
            <w:r w:rsidRPr="00090DD7">
              <w:rPr>
                <w:i/>
                <w:iCs/>
              </w:rPr>
              <w:t>нн</w:t>
            </w:r>
            <w:proofErr w:type="spellEnd"/>
            <w:r w:rsidRPr="00090DD7">
              <w:rPr>
                <w:i/>
                <w:iCs/>
              </w:rPr>
              <w:t>-.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классифицировать </w:t>
            </w:r>
            <w:proofErr w:type="spellStart"/>
            <w:r w:rsidRPr="00090DD7">
              <w:t>словас</w:t>
            </w:r>
            <w:r w:rsidRPr="00090DD7">
              <w:rPr>
                <w:i/>
                <w:iCs/>
              </w:rPr>
              <w:t>-</w:t>
            </w:r>
            <w:proofErr w:type="gramStart"/>
            <w:r w:rsidRPr="00090DD7">
              <w:rPr>
                <w:i/>
                <w:iCs/>
              </w:rPr>
              <w:t>н</w:t>
            </w:r>
            <w:proofErr w:type="spellEnd"/>
            <w:r w:rsidRPr="00090DD7">
              <w:rPr>
                <w:i/>
                <w:iCs/>
              </w:rPr>
              <w:t>-</w:t>
            </w:r>
            <w:proofErr w:type="gramEnd"/>
            <w:r w:rsidRPr="00090DD7">
              <w:rPr>
                <w:i/>
                <w:iCs/>
              </w:rPr>
              <w:t>,</w:t>
            </w:r>
            <w:r w:rsidRPr="00090DD7">
              <w:t xml:space="preserve"> -</w:t>
            </w:r>
            <w:proofErr w:type="spellStart"/>
            <w:r w:rsidRPr="00090DD7">
              <w:rPr>
                <w:i/>
                <w:iCs/>
              </w:rPr>
              <w:t>нн</w:t>
            </w:r>
            <w:proofErr w:type="spellEnd"/>
            <w:r w:rsidRPr="00090DD7">
              <w:rPr>
                <w:i/>
                <w:iCs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116,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17.04</w:t>
            </w:r>
          </w:p>
        </w:tc>
      </w:tr>
      <w:tr w:rsidR="001877CD" w:rsidRPr="00090DD7" w:rsidTr="00C7794A">
        <w:trPr>
          <w:gridBefore w:val="1"/>
          <w:wBefore w:w="32" w:type="dxa"/>
          <w:trHeight w:val="96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Образование имен прилагательных.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Как образуются 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способами.</w:t>
            </w:r>
          </w:p>
          <w:p w:rsidR="001877CD" w:rsidRPr="00090DD7" w:rsidRDefault="001877CD" w:rsidP="00F21336">
            <w:pPr>
              <w:shd w:val="clear" w:color="auto" w:fill="FFFFFF"/>
            </w:pPr>
            <w:r w:rsidRPr="00090DD7">
              <w:t>Творческая работа. Наблюдение над языковым материалом. Обсуждение правила. Проблемная ситуация в рубрике «Давай подумаем». Работа в парах: способы образования относительных прилагательных.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находить относительные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Способы образования относительных имен прилагательных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119,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C7794A" w:rsidP="00F21336">
            <w:pPr>
              <w:autoSpaceDE w:val="0"/>
              <w:autoSpaceDN w:val="0"/>
              <w:adjustRightInd w:val="0"/>
            </w:pPr>
            <w:r>
              <w:t>18.04</w:t>
            </w:r>
          </w:p>
        </w:tc>
      </w:tr>
      <w:tr w:rsidR="001877CD" w:rsidRPr="00964D1A" w:rsidTr="00C7794A">
        <w:trPr>
          <w:gridBefore w:val="1"/>
          <w:wBefore w:w="32" w:type="dxa"/>
          <w:trHeight w:val="114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</w:t>
            </w:r>
            <w:r w:rsidRPr="00090DD7">
              <w:lastRenderedPageBreak/>
              <w:t>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Правописание относительных имен прилагател</w:t>
            </w:r>
            <w:r w:rsidRPr="00090DD7">
              <w:lastRenderedPageBreak/>
              <w:t>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Работа над совершенствованием умений образовывать слова по схемам.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Классификация слова с суффиксами </w:t>
            </w:r>
            <w:r w:rsidRPr="00090DD7">
              <w:rPr>
                <w:i/>
                <w:iCs/>
              </w:rPr>
              <w:t>-</w:t>
            </w:r>
            <w:proofErr w:type="spellStart"/>
            <w:r w:rsidRPr="00090DD7">
              <w:rPr>
                <w:i/>
                <w:iCs/>
              </w:rPr>
              <w:t>o</w:t>
            </w:r>
            <w:proofErr w:type="gramStart"/>
            <w:r w:rsidRPr="00090DD7">
              <w:rPr>
                <w:i/>
                <w:iCs/>
              </w:rPr>
              <w:t>в</w:t>
            </w:r>
            <w:proofErr w:type="spellEnd"/>
            <w:r w:rsidRPr="00090DD7">
              <w:rPr>
                <w:i/>
                <w:iCs/>
              </w:rPr>
              <w:t>-</w:t>
            </w:r>
            <w:proofErr w:type="gramEnd"/>
            <w:r w:rsidRPr="00090DD7">
              <w:rPr>
                <w:i/>
                <w:iCs/>
              </w:rPr>
              <w:t>, -ан-, -</w:t>
            </w:r>
            <w:proofErr w:type="spellStart"/>
            <w:r w:rsidRPr="00090DD7">
              <w:rPr>
                <w:i/>
                <w:iCs/>
              </w:rPr>
              <w:t>ян</w:t>
            </w:r>
            <w:proofErr w:type="spellEnd"/>
            <w:r w:rsidRPr="00090DD7">
              <w:rPr>
                <w:i/>
                <w:iCs/>
              </w:rPr>
              <w:t>-, -</w:t>
            </w:r>
            <w:proofErr w:type="spellStart"/>
            <w:r w:rsidRPr="00090DD7">
              <w:rPr>
                <w:i/>
                <w:iCs/>
              </w:rPr>
              <w:t>енн</w:t>
            </w:r>
            <w:proofErr w:type="spellEnd"/>
            <w:r w:rsidRPr="00090DD7">
              <w:rPr>
                <w:i/>
                <w:iCs/>
              </w:rPr>
              <w:t>-.</w:t>
            </w:r>
            <w:r w:rsidRPr="00090DD7">
              <w:rPr>
                <w:color w:val="000000"/>
                <w:w w:val="103"/>
                <w:sz w:val="21"/>
                <w:szCs w:val="21"/>
              </w:rPr>
              <w:t xml:space="preserve"> Работа с рубрикой </w:t>
            </w:r>
            <w:r w:rsidRPr="00090DD7">
              <w:lastRenderedPageBreak/>
              <w:t xml:space="preserve">«Давай подумаем». Фронтальная работа: образование слов по схеме.  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образовывать слова по схемам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Словарная работа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с. 120,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21.04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</w:t>
            </w:r>
            <w:r>
              <w:t>47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7189E">
              <w:rPr>
                <w:b/>
                <w:i/>
              </w:rPr>
              <w:t>Сочинение.</w:t>
            </w:r>
            <w:r w:rsidRPr="00964D1A">
              <w:t xml:space="preserve">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Учимся писать сочинение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E7189E">
              <w:t>Коллективная работа: анализтекста, обсуждение плана.Работа с рубрикой«Путешествие в прошлое».Работа с рисунком учебника.Самостоятельная творческаяработа: созданиесобственного текста</w:t>
            </w:r>
            <w: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анализировать текст и обсуждать план, создавать собственный текст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7189E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E7189E">
              <w:rPr>
                <w:b/>
              </w:rPr>
              <w:t>Самостоятельная работа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12</w:t>
            </w:r>
            <w:r>
              <w:t>1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22.04</w:t>
            </w:r>
          </w:p>
        </w:tc>
      </w:tr>
      <w:tr w:rsidR="001877CD" w:rsidRPr="00964D1A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ind w:left="-60" w:right="-60"/>
            </w:pPr>
            <w:r w:rsidRPr="00090DD7">
              <w:t>148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имен прилагательных.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Правописание относительных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Работа с толковым словарем.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Классификация качественных и относительных прилагательных. Работа в орфографической тетради.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правильно писать относительные имена прилагательные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t>Задание 7 в рабочей тетради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23.04</w:t>
            </w:r>
          </w:p>
        </w:tc>
      </w:tr>
      <w:tr w:rsidR="001877CD" w:rsidRPr="00090DD7" w:rsidTr="00C7794A">
        <w:trPr>
          <w:gridBefore w:val="1"/>
          <w:wBefore w:w="32" w:type="dxa"/>
          <w:trHeight w:val="18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149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Грамматические признаки имени прилагательного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Притяжательные имена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Комбинированный</w:t>
            </w:r>
          </w:p>
        </w:tc>
        <w:tc>
          <w:tcPr>
            <w:tcW w:w="41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shd w:val="clear" w:color="auto" w:fill="FFFFFF"/>
            </w:pPr>
            <w:r w:rsidRPr="00090DD7">
              <w:t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Рубрика «Путешествие в прошлое»: происхождение фамилий.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t>Уметь</w:t>
            </w:r>
            <w:r w:rsidRPr="00090DD7">
              <w:t xml:space="preserve"> различать качественные и относительные прилагательные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Текущий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Разряд имен прилагательных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с. 125,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844E48" w:rsidRDefault="00C7794A" w:rsidP="00F21336">
            <w:pPr>
              <w:autoSpaceDE w:val="0"/>
              <w:autoSpaceDN w:val="0"/>
              <w:adjustRightInd w:val="0"/>
            </w:pPr>
            <w:r>
              <w:t>24.04</w:t>
            </w:r>
          </w:p>
        </w:tc>
      </w:tr>
      <w:tr w:rsidR="001877CD" w:rsidRPr="00964D1A" w:rsidTr="00C7794A">
        <w:trPr>
          <w:gridBefore w:val="1"/>
          <w:wBefore w:w="32" w:type="dxa"/>
          <w:trHeight w:val="25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150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Правописание имен прилагательных. </w:t>
            </w:r>
            <w:r w:rsidRPr="00090DD7">
              <w:lastRenderedPageBreak/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 xml:space="preserve">Правописание притяжательных </w:t>
            </w:r>
            <w:r w:rsidRPr="00090DD7">
              <w:lastRenderedPageBreak/>
              <w:t>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>Комбинированный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>Работа с языковым материалом.</w:t>
            </w:r>
          </w:p>
          <w:p w:rsidR="001877CD" w:rsidRPr="00090DD7" w:rsidRDefault="001877CD" w:rsidP="00F21336">
            <w:pPr>
              <w:shd w:val="clear" w:color="auto" w:fill="FFFFFF"/>
              <w:ind w:left="85"/>
            </w:pPr>
            <w:r w:rsidRPr="00090DD7">
              <w:t xml:space="preserve">Наблюдение над языковым материалом (работа с таблицей учебника). Тренировочные </w:t>
            </w:r>
            <w:r w:rsidRPr="00090DD7">
              <w:lastRenderedPageBreak/>
              <w:t>упражнения: суффиксы притяжательных прилагательных.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  <w:bCs/>
              </w:rPr>
              <w:lastRenderedPageBreak/>
              <w:t>Уметь</w:t>
            </w:r>
            <w:r w:rsidRPr="00090DD7">
              <w:t xml:space="preserve"> выделять суффиксы имен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090DD7">
              <w:rPr>
                <w:b/>
              </w:rPr>
              <w:t>Словарный диктант.</w:t>
            </w:r>
          </w:p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rPr>
                <w:b/>
              </w:rPr>
              <w:t>Итоговый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090DD7" w:rsidRDefault="001877CD" w:rsidP="00F21336">
            <w:pPr>
              <w:autoSpaceDE w:val="0"/>
              <w:autoSpaceDN w:val="0"/>
              <w:adjustRightInd w:val="0"/>
            </w:pPr>
            <w:r w:rsidRPr="00090DD7">
              <w:t xml:space="preserve">Различение суффиксов </w:t>
            </w:r>
            <w:r w:rsidRPr="00090DD7">
              <w:lastRenderedPageBreak/>
              <w:t>притяжательных прилагательных</w:t>
            </w: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090DD7">
              <w:lastRenderedPageBreak/>
              <w:t xml:space="preserve"> с. 128,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25.04</w:t>
            </w:r>
          </w:p>
        </w:tc>
      </w:tr>
      <w:tr w:rsidR="001877CD" w:rsidRPr="00964D1A" w:rsidTr="00C7794A">
        <w:trPr>
          <w:gridBefore w:val="1"/>
          <w:wBefore w:w="32" w:type="dxa"/>
          <w:trHeight w:val="2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15</w:t>
            </w:r>
            <w: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Составление текста по его части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964D1A">
              <w:t>Обучение выделению основного в тексте</w:t>
            </w:r>
            <w:proofErr w:type="gramStart"/>
            <w:r>
              <w:t>.</w:t>
            </w:r>
            <w:r w:rsidRPr="00AE215F">
              <w:t>И</w:t>
            </w:r>
            <w:proofErr w:type="gramEnd"/>
            <w:r w:rsidRPr="00AE215F">
              <w:t>ндивидуальная работа по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AE215F">
              <w:t>восстановлению цельноститекста. Работа в группах: выбор и обсуждениеподходящего по смыслуначала текста</w:t>
            </w:r>
            <w:r>
              <w:t>.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восстанавливать текст по его части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Восстановление текста по его части</w:t>
            </w: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129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28.04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2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Повторение </w:t>
            </w:r>
            <w:proofErr w:type="gramStart"/>
            <w:r w:rsidRPr="00964D1A">
              <w:t>пройденного</w:t>
            </w:r>
            <w:proofErr w:type="gramEnd"/>
            <w:r w:rsidRPr="00964D1A">
              <w:t>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Повторяем фонетику и состав слова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Закрепление знаний, умений и навыков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Словообразование.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Обучение устанавливанию связи изученного материала с ранее </w:t>
            </w:r>
            <w:proofErr w:type="gramStart"/>
            <w:r w:rsidRPr="00964D1A">
              <w:t>пройденным</w:t>
            </w:r>
            <w:proofErr w:type="gramEnd"/>
            <w:r>
              <w:t xml:space="preserve">. </w:t>
            </w:r>
            <w:r w:rsidRPr="00AE215F">
              <w:t>Тренировочные и творческие упражнения: способыобразования относительныхприлагательных,фонетический анализ слов</w:t>
            </w:r>
            <w:r>
              <w:t>.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фонетический анализ слов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Способы образования относительных прилагательных</w:t>
            </w: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13</w:t>
            </w:r>
            <w:r>
              <w:t>0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29.04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3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Выполнение тестовых контрольных заданий</w:t>
            </w:r>
          </w:p>
        </w:tc>
        <w:tc>
          <w:tcPr>
            <w:tcW w:w="26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правила выполнения тестовых работ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AE215F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AE215F">
              <w:rPr>
                <w:b/>
              </w:rPr>
              <w:t>Контрольная работа (тематическая)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30.04</w:t>
            </w:r>
          </w:p>
        </w:tc>
      </w:tr>
      <w:tr w:rsidR="001877CD" w:rsidRPr="00964D1A" w:rsidTr="00C7794A">
        <w:trPr>
          <w:gridBefore w:val="1"/>
          <w:wBefore w:w="32" w:type="dxa"/>
          <w:trHeight w:val="210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15</w:t>
            </w: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color w:val="000000"/>
                <w:spacing w:val="-9"/>
                <w:w w:val="112"/>
              </w:rPr>
              <w:t>Правописа</w:t>
            </w:r>
            <w:r>
              <w:rPr>
                <w:color w:val="000000"/>
                <w:w w:val="108"/>
              </w:rPr>
              <w:t xml:space="preserve">ние имен </w:t>
            </w:r>
            <w:r>
              <w:rPr>
                <w:color w:val="000000"/>
                <w:spacing w:val="-12"/>
                <w:w w:val="111"/>
              </w:rPr>
              <w:t>прилага</w:t>
            </w:r>
            <w:r>
              <w:rPr>
                <w:color w:val="000000"/>
                <w:spacing w:val="-1"/>
                <w:w w:val="111"/>
              </w:rPr>
              <w:t xml:space="preserve">тельных </w:t>
            </w:r>
            <w:r>
              <w:rPr>
                <w:color w:val="000000"/>
                <w:spacing w:val="-9"/>
                <w:w w:val="111"/>
              </w:rPr>
              <w:t>(«Правопи</w:t>
            </w:r>
            <w:r>
              <w:rPr>
                <w:color w:val="000000"/>
                <w:spacing w:val="-9"/>
                <w:w w:val="111"/>
              </w:rPr>
              <w:softHyphen/>
            </w:r>
            <w:r>
              <w:rPr>
                <w:color w:val="000000"/>
                <w:spacing w:val="-4"/>
                <w:w w:val="111"/>
              </w:rPr>
              <w:t>сание»)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краткой формы качественных прилагательных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Краткая форма имени прилагательного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D438C6">
              <w:t>Упражнения: образованиекраткой формы именприлагательных. Наблюдениев рубрике «Давай подумаем».</w:t>
            </w:r>
            <w:r>
              <w:t xml:space="preserve"> Коллективное формулир</w:t>
            </w:r>
            <w:r w:rsidRPr="00D438C6">
              <w:t>ование и отработка правила</w:t>
            </w:r>
            <w:r>
              <w:t>.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образовывать краткую форму имен прилагательных, формулировать правило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33</w:t>
            </w:r>
            <w:r w:rsidRPr="00964D1A">
              <w:t>, упр. 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5.05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15</w:t>
            </w:r>
            <w:r>
              <w:t>5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Местоимение.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Местоимение.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Введение понятия </w:t>
            </w:r>
            <w:r w:rsidRPr="00964D1A">
              <w:rPr>
                <w:i/>
                <w:iCs/>
              </w:rPr>
              <w:t>местоимение</w:t>
            </w:r>
            <w:r w:rsidRPr="00964D1A">
              <w:t>. Нахождение местоимений в тексте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</w:pPr>
            <w:r w:rsidRPr="00D438C6">
              <w:t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Обсуждение правила. Упражнения. Работа с рубрикой «Путешествие в прошлое»</w:t>
            </w:r>
          </w:p>
        </w:tc>
        <w:tc>
          <w:tcPr>
            <w:tcW w:w="2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4D1A">
              <w:rPr>
                <w:b/>
                <w:bCs/>
              </w:rPr>
              <w:t>Знать</w:t>
            </w:r>
            <w:r w:rsidRPr="00964D1A">
              <w:t xml:space="preserve"> понятие </w:t>
            </w:r>
            <w:r w:rsidRPr="00964D1A">
              <w:rPr>
                <w:i/>
                <w:iCs/>
              </w:rPr>
              <w:t>местоимение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35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6.05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 xml:space="preserve"> 156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Текст. (Развитие речи)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Работа с текстом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Тренировочный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  <w:ind w:left="68"/>
            </w:pPr>
            <w:r w:rsidRPr="00D27642">
              <w:t>Индивидуальная работа: задание по выбору. Работа в группах: подбор начала текста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работать в группах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Подбор начала текста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с. 136</w:t>
            </w:r>
            <w:r w:rsidRPr="00964D1A">
              <w:t>, упр. 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761A6" w:rsidRDefault="00C7794A" w:rsidP="00F21336">
            <w:pPr>
              <w:autoSpaceDE w:val="0"/>
              <w:autoSpaceDN w:val="0"/>
              <w:adjustRightInd w:val="0"/>
            </w:pPr>
            <w:r>
              <w:t>7.05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157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BA1E7B" w:rsidRDefault="001877CD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A1E7B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Проверка навыков самостоятельной работы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самостоятельно тестовые задания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D27642" w:rsidRDefault="001877CD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D27642">
              <w:rPr>
                <w:b/>
              </w:rPr>
              <w:t>Итоговая контрольная работа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8.05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местоимения.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Личные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Обучение находить местоимения и слова, которые они заменяют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  <w:ind w:right="386"/>
            </w:pPr>
            <w:r w:rsidRPr="00D27642">
              <w:t>Наблюдение и анализ языковогоматериала: местоимения и слова, которые они заменяют в тексте. Индивидуальная работа: конструирование текста. Анализ таблицы учебника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находить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Индивидуальная работа: конструирование текста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39</w:t>
            </w:r>
            <w:r w:rsidRPr="00964D1A">
              <w:t>, упр. 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12.05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</w:t>
            </w:r>
            <w:r>
              <w:t>59</w:t>
            </w:r>
          </w:p>
        </w:tc>
        <w:tc>
          <w:tcPr>
            <w:tcW w:w="15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Личные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shd w:val="clear" w:color="auto" w:fill="FFFFFF"/>
              <w:ind w:left="85"/>
            </w:pPr>
            <w:r w:rsidRPr="00D27642">
              <w:t xml:space="preserve">Коллективное обсуждение правила. Самостоятельная работа с таблицей учебника. Проблемный вопрос в рубрике «Давай подумаем». Наблюдение над </w:t>
            </w:r>
            <w:r w:rsidRPr="00D27642">
              <w:lastRenderedPageBreak/>
              <w:t>языковым материалом. Работа в парах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пользоваться правилом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0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13.05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1</w:t>
            </w:r>
            <w:r>
              <w:t>60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Правописание местоимений. 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местоимений </w:t>
            </w:r>
            <w:r w:rsidRPr="00964D1A">
              <w:br/>
              <w:t>с предлогами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autoSpaceDE w:val="0"/>
              <w:autoSpaceDN w:val="0"/>
              <w:adjustRightInd w:val="0"/>
            </w:pPr>
            <w:r w:rsidRPr="00964D1A">
              <w:t>Упражнение в замене имен существительных местоимениями</w:t>
            </w:r>
            <w:r>
              <w:t>.</w:t>
            </w:r>
          </w:p>
          <w:p w:rsidR="001877CD" w:rsidRPr="00964D1A" w:rsidRDefault="001877CD" w:rsidP="00F21336">
            <w:pPr>
              <w:shd w:val="clear" w:color="auto" w:fill="FFFFFF"/>
              <w:ind w:left="86"/>
            </w:pPr>
            <w:r w:rsidRPr="00715CF9">
              <w:t>Обсуждение рубрики «Обрати внимание». Тренировочные упражнения. Работа с рубрикой «Путешествие в прошлое»</w:t>
            </w:r>
            <w:r>
              <w:t>.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заменять имена существительные местоимениями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с. 14</w:t>
            </w:r>
            <w:r>
              <w:t>2</w:t>
            </w:r>
            <w:r w:rsidRPr="00964D1A">
              <w:t>, упр. 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C7794A" w:rsidP="00F21336">
            <w:pPr>
              <w:autoSpaceDE w:val="0"/>
              <w:autoSpaceDN w:val="0"/>
              <w:adjustRightInd w:val="0"/>
            </w:pPr>
            <w:r>
              <w:t>14.05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1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EA667E">
            <w:pPr>
              <w:autoSpaceDE w:val="0"/>
              <w:autoSpaceDN w:val="0"/>
              <w:adjustRightInd w:val="0"/>
            </w:pPr>
            <w:proofErr w:type="gramStart"/>
            <w:r w:rsidRPr="00BA1E7B">
              <w:rPr>
                <w:b/>
                <w:i/>
              </w:rPr>
              <w:t>Итоговый контрольный  диктант</w:t>
            </w:r>
            <w:r w:rsidR="001877CD" w:rsidRPr="00964D1A">
              <w:t>)</w:t>
            </w:r>
            <w:proofErr w:type="gram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Контрольный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Проверка умения выполнять грамматические задания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выполнять грамматические задания</w:t>
            </w:r>
            <w:r w:rsidRPr="00964D1A">
              <w:br/>
              <w:t>в диктанте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EA667E">
            <w:pPr>
              <w:autoSpaceDE w:val="0"/>
              <w:autoSpaceDN w:val="0"/>
              <w:adjustRightInd w:val="0"/>
            </w:pPr>
            <w:r w:rsidRPr="00612161">
              <w:rPr>
                <w:b/>
              </w:rPr>
              <w:t>Самоконтроль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E761A6" w:rsidRDefault="00C7794A" w:rsidP="00F21336">
            <w:pPr>
              <w:autoSpaceDE w:val="0"/>
              <w:autoSpaceDN w:val="0"/>
              <w:adjustRightInd w:val="0"/>
            </w:pPr>
            <w:r>
              <w:t>15.05</w:t>
            </w:r>
          </w:p>
        </w:tc>
      </w:tr>
      <w:tr w:rsidR="00EA667E" w:rsidRPr="00964D1A" w:rsidTr="00EA667E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2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BA1E7B" w:rsidRDefault="00EA667E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 xml:space="preserve">Грамматические признаки местоимения. </w:t>
            </w:r>
            <w:proofErr w:type="gramStart"/>
            <w:r w:rsidRPr="00964D1A">
              <w:t>(Как устроен наш язык</w:t>
            </w:r>
            <w:proofErr w:type="gramEnd"/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BA1E7B" w:rsidRDefault="00EA667E" w:rsidP="00F2133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64D1A">
              <w:t>Как изменяются 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EA667E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EA667E">
            <w:pPr>
              <w:autoSpaceDE w:val="0"/>
              <w:autoSpaceDN w:val="0"/>
              <w:adjustRightInd w:val="0"/>
            </w:pPr>
            <w:r w:rsidRPr="00715CF9">
              <w:t>Наблюдение над языковымматериалом: изменениеместоимении по падежам. Работа с таблицей учебника.Проблемная ситуация в рубрике «Давай подумаем»: род местоимений. Упражнения: определениеграмматических признаковместоимения</w:t>
            </w:r>
            <w:r>
              <w:t>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EA667E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изменять местоимения по падежам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612161" w:rsidRDefault="00EA667E" w:rsidP="00F21336">
            <w:pPr>
              <w:autoSpaceDE w:val="0"/>
              <w:autoSpaceDN w:val="0"/>
              <w:adjustRightInd w:val="0"/>
              <w:rPr>
                <w:b/>
              </w:rPr>
            </w:pPr>
            <w:r w:rsidRPr="00964D1A">
              <w:t>Текущий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 w:rsidRPr="00964D1A">
              <w:t>с. 1</w:t>
            </w:r>
            <w:r>
              <w:t>44</w:t>
            </w:r>
            <w:r w:rsidRPr="00964D1A">
              <w:t xml:space="preserve">, упр. </w:t>
            </w:r>
            <w: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>
              <w:t>16.05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3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Грамматические признаки местоимения. (Как устроен наш язык)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местоимений </w:t>
            </w:r>
            <w:r w:rsidRPr="00964D1A">
              <w:br/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Комбинированный</w:t>
            </w: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612161">
              <w:t>Работа в орфографическойтетради</w:t>
            </w:r>
            <w:r>
              <w:t>.</w:t>
            </w:r>
          </w:p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t>Уметь</w:t>
            </w:r>
            <w:r w:rsidRPr="00964D1A">
              <w:t xml:space="preserve"> писать местоимения с предлогами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 xml:space="preserve">Тетрадь,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>
              <w:t>19.05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16</w:t>
            </w:r>
            <w:r>
              <w:t>4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 xml:space="preserve">Правописание местоимений. </w:t>
            </w:r>
            <w:r w:rsidRPr="00964D1A">
              <w:lastRenderedPageBreak/>
              <w:t>(Правописание)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 xml:space="preserve">Как изменяются </w:t>
            </w:r>
            <w:r w:rsidRPr="00964D1A">
              <w:lastRenderedPageBreak/>
              <w:t>местоимения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Комбинированный</w:t>
            </w: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1877CD" w:rsidP="00F21336">
            <w:pPr>
              <w:shd w:val="clear" w:color="auto" w:fill="FFFFFF"/>
            </w:pPr>
            <w:r w:rsidRPr="00612161">
              <w:t>Тренировочные упражне</w:t>
            </w:r>
            <w:r w:rsidRPr="00612161">
              <w:softHyphen/>
              <w:t>ния. Классификация:местоимения-существительные и местоимения-</w:t>
            </w:r>
            <w:r w:rsidRPr="00612161">
              <w:lastRenderedPageBreak/>
              <w:t>прилагательные</w:t>
            </w:r>
            <w:r>
              <w:t>.</w:t>
            </w: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rPr>
                <w:b/>
                <w:bCs/>
              </w:rPr>
              <w:lastRenderedPageBreak/>
              <w:t>Уметь</w:t>
            </w:r>
            <w:r w:rsidRPr="00964D1A">
              <w:t xml:space="preserve"> определять грамматические признаки местоимений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t>Местоимения-существи</w:t>
            </w:r>
            <w:r w:rsidRPr="00964D1A">
              <w:lastRenderedPageBreak/>
              <w:t>тельные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 w:rsidRPr="00964D1A">
              <w:lastRenderedPageBreak/>
              <w:t>с. 1</w:t>
            </w:r>
            <w:r>
              <w:t>47</w:t>
            </w:r>
            <w:r w:rsidRPr="00964D1A">
              <w:t>, упр. 3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EA667E" w:rsidP="00F21336">
            <w:pPr>
              <w:autoSpaceDE w:val="0"/>
              <w:autoSpaceDN w:val="0"/>
              <w:adjustRightInd w:val="0"/>
            </w:pPr>
            <w:r>
              <w:t>20.05</w:t>
            </w:r>
          </w:p>
        </w:tc>
      </w:tr>
      <w:tr w:rsidR="001877CD" w:rsidRPr="00964D1A" w:rsidTr="00C7794A">
        <w:trPr>
          <w:gridBefore w:val="1"/>
          <w:wBefore w:w="32" w:type="dxa"/>
          <w:trHeight w:val="345"/>
          <w:tblCellSpacing w:w="-8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lastRenderedPageBreak/>
              <w:t>165-170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  <w:r>
              <w:t>Резервные уроки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3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612161" w:rsidRDefault="001877CD" w:rsidP="00F21336">
            <w:pPr>
              <w:shd w:val="clear" w:color="auto" w:fill="FFFFFF"/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Pr="00964D1A" w:rsidRDefault="001877CD" w:rsidP="00F21336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7CD" w:rsidRDefault="00EA667E" w:rsidP="00F21336">
            <w:pPr>
              <w:autoSpaceDE w:val="0"/>
              <w:autoSpaceDN w:val="0"/>
              <w:adjustRightInd w:val="0"/>
            </w:pPr>
            <w:r>
              <w:t>21.05-</w:t>
            </w:r>
          </w:p>
          <w:p w:rsidR="00EA667E" w:rsidRPr="00964D1A" w:rsidRDefault="00EA667E" w:rsidP="00F21336">
            <w:pPr>
              <w:autoSpaceDE w:val="0"/>
              <w:autoSpaceDN w:val="0"/>
              <w:adjustRightInd w:val="0"/>
            </w:pPr>
            <w:r>
              <w:t>25.05</w:t>
            </w:r>
          </w:p>
        </w:tc>
      </w:tr>
    </w:tbl>
    <w:p w:rsidR="000260BB" w:rsidRPr="00964D1A" w:rsidRDefault="000260BB" w:rsidP="00753307"/>
    <w:p w:rsidR="000260BB" w:rsidRDefault="000260BB" w:rsidP="00753307"/>
    <w:p w:rsidR="000260BB" w:rsidRDefault="000260BB" w:rsidP="00753307">
      <w:pPr>
        <w:spacing w:after="200" w:line="276" w:lineRule="auto"/>
        <w:rPr>
          <w:b/>
          <w:sz w:val="32"/>
          <w:szCs w:val="32"/>
          <w:u w:val="single"/>
        </w:rPr>
        <w:sectPr w:rsidR="000260BB" w:rsidSect="007533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60BB" w:rsidRPr="007425C6" w:rsidRDefault="000260BB" w:rsidP="007425C6">
      <w:pPr>
        <w:pStyle w:val="a3"/>
        <w:jc w:val="center"/>
        <w:rPr>
          <w:sz w:val="32"/>
          <w:szCs w:val="32"/>
        </w:rPr>
      </w:pPr>
      <w:r w:rsidRPr="007425C6">
        <w:rPr>
          <w:sz w:val="32"/>
          <w:szCs w:val="32"/>
        </w:rPr>
        <w:lastRenderedPageBreak/>
        <w:t>5.Перечень</w:t>
      </w:r>
      <w:r w:rsidRPr="007425C6">
        <w:rPr>
          <w:iCs/>
          <w:sz w:val="32"/>
          <w:szCs w:val="32"/>
        </w:rPr>
        <w:t xml:space="preserve">   учебно-методических средств обучения</w:t>
      </w:r>
      <w:r w:rsidRPr="007425C6">
        <w:rPr>
          <w:sz w:val="32"/>
          <w:szCs w:val="32"/>
        </w:rPr>
        <w:t>, ЭОР      (электронных образовательных ресурсов)</w:t>
      </w:r>
    </w:p>
    <w:tbl>
      <w:tblPr>
        <w:tblpPr w:leftFromText="180" w:rightFromText="180" w:vertAnchor="text" w:horzAnchor="margin" w:tblpXSpec="center" w:tblpY="26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578"/>
        <w:gridCol w:w="2027"/>
        <w:gridCol w:w="2259"/>
        <w:gridCol w:w="2126"/>
      </w:tblGrid>
      <w:tr w:rsidR="000260BB" w:rsidRPr="00967E21" w:rsidTr="00BB70DB">
        <w:trPr>
          <w:cantSplit/>
          <w:trHeight w:val="456"/>
        </w:trPr>
        <w:tc>
          <w:tcPr>
            <w:tcW w:w="7864" w:type="dxa"/>
            <w:gridSpan w:val="4"/>
          </w:tcPr>
          <w:p w:rsidR="000260BB" w:rsidRPr="00967E21" w:rsidRDefault="000260BB" w:rsidP="00C27296">
            <w:pPr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2126" w:type="dxa"/>
          </w:tcPr>
          <w:p w:rsidR="000260BB" w:rsidRPr="00967E21" w:rsidRDefault="000260BB" w:rsidP="00C27296">
            <w:pPr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0260BB" w:rsidRPr="00967E21" w:rsidTr="00BB70DB">
        <w:trPr>
          <w:cantSplit/>
          <w:trHeight w:val="586"/>
        </w:trPr>
        <w:tc>
          <w:tcPr>
            <w:tcW w:w="2000" w:type="dxa"/>
          </w:tcPr>
          <w:p w:rsidR="000260BB" w:rsidRPr="00967E21" w:rsidRDefault="000260BB" w:rsidP="00C27296">
            <w:pPr>
              <w:ind w:hanging="77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Программа</w:t>
            </w:r>
          </w:p>
        </w:tc>
        <w:tc>
          <w:tcPr>
            <w:tcW w:w="1578" w:type="dxa"/>
          </w:tcPr>
          <w:p w:rsidR="000260BB" w:rsidRPr="00967E21" w:rsidRDefault="000260BB" w:rsidP="00C27296">
            <w:pPr>
              <w:ind w:hanging="3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Учебники</w:t>
            </w:r>
          </w:p>
        </w:tc>
        <w:tc>
          <w:tcPr>
            <w:tcW w:w="2027" w:type="dxa"/>
          </w:tcPr>
          <w:p w:rsidR="000260BB" w:rsidRPr="00967E21" w:rsidRDefault="000260BB" w:rsidP="00C27296">
            <w:pPr>
              <w:ind w:firstLine="3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Учебные</w:t>
            </w:r>
          </w:p>
          <w:p w:rsidR="000260BB" w:rsidRPr="00967E21" w:rsidRDefault="000260BB" w:rsidP="00C27296">
            <w:pPr>
              <w:ind w:firstLine="3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пособия</w:t>
            </w:r>
          </w:p>
        </w:tc>
        <w:tc>
          <w:tcPr>
            <w:tcW w:w="2259" w:type="dxa"/>
          </w:tcPr>
          <w:p w:rsidR="000260BB" w:rsidRPr="00967E21" w:rsidRDefault="000260BB" w:rsidP="00C27296">
            <w:pPr>
              <w:ind w:hanging="77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Инструментарий определения УОУ</w:t>
            </w:r>
          </w:p>
        </w:tc>
        <w:tc>
          <w:tcPr>
            <w:tcW w:w="2126" w:type="dxa"/>
          </w:tcPr>
          <w:p w:rsidR="000260BB" w:rsidRPr="00967E21" w:rsidRDefault="000260BB" w:rsidP="00C27296">
            <w:pPr>
              <w:ind w:hanging="17"/>
              <w:jc w:val="center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Методические пособия для педагогов</w:t>
            </w:r>
          </w:p>
        </w:tc>
      </w:tr>
      <w:tr w:rsidR="000260BB" w:rsidRPr="00967E21" w:rsidTr="00BB70DB">
        <w:trPr>
          <w:cantSplit/>
          <w:trHeight w:val="3817"/>
        </w:trPr>
        <w:tc>
          <w:tcPr>
            <w:tcW w:w="2000" w:type="dxa"/>
          </w:tcPr>
          <w:p w:rsidR="000260BB" w:rsidRPr="00967E21" w:rsidRDefault="000260BB" w:rsidP="00C27296">
            <w:pPr>
              <w:ind w:hanging="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 xml:space="preserve">Сборник программ к комплекту учебников «Начальная школа </w:t>
            </w:r>
            <w:r w:rsidRPr="00967E21">
              <w:rPr>
                <w:sz w:val="28"/>
                <w:szCs w:val="28"/>
                <w:lang w:val="en-US"/>
              </w:rPr>
              <w:t>XXI</w:t>
            </w:r>
            <w:r w:rsidRPr="00967E21">
              <w:rPr>
                <w:sz w:val="28"/>
                <w:szCs w:val="28"/>
              </w:rPr>
              <w:t xml:space="preserve"> века»,  руководитель проекта – член-корреспондент РАО проф. Н. Ф. Виноградова, - М.: </w:t>
            </w:r>
            <w:proofErr w:type="spellStart"/>
            <w:r w:rsidRPr="00967E21">
              <w:rPr>
                <w:sz w:val="28"/>
                <w:szCs w:val="28"/>
              </w:rPr>
              <w:t>Вентана-Граф</w:t>
            </w:r>
            <w:proofErr w:type="spellEnd"/>
            <w:r w:rsidRPr="00967E21">
              <w:rPr>
                <w:sz w:val="28"/>
                <w:szCs w:val="28"/>
              </w:rPr>
              <w:t xml:space="preserve"> 2009г.</w:t>
            </w: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Русский язык: учебник для 3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. в 2 частях. Под редакцией Иванова С. В., – М.: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>, 201</w:t>
            </w:r>
            <w:r w:rsidR="00EA667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 xml:space="preserve">Кузнецова М. И. Рабочие тетради "Пишем грамотно". 3 </w:t>
            </w:r>
            <w:proofErr w:type="spellStart"/>
            <w:r w:rsidRPr="00967E21">
              <w:rPr>
                <w:sz w:val="28"/>
                <w:szCs w:val="28"/>
              </w:rPr>
              <w:t>кл</w:t>
            </w:r>
            <w:proofErr w:type="spellEnd"/>
            <w:r w:rsidRPr="00967E21">
              <w:rPr>
                <w:sz w:val="28"/>
                <w:szCs w:val="28"/>
              </w:rPr>
              <w:t xml:space="preserve">. – М.: </w:t>
            </w:r>
            <w:proofErr w:type="spellStart"/>
            <w:r w:rsidRPr="00967E21">
              <w:rPr>
                <w:sz w:val="28"/>
                <w:szCs w:val="28"/>
              </w:rPr>
              <w:t>Вентана-Граф</w:t>
            </w:r>
            <w:proofErr w:type="spellEnd"/>
            <w:r w:rsidRPr="00967E21">
              <w:rPr>
                <w:sz w:val="28"/>
                <w:szCs w:val="28"/>
              </w:rPr>
              <w:t>, 201</w:t>
            </w:r>
            <w:r w:rsidR="00EA667E">
              <w:rPr>
                <w:sz w:val="28"/>
                <w:szCs w:val="28"/>
              </w:rPr>
              <w:t>3</w:t>
            </w:r>
          </w:p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Кузнецова М. И.</w:t>
            </w:r>
          </w:p>
          <w:p w:rsidR="000260BB" w:rsidRPr="00967E21" w:rsidRDefault="000260BB" w:rsidP="00C27296">
            <w:pPr>
              <w:tabs>
                <w:tab w:val="left" w:pos="709"/>
              </w:tabs>
              <w:ind w:left="-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 xml:space="preserve">Коррекционно-развивающие тетради «Учусь писать без ошибок»  – М.: </w:t>
            </w:r>
            <w:proofErr w:type="spellStart"/>
            <w:r w:rsidRPr="00967E21">
              <w:rPr>
                <w:sz w:val="28"/>
                <w:szCs w:val="28"/>
              </w:rPr>
              <w:t>Вентана-Граф</w:t>
            </w:r>
            <w:proofErr w:type="spellEnd"/>
            <w:r w:rsidRPr="00967E21">
              <w:rPr>
                <w:sz w:val="28"/>
                <w:szCs w:val="28"/>
              </w:rPr>
              <w:t>, 201</w:t>
            </w:r>
            <w:r w:rsidR="00EA667E">
              <w:rPr>
                <w:sz w:val="28"/>
                <w:szCs w:val="28"/>
              </w:rPr>
              <w:t>3</w:t>
            </w:r>
            <w:r w:rsidRPr="00967E21">
              <w:rPr>
                <w:sz w:val="28"/>
                <w:szCs w:val="28"/>
              </w:rPr>
              <w:t>.</w:t>
            </w:r>
          </w:p>
          <w:p w:rsidR="000260BB" w:rsidRPr="00967E21" w:rsidRDefault="000260BB" w:rsidP="00C27296">
            <w:pPr>
              <w:ind w:firstLine="511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0260BB" w:rsidRPr="00967E21" w:rsidRDefault="000260BB" w:rsidP="00C27296">
            <w:pPr>
              <w:ind w:left="129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Оценка знаний. Русский язык, 2 – 4 класс, 2009г.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Авторы: В. Ю. Романова, Л. В.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Петленко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, – М.: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>, 2009.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В. А.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Шукейло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 Русский язык. Сборник проверочных и контрольных работ 1 – 4 классы</w:t>
            </w:r>
            <w:proofErr w:type="gramStart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., – </w:t>
            </w:r>
            <w:proofErr w:type="gram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>, 2007.</w:t>
            </w: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Контрольные работы.</w:t>
            </w: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hanging="77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Самостоятельные работы.</w:t>
            </w: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>Сочинения.</w:t>
            </w: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jc w:val="both"/>
              <w:rPr>
                <w:sz w:val="28"/>
                <w:szCs w:val="28"/>
              </w:rPr>
            </w:pPr>
            <w:r w:rsidRPr="00967E21">
              <w:rPr>
                <w:sz w:val="28"/>
                <w:szCs w:val="28"/>
              </w:rPr>
              <w:t xml:space="preserve">Изложения. 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Русский язык Тесты 3 класс, – М.: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>, 201</w:t>
            </w:r>
            <w:r w:rsidR="00EA667E">
              <w:rPr>
                <w:rFonts w:ascii="Times New Roman" w:hAnsi="Times New Roman"/>
                <w:sz w:val="28"/>
                <w:szCs w:val="28"/>
              </w:rPr>
              <w:t>2</w:t>
            </w:r>
            <w:r w:rsidRPr="007E20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0BB" w:rsidRPr="00967E21" w:rsidRDefault="000260BB" w:rsidP="00C272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 Беседы с учителем. Методика обучения: 3 класс</w:t>
            </w:r>
            <w:proofErr w:type="gramStart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од ред. Л. Е.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Журовой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</w:rPr>
              <w:t xml:space="preserve">Русский язык: 3 класс: комментарии к урокам / С. В. Иванов, М. И. Кузнецова. – 2-е изд.,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 xml:space="preserve">.  – М.: </w:t>
            </w:r>
            <w:proofErr w:type="spellStart"/>
            <w:r w:rsidRPr="007E20BC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7E20BC">
              <w:rPr>
                <w:rFonts w:ascii="Times New Roman" w:hAnsi="Times New Roman"/>
                <w:sz w:val="28"/>
                <w:szCs w:val="28"/>
              </w:rPr>
              <w:t>, 2009.</w:t>
            </w:r>
          </w:p>
          <w:p w:rsidR="000260BB" w:rsidRPr="007E20BC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</w:p>
          <w:p w:rsidR="000260BB" w:rsidRDefault="000260BB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7E20BC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7E20BC">
              <w:rPr>
                <w:rFonts w:ascii="Times New Roman" w:hAnsi="Times New Roman"/>
                <w:sz w:val="28"/>
                <w:szCs w:val="28"/>
              </w:rPr>
              <w:t xml:space="preserve"> – диск. </w:t>
            </w:r>
          </w:p>
          <w:p w:rsidR="00EA667E" w:rsidRPr="007E20BC" w:rsidRDefault="00EA667E" w:rsidP="00C27296">
            <w:pPr>
              <w:pStyle w:val="a6"/>
              <w:tabs>
                <w:tab w:val="left" w:pos="74"/>
              </w:tabs>
              <w:spacing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«русский язык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ирилл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</w:p>
          <w:p w:rsidR="000260BB" w:rsidRPr="00967E21" w:rsidRDefault="000260BB" w:rsidP="00C27296">
            <w:pPr>
              <w:ind w:hanging="11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hanging="11"/>
              <w:rPr>
                <w:sz w:val="28"/>
                <w:szCs w:val="28"/>
              </w:rPr>
            </w:pPr>
          </w:p>
          <w:p w:rsidR="000260BB" w:rsidRPr="00967E21" w:rsidRDefault="000260BB" w:rsidP="00C27296">
            <w:pPr>
              <w:ind w:firstLine="161"/>
              <w:rPr>
                <w:sz w:val="28"/>
                <w:szCs w:val="28"/>
              </w:rPr>
            </w:pPr>
          </w:p>
        </w:tc>
      </w:tr>
    </w:tbl>
    <w:p w:rsidR="000260BB" w:rsidRPr="00796DF9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nachalka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center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fio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7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    </w:t>
        </w:r>
        <w:r w:rsidR="000260BB" w:rsidRPr="00796DF9">
          <w:rPr>
            <w:rStyle w:val="apple-converted-space"/>
            <w:rFonts w:ascii="Times New Roman" w:hAnsi="Times New Roman"/>
            <w:sz w:val="28"/>
            <w:szCs w:val="28"/>
            <w:lang w:val="en-US"/>
          </w:rPr>
          <w:t> 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8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nsc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lsep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tember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9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     </w:t>
        </w:r>
        <w:r w:rsidR="000260BB" w:rsidRPr="00796DF9">
          <w:rPr>
            <w:rStyle w:val="apple-converted-space"/>
            <w:rFonts w:ascii="Times New Roman" w:hAnsi="Times New Roman"/>
            <w:sz w:val="28"/>
            <w:szCs w:val="28"/>
            <w:lang w:val="en-US"/>
          </w:rPr>
          <w:t> 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0260BB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96DF9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10" w:history="1"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school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2100.</w:t>
        </w:r>
        <w:proofErr w:type="spellStart"/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magazine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magazine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main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dic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academic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Style w:val="apple-converted-space"/>
          <w:rFonts w:ascii="Times New Roman" w:hAnsi="Times New Roman"/>
          <w:sz w:val="28"/>
          <w:szCs w:val="28"/>
        </w:rPr>
      </w:pPr>
      <w:hyperlink r:id="rId12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260BB" w:rsidRPr="00796DF9">
        <w:rPr>
          <w:rFonts w:ascii="Times New Roman" w:hAnsi="Times New Roman"/>
          <w:sz w:val="28"/>
          <w:szCs w:val="28"/>
          <w:lang w:val="en-US"/>
        </w:rPr>
        <w:t>  </w:t>
      </w:r>
      <w:r w:rsidR="000260BB" w:rsidRPr="00796DF9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796DF9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vschool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0260BB" w:rsidRPr="00C15EA6" w:rsidRDefault="00B35931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hyperlink r:id="rId14" w:history="1"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uroki</w:t>
        </w:r>
        <w:proofErr w:type="spellEnd"/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net</w:t>
        </w:r>
        <w:r w:rsidR="000260BB" w:rsidRPr="00796DF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0260BB" w:rsidRPr="00796DF9">
        <w:rPr>
          <w:rFonts w:ascii="Times New Roman" w:hAnsi="Times New Roman"/>
          <w:sz w:val="28"/>
          <w:szCs w:val="28"/>
          <w:lang w:val="en-US"/>
        </w:rPr>
        <w:t>  </w:t>
      </w:r>
    </w:p>
    <w:p w:rsidR="000260BB" w:rsidRDefault="000260BB" w:rsidP="00BB70DB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0260BB" w:rsidRPr="00C15EA6" w:rsidRDefault="000260BB" w:rsidP="00BB70DB">
      <w:pPr>
        <w:pStyle w:val="Style6"/>
        <w:widowControl/>
        <w:numPr>
          <w:ilvl w:val="0"/>
          <w:numId w:val="18"/>
        </w:numPr>
        <w:tabs>
          <w:tab w:val="left" w:pos="75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15EA6">
        <w:rPr>
          <w:rFonts w:ascii="Times New Roman" w:hAnsi="Times New Roman"/>
          <w:sz w:val="28"/>
          <w:szCs w:val="28"/>
          <w:lang w:val="en-US"/>
        </w:rPr>
        <w:t> </w:t>
      </w:r>
      <w:hyperlink r:id="rId15" w:history="1"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akademius</w:t>
        </w:r>
        <w:proofErr w:type="spellEnd"/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vibor</w:t>
        </w:r>
        <w:proofErr w:type="spellEnd"/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rus</w:t>
        </w:r>
        <w:proofErr w:type="spellEnd"/>
        <w:r w:rsidRPr="00C15EA6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15EA6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  <w:r w:rsidRPr="00C15EA6">
        <w:rPr>
          <w:rFonts w:ascii="Times New Roman" w:hAnsi="Times New Roman"/>
          <w:sz w:val="28"/>
          <w:szCs w:val="28"/>
          <w:lang w:val="en-US"/>
        </w:rPr>
        <w:t> </w:t>
      </w:r>
      <w:r w:rsidRPr="00C15EA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15EA6">
        <w:rPr>
          <w:rStyle w:val="a5"/>
          <w:rFonts w:ascii="Times New Roman" w:hAnsi="Times New Roman"/>
          <w:sz w:val="28"/>
          <w:szCs w:val="28"/>
        </w:rPr>
        <w:t>Добро пожаловать в класс русского языка.</w:t>
      </w:r>
      <w:r w:rsidRPr="00C15EA6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C15EA6">
        <w:rPr>
          <w:rFonts w:ascii="Times New Roman" w:hAnsi="Times New Roman"/>
          <w:sz w:val="28"/>
          <w:szCs w:val="28"/>
        </w:rPr>
        <w:t>Тесты рассчитаны на учеников 1-5 классов средней школы.</w:t>
      </w:r>
    </w:p>
    <w:p w:rsidR="000260BB" w:rsidRPr="00796DF9" w:rsidRDefault="000260BB" w:rsidP="00BB70DB">
      <w:pPr>
        <w:pStyle w:val="Style6"/>
        <w:widowControl/>
        <w:tabs>
          <w:tab w:val="left" w:pos="754"/>
        </w:tabs>
        <w:spacing w:line="240" w:lineRule="auto"/>
        <w:ind w:left="1440" w:firstLine="0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BB70DB">
      <w:pPr>
        <w:pStyle w:val="Style6"/>
        <w:widowControl/>
        <w:tabs>
          <w:tab w:val="left" w:pos="754"/>
        </w:tabs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0BB" w:rsidRDefault="000260BB" w:rsidP="00ED394E">
      <w:pPr>
        <w:pStyle w:val="Style6"/>
        <w:widowControl/>
        <w:tabs>
          <w:tab w:val="left" w:pos="754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260BB" w:rsidRPr="007425C6" w:rsidRDefault="000260BB" w:rsidP="007425C6">
      <w:pPr>
        <w:pStyle w:val="a3"/>
        <w:ind w:left="284"/>
        <w:jc w:val="center"/>
        <w:rPr>
          <w:b/>
          <w:bCs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 xml:space="preserve">6.Требования к уровню подготовки </w:t>
      </w:r>
      <w:proofErr w:type="gramStart"/>
      <w:r w:rsidRPr="007425C6">
        <w:rPr>
          <w:rStyle w:val="a5"/>
          <w:b w:val="0"/>
          <w:sz w:val="32"/>
          <w:szCs w:val="32"/>
        </w:rPr>
        <w:t>обучающихся</w:t>
      </w:r>
      <w:proofErr w:type="gramEnd"/>
    </w:p>
    <w:p w:rsidR="000260BB" w:rsidRPr="00967E21" w:rsidRDefault="000260BB" w:rsidP="0042065F">
      <w:pPr>
        <w:pStyle w:val="Style6"/>
        <w:widowControl/>
        <w:tabs>
          <w:tab w:val="left" w:pos="754"/>
        </w:tabs>
        <w:spacing w:line="240" w:lineRule="auto"/>
        <w:ind w:firstLine="720"/>
        <w:jc w:val="both"/>
        <w:rPr>
          <w:rStyle w:val="FontStyle19"/>
          <w:i/>
          <w:sz w:val="28"/>
          <w:szCs w:val="28"/>
        </w:rPr>
      </w:pPr>
    </w:p>
    <w:p w:rsidR="000260BB" w:rsidRPr="007425C6" w:rsidRDefault="000260BB" w:rsidP="0042065F">
      <w:pPr>
        <w:pStyle w:val="Style6"/>
        <w:widowControl/>
        <w:tabs>
          <w:tab w:val="left" w:pos="754"/>
        </w:tabs>
        <w:spacing w:line="240" w:lineRule="auto"/>
        <w:ind w:firstLine="720"/>
        <w:jc w:val="both"/>
        <w:rPr>
          <w:rStyle w:val="FontStyle19"/>
          <w:sz w:val="28"/>
          <w:szCs w:val="28"/>
        </w:rPr>
      </w:pPr>
      <w:r w:rsidRPr="007425C6">
        <w:rPr>
          <w:rStyle w:val="FontStyle19"/>
          <w:sz w:val="28"/>
          <w:szCs w:val="28"/>
        </w:rPr>
        <w:t>Курсивом обозначены темы для ознакомления. Материал этих тем неявляется обязательным для усвоенияи не выносится в уровень требований, предъявляемых к выпускнику начальной школы.</w:t>
      </w:r>
    </w:p>
    <w:p w:rsidR="000260BB" w:rsidRPr="00967E21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0260BB" w:rsidRPr="00967E21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67E21">
        <w:rPr>
          <w:rStyle w:val="FontStyle17"/>
          <w:rFonts w:ascii="Times New Roman" w:hAnsi="Times New Roman" w:cs="Times New Roman"/>
          <w:b/>
          <w:sz w:val="28"/>
          <w:szCs w:val="28"/>
        </w:rPr>
        <w:t>К концу обучения в 3 классе учащиеся должны:</w:t>
      </w:r>
    </w:p>
    <w:p w:rsidR="000260BB" w:rsidRPr="00967E21" w:rsidRDefault="000260BB" w:rsidP="0042065F">
      <w:pPr>
        <w:pStyle w:val="Style3"/>
        <w:widowControl/>
        <w:spacing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67E21">
        <w:rPr>
          <w:rStyle w:val="FontStyle17"/>
          <w:rFonts w:ascii="Times New Roman" w:hAnsi="Times New Roman" w:cs="Times New Roman"/>
          <w:b/>
          <w:sz w:val="28"/>
          <w:szCs w:val="28"/>
        </w:rPr>
        <w:t>различать: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имя существительное, имя прилагательное, личное местоимение;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виды предложений по цели высказывания и интонации;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главные (подлежащее и сказуемое) и второстепенные члены предложения;</w:t>
      </w:r>
    </w:p>
    <w:p w:rsidR="000260BB" w:rsidRPr="00967E21" w:rsidRDefault="000260BB" w:rsidP="0042065F">
      <w:pPr>
        <w:pStyle w:val="Style6"/>
        <w:widowControl/>
        <w:numPr>
          <w:ilvl w:val="0"/>
          <w:numId w:val="5"/>
        </w:numPr>
        <w:tabs>
          <w:tab w:val="left" w:pos="667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 xml:space="preserve">предложения с однородными членами; </w:t>
      </w:r>
    </w:p>
    <w:p w:rsidR="000260BB" w:rsidRPr="00967E21" w:rsidRDefault="000260BB" w:rsidP="0042065F">
      <w:pPr>
        <w:pStyle w:val="Style7"/>
        <w:widowControl/>
        <w:tabs>
          <w:tab w:val="left" w:pos="691"/>
        </w:tabs>
        <w:jc w:val="both"/>
        <w:rPr>
          <w:rStyle w:val="FontStyle19"/>
          <w:b/>
          <w:sz w:val="28"/>
          <w:szCs w:val="28"/>
        </w:rPr>
      </w:pPr>
      <w:r w:rsidRPr="00967E21">
        <w:rPr>
          <w:rStyle w:val="FontStyle19"/>
          <w:b/>
          <w:sz w:val="28"/>
          <w:szCs w:val="28"/>
        </w:rPr>
        <w:t>выделять, находить:</w:t>
      </w:r>
    </w:p>
    <w:p w:rsidR="000260BB" w:rsidRPr="00967E21" w:rsidRDefault="000260BB" w:rsidP="0042065F">
      <w:pPr>
        <w:pStyle w:val="Style7"/>
        <w:widowControl/>
        <w:numPr>
          <w:ilvl w:val="0"/>
          <w:numId w:val="7"/>
        </w:numPr>
        <w:tabs>
          <w:tab w:val="left" w:pos="691"/>
        </w:tabs>
        <w:jc w:val="both"/>
        <w:rPr>
          <w:rStyle w:val="FontStyle19"/>
          <w:b/>
          <w:sz w:val="28"/>
          <w:szCs w:val="28"/>
        </w:rPr>
      </w:pPr>
      <w:r w:rsidRPr="00967E21">
        <w:rPr>
          <w:rStyle w:val="FontStyle19"/>
          <w:sz w:val="28"/>
          <w:szCs w:val="28"/>
        </w:rPr>
        <w:t>грамматическую основу простого двусоставного предложения;</w:t>
      </w:r>
    </w:p>
    <w:p w:rsidR="000260BB" w:rsidRPr="00967E21" w:rsidRDefault="000260BB" w:rsidP="0042065F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403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в простом предложении однородные члены (как главные, так и второстепенные);</w:t>
      </w:r>
    </w:p>
    <w:p w:rsidR="000260BB" w:rsidRPr="00967E21" w:rsidRDefault="000260BB" w:rsidP="0042065F">
      <w:pPr>
        <w:pStyle w:val="Style6"/>
        <w:widowControl/>
        <w:tabs>
          <w:tab w:val="left" w:pos="696"/>
        </w:tabs>
        <w:spacing w:line="240" w:lineRule="auto"/>
        <w:ind w:firstLine="0"/>
        <w:jc w:val="both"/>
        <w:rPr>
          <w:rStyle w:val="FontStyle19"/>
          <w:b/>
          <w:sz w:val="28"/>
          <w:szCs w:val="28"/>
        </w:rPr>
      </w:pPr>
      <w:r w:rsidRPr="00967E21">
        <w:rPr>
          <w:rStyle w:val="FontStyle19"/>
          <w:b/>
          <w:sz w:val="28"/>
          <w:szCs w:val="28"/>
        </w:rPr>
        <w:t>решать практические задачи:</w:t>
      </w:r>
    </w:p>
    <w:p w:rsidR="000260BB" w:rsidRPr="007425C6" w:rsidRDefault="000260BB" w:rsidP="0042065F">
      <w:pPr>
        <w:pStyle w:val="Style9"/>
        <w:widowControl/>
        <w:numPr>
          <w:ilvl w:val="0"/>
          <w:numId w:val="3"/>
        </w:numPr>
        <w:tabs>
          <w:tab w:val="left" w:pos="696"/>
        </w:tabs>
        <w:spacing w:line="240" w:lineRule="auto"/>
        <w:jc w:val="both"/>
        <w:rPr>
          <w:rStyle w:val="FontStyle21"/>
          <w:i w:val="0"/>
          <w:sz w:val="28"/>
          <w:szCs w:val="28"/>
        </w:rPr>
      </w:pPr>
      <w:r w:rsidRPr="007425C6">
        <w:rPr>
          <w:rStyle w:val="FontStyle21"/>
          <w:i w:val="0"/>
          <w:sz w:val="28"/>
          <w:szCs w:val="28"/>
        </w:rPr>
        <w:t>проводить фонетический анализ слова и разбор слова по составу;</w:t>
      </w:r>
    </w:p>
    <w:p w:rsidR="000260BB" w:rsidRPr="00967E21" w:rsidRDefault="000260BB" w:rsidP="0042065F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403"/>
        <w:jc w:val="both"/>
        <w:rPr>
          <w:rFonts w:ascii="Times New Roman" w:hAnsi="Times New Roman"/>
          <w:sz w:val="28"/>
          <w:szCs w:val="28"/>
        </w:rPr>
      </w:pPr>
      <w:r w:rsidRPr="00967E21">
        <w:rPr>
          <w:rStyle w:val="FontStyle19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0260BB" w:rsidRPr="007425C6" w:rsidRDefault="000260BB" w:rsidP="0042065F">
      <w:pPr>
        <w:pStyle w:val="Style10"/>
        <w:widowControl/>
        <w:numPr>
          <w:ilvl w:val="0"/>
          <w:numId w:val="6"/>
        </w:numPr>
        <w:tabs>
          <w:tab w:val="left" w:pos="734"/>
        </w:tabs>
        <w:spacing w:line="240" w:lineRule="auto"/>
        <w:ind w:firstLine="0"/>
        <w:rPr>
          <w:rStyle w:val="FontStyle21"/>
          <w:i w:val="0"/>
          <w:sz w:val="28"/>
          <w:szCs w:val="28"/>
        </w:rPr>
      </w:pPr>
      <w:r w:rsidRPr="007425C6">
        <w:rPr>
          <w:rStyle w:val="FontStyle21"/>
          <w:i w:val="0"/>
          <w:sz w:val="28"/>
          <w:szCs w:val="28"/>
        </w:rPr>
        <w:t xml:space="preserve">составлять план текста (при помощи учителя); </w:t>
      </w:r>
    </w:p>
    <w:p w:rsidR="000260BB" w:rsidRPr="007425C6" w:rsidRDefault="000260BB" w:rsidP="0042065F">
      <w:pPr>
        <w:pStyle w:val="Style10"/>
        <w:widowControl/>
        <w:tabs>
          <w:tab w:val="left" w:pos="734"/>
        </w:tabs>
        <w:spacing w:line="240" w:lineRule="auto"/>
        <w:ind w:firstLine="0"/>
        <w:rPr>
          <w:rStyle w:val="FontStyle21"/>
          <w:b/>
          <w:i w:val="0"/>
          <w:sz w:val="28"/>
          <w:szCs w:val="28"/>
        </w:rPr>
      </w:pPr>
      <w:r w:rsidRPr="007425C6">
        <w:rPr>
          <w:rStyle w:val="FontStyle21"/>
          <w:b/>
          <w:i w:val="0"/>
          <w:sz w:val="28"/>
          <w:szCs w:val="28"/>
        </w:rPr>
        <w:t>применять правила правописания: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7E21">
        <w:rPr>
          <w:rStyle w:val="FontStyle19"/>
          <w:sz w:val="28"/>
          <w:szCs w:val="28"/>
        </w:rPr>
        <w:t>падежных окончаний имен существительных;</w:t>
      </w:r>
    </w:p>
    <w:p w:rsidR="000260BB" w:rsidRPr="007425C6" w:rsidRDefault="000260BB" w:rsidP="0042065F">
      <w:pPr>
        <w:pStyle w:val="Style12"/>
        <w:widowControl/>
        <w:numPr>
          <w:ilvl w:val="0"/>
          <w:numId w:val="13"/>
        </w:numPr>
        <w:tabs>
          <w:tab w:val="left" w:pos="754"/>
        </w:tabs>
        <w:spacing w:line="240" w:lineRule="auto"/>
        <w:rPr>
          <w:rStyle w:val="FontStyle21"/>
          <w:i w:val="0"/>
          <w:sz w:val="28"/>
          <w:szCs w:val="28"/>
        </w:rPr>
      </w:pPr>
      <w:r w:rsidRPr="007425C6">
        <w:rPr>
          <w:rStyle w:val="FontStyle21"/>
          <w:i w:val="0"/>
          <w:sz w:val="28"/>
          <w:szCs w:val="28"/>
        </w:rPr>
        <w:t xml:space="preserve">суффиксов имен существительных – </w:t>
      </w:r>
      <w:proofErr w:type="spellStart"/>
      <w:r w:rsidRPr="007425C6">
        <w:rPr>
          <w:rStyle w:val="FontStyle21"/>
          <w:i w:val="0"/>
          <w:sz w:val="28"/>
          <w:szCs w:val="28"/>
        </w:rPr>
        <w:t>оно</w:t>
      </w:r>
      <w:proofErr w:type="gramStart"/>
      <w:r w:rsidRPr="007425C6">
        <w:rPr>
          <w:rStyle w:val="FontStyle21"/>
          <w:i w:val="0"/>
          <w:sz w:val="28"/>
          <w:szCs w:val="28"/>
        </w:rPr>
        <w:t>к</w:t>
      </w:r>
      <w:proofErr w:type="spellEnd"/>
      <w:r w:rsidRPr="007425C6">
        <w:rPr>
          <w:rStyle w:val="FontStyle21"/>
          <w:i w:val="0"/>
          <w:sz w:val="28"/>
          <w:szCs w:val="28"/>
        </w:rPr>
        <w:t>-</w:t>
      </w:r>
      <w:proofErr w:type="gramEnd"/>
      <w:r w:rsidRPr="007425C6">
        <w:rPr>
          <w:rStyle w:val="FontStyle21"/>
          <w:i w:val="0"/>
          <w:sz w:val="28"/>
          <w:szCs w:val="28"/>
        </w:rPr>
        <w:t>(-</w:t>
      </w:r>
      <w:proofErr w:type="spellStart"/>
      <w:r w:rsidRPr="007425C6">
        <w:rPr>
          <w:rStyle w:val="FontStyle21"/>
          <w:i w:val="0"/>
          <w:sz w:val="28"/>
          <w:szCs w:val="28"/>
        </w:rPr>
        <w:t>ёнок</w:t>
      </w:r>
      <w:proofErr w:type="spellEnd"/>
      <w:r w:rsidRPr="007425C6">
        <w:rPr>
          <w:rStyle w:val="FontStyle21"/>
          <w:i w:val="0"/>
          <w:sz w:val="28"/>
          <w:szCs w:val="28"/>
        </w:rPr>
        <w:t>-), -</w:t>
      </w:r>
      <w:proofErr w:type="spellStart"/>
      <w:r w:rsidRPr="007425C6">
        <w:rPr>
          <w:rStyle w:val="FontStyle21"/>
          <w:i w:val="0"/>
          <w:sz w:val="28"/>
          <w:szCs w:val="28"/>
        </w:rPr>
        <w:t>ек-,-ик-,-ост</w:t>
      </w:r>
      <w:proofErr w:type="spellEnd"/>
      <w:r w:rsidRPr="007425C6">
        <w:rPr>
          <w:rStyle w:val="FontStyle21"/>
          <w:i w:val="0"/>
          <w:sz w:val="28"/>
          <w:szCs w:val="28"/>
        </w:rPr>
        <w:t>(</w:t>
      </w:r>
      <w:proofErr w:type="spellStart"/>
      <w:r w:rsidRPr="007425C6">
        <w:rPr>
          <w:rStyle w:val="FontStyle21"/>
          <w:i w:val="0"/>
          <w:sz w:val="28"/>
          <w:szCs w:val="28"/>
        </w:rPr>
        <w:t>ь</w:t>
      </w:r>
      <w:proofErr w:type="spellEnd"/>
      <w:r w:rsidRPr="007425C6">
        <w:rPr>
          <w:rStyle w:val="FontStyle21"/>
          <w:i w:val="0"/>
          <w:sz w:val="28"/>
          <w:szCs w:val="28"/>
        </w:rPr>
        <w:t>)-;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54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падежных окончаний имен прилагательных;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54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словарных слов, определенных программой;</w:t>
      </w:r>
    </w:p>
    <w:p w:rsidR="000260BB" w:rsidRPr="00967E21" w:rsidRDefault="000260BB" w:rsidP="0042065F">
      <w:pPr>
        <w:pStyle w:val="Style6"/>
        <w:widowControl/>
        <w:numPr>
          <w:ilvl w:val="0"/>
          <w:numId w:val="13"/>
        </w:numPr>
        <w:tabs>
          <w:tab w:val="left" w:pos="754"/>
        </w:tabs>
        <w:spacing w:line="240" w:lineRule="auto"/>
        <w:jc w:val="both"/>
        <w:rPr>
          <w:rStyle w:val="FontStyle19"/>
          <w:sz w:val="28"/>
          <w:szCs w:val="28"/>
        </w:rPr>
      </w:pPr>
      <w:r w:rsidRPr="00967E21">
        <w:rPr>
          <w:rStyle w:val="FontStyle19"/>
          <w:sz w:val="28"/>
          <w:szCs w:val="28"/>
        </w:rPr>
        <w:t>постановки знаков препинания при однородных членах предложения.</w:t>
      </w:r>
    </w:p>
    <w:p w:rsidR="000260BB" w:rsidRPr="00967E21" w:rsidRDefault="000260BB" w:rsidP="0042065F">
      <w:pPr>
        <w:pStyle w:val="Style2"/>
        <w:spacing w:before="240" w:after="240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60BB" w:rsidRPr="0042065F" w:rsidRDefault="000260BB" w:rsidP="0042065F">
      <w:pPr>
        <w:pStyle w:val="a3"/>
        <w:rPr>
          <w:sz w:val="32"/>
          <w:szCs w:val="32"/>
          <w:u w:val="single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67E21">
      <w:pPr>
        <w:jc w:val="center"/>
        <w:rPr>
          <w:b/>
          <w:spacing w:val="-2"/>
          <w:w w:val="106"/>
          <w:sz w:val="28"/>
          <w:szCs w:val="28"/>
        </w:rPr>
      </w:pPr>
    </w:p>
    <w:p w:rsidR="000260BB" w:rsidRDefault="000260BB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967E21" w:rsidRDefault="000260BB" w:rsidP="00BB70DB">
      <w:pPr>
        <w:ind w:hanging="77"/>
        <w:jc w:val="center"/>
        <w:rPr>
          <w:b/>
          <w:bCs/>
          <w:w w:val="101"/>
          <w:sz w:val="28"/>
          <w:szCs w:val="28"/>
        </w:rPr>
      </w:pPr>
    </w:p>
    <w:p w:rsidR="000260BB" w:rsidRDefault="000260BB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967E21">
      <w:pPr>
        <w:pStyle w:val="Style2"/>
        <w:widowControl/>
        <w:spacing w:line="240" w:lineRule="auto"/>
        <w:ind w:firstLine="403"/>
        <w:jc w:val="center"/>
        <w:rPr>
          <w:rFonts w:ascii="Times New Roman" w:hAnsi="Times New Roman"/>
          <w:b/>
          <w:w w:val="101"/>
          <w:sz w:val="28"/>
          <w:szCs w:val="28"/>
        </w:rPr>
      </w:pPr>
    </w:p>
    <w:p w:rsidR="000260BB" w:rsidRDefault="000260BB" w:rsidP="007425C6">
      <w:pPr>
        <w:pStyle w:val="a3"/>
        <w:ind w:left="284"/>
        <w:jc w:val="center"/>
        <w:rPr>
          <w:rStyle w:val="a5"/>
          <w:b w:val="0"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 xml:space="preserve">8.Критерии и нормы оценки результатов </w:t>
      </w:r>
    </w:p>
    <w:p w:rsidR="000260BB" w:rsidRPr="007425C6" w:rsidRDefault="000260BB" w:rsidP="007425C6">
      <w:pPr>
        <w:pStyle w:val="a3"/>
        <w:ind w:left="284"/>
        <w:jc w:val="center"/>
        <w:rPr>
          <w:b/>
          <w:bCs/>
          <w:sz w:val="32"/>
          <w:szCs w:val="32"/>
        </w:rPr>
      </w:pPr>
      <w:r w:rsidRPr="007425C6">
        <w:rPr>
          <w:rStyle w:val="a5"/>
          <w:b w:val="0"/>
          <w:sz w:val="32"/>
          <w:szCs w:val="32"/>
        </w:rPr>
        <w:t xml:space="preserve">освоения программы </w:t>
      </w:r>
      <w:proofErr w:type="gramStart"/>
      <w:r w:rsidRPr="007425C6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Диктант.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ставится</w:t>
      </w:r>
      <w:proofErr w:type="gramStart"/>
      <w:r w:rsidRPr="00D93354">
        <w:rPr>
          <w:sz w:val="28"/>
          <w:szCs w:val="28"/>
        </w:rPr>
        <w:t>.е</w:t>
      </w:r>
      <w:proofErr w:type="gramEnd"/>
      <w:r w:rsidRPr="00D93354">
        <w:rPr>
          <w:sz w:val="28"/>
          <w:szCs w:val="28"/>
        </w:rPr>
        <w:t>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ставится, если допущено 3 – 5 ошибок, работа написана небрежно.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ставится, если допущено более 5 орфографических ошибок, работа написана неряшливо.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ставится, если допущено 8 орфографических ошибок.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Ошибкой в диктанте следует считать: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нарушение правил орфографии при написании слов;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пропуск и искажение бу</w:t>
      </w:r>
      <w:proofErr w:type="gramStart"/>
      <w:r w:rsidRPr="00D93354">
        <w:rPr>
          <w:sz w:val="28"/>
          <w:szCs w:val="28"/>
        </w:rPr>
        <w:t>кв в сл</w:t>
      </w:r>
      <w:proofErr w:type="gramEnd"/>
      <w:r w:rsidRPr="00D93354">
        <w:rPr>
          <w:sz w:val="28"/>
          <w:szCs w:val="28"/>
        </w:rPr>
        <w:t>овах;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>замену слов;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отсутствие знаков препинания в пределах программы данного класса;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3354">
        <w:rPr>
          <w:sz w:val="28"/>
          <w:szCs w:val="28"/>
        </w:rPr>
        <w:t xml:space="preserve"> неправильное написание слов, которые не проверяются правилом (списки таких слов даны в программе каждого класса).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За ошибку не считаются: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ошибки </w:t>
      </w:r>
      <w:proofErr w:type="gramStart"/>
      <w:r w:rsidRPr="00D93354">
        <w:rPr>
          <w:sz w:val="28"/>
          <w:szCs w:val="28"/>
        </w:rPr>
        <w:t>на те</w:t>
      </w:r>
      <w:proofErr w:type="gramEnd"/>
      <w:r w:rsidRPr="00D93354">
        <w:rPr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единичный случай замены одного слова без искажения смысла.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За одну ошибку в диктанте считаются: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§  два исправления;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§  две пунктуационные ошибки;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§ 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 xml:space="preserve">Негрубыми ошибками считаются </w:t>
      </w:r>
      <w:proofErr w:type="gramStart"/>
      <w:r w:rsidRPr="00D93354">
        <w:rPr>
          <w:b/>
          <w:i/>
          <w:sz w:val="28"/>
          <w:szCs w:val="28"/>
        </w:rPr>
        <w:t>следующие</w:t>
      </w:r>
      <w:proofErr w:type="gramEnd"/>
      <w:r w:rsidRPr="00D93354">
        <w:rPr>
          <w:b/>
          <w:i/>
          <w:sz w:val="28"/>
          <w:szCs w:val="28"/>
        </w:rPr>
        <w:t>: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354">
        <w:rPr>
          <w:sz w:val="28"/>
          <w:szCs w:val="28"/>
        </w:rPr>
        <w:t xml:space="preserve"> повторение одной и той же буквы в слове;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354">
        <w:rPr>
          <w:sz w:val="28"/>
          <w:szCs w:val="28"/>
        </w:rPr>
        <w:t xml:space="preserve"> недописанное слово;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3354">
        <w:rPr>
          <w:sz w:val="28"/>
          <w:szCs w:val="28"/>
        </w:rPr>
        <w:t>перенос слова, одна часть которого написана на одной строке, а вторая опущена;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3354">
        <w:rPr>
          <w:sz w:val="28"/>
          <w:szCs w:val="28"/>
        </w:rPr>
        <w:t>дважды записанное одно и то же слово в предложении.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Грамматическое задание.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lastRenderedPageBreak/>
        <w:t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ставится, если ученик не смог правильно выполнить ни одного задания.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Списывание текста.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- ставится за безошибочное аккуратное выполнение работы;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«4» – ставится, если в работе 1 – 2 орфографические ошибки и 1 исправление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 1 ошибка и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1 исправление (2 и 3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«3» – ставится, если в работе допущены 3 орфографические ошибки и 1 исправление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2 ошибки и 1 исправление (2 и 3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«2» – ставится, если в работе допущены 4 орфографические ошибки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 xml:space="preserve">.); 3 ошибки (2 и 3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«1» – ставится, если в работе допущено более 4 </w:t>
      </w:r>
      <w:proofErr w:type="spellStart"/>
      <w:r w:rsidRPr="00D93354">
        <w:rPr>
          <w:sz w:val="28"/>
          <w:szCs w:val="28"/>
        </w:rPr>
        <w:t>орфогр</w:t>
      </w:r>
      <w:proofErr w:type="spellEnd"/>
      <w:r w:rsidRPr="00D93354">
        <w:rPr>
          <w:sz w:val="28"/>
          <w:szCs w:val="28"/>
        </w:rPr>
        <w:t xml:space="preserve">. ошибок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 xml:space="preserve">.); более 3 ошибок (2 и 3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.).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Контрольный диктант.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93354">
        <w:rPr>
          <w:sz w:val="28"/>
          <w:szCs w:val="28"/>
        </w:rPr>
        <w:t xml:space="preserve"> Объём соответствует количеству слов по нормам чтения (за 1 минуту).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93354">
        <w:rPr>
          <w:sz w:val="28"/>
          <w:szCs w:val="28"/>
        </w:rPr>
        <w:t xml:space="preserve"> Негрубые ошибки: исключения из правил; повторение одной и той же буквы (букварь);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перенос слов; единичный пропуск буквы на конце слова</w:t>
      </w:r>
      <w:proofErr w:type="gramStart"/>
      <w:r w:rsidRPr="00D93354">
        <w:rPr>
          <w:sz w:val="28"/>
          <w:szCs w:val="28"/>
        </w:rPr>
        <w:t>;.</w:t>
      </w:r>
      <w:proofErr w:type="gramEnd"/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3354">
        <w:rPr>
          <w:sz w:val="28"/>
          <w:szCs w:val="28"/>
        </w:rPr>
        <w:t>Однотипные ошибки: первые три однотипные ошибки = 1 ошибке, но каждая следующая подобная считается за отдельную ошибку.</w:t>
      </w:r>
    </w:p>
    <w:p w:rsidR="000260BB" w:rsidRPr="00D93354" w:rsidRDefault="000260BB" w:rsidP="00D9335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93354">
        <w:rPr>
          <w:sz w:val="28"/>
          <w:szCs w:val="28"/>
        </w:rPr>
        <w:t xml:space="preserve"> При трёх поправках оценка снижается на 1 балл.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Оценки за контрольный диктант.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не ставится при трёх исправлениях, но при одной негрубой ошибке можно ставить;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«4» – 2 </w:t>
      </w:r>
      <w:proofErr w:type="spellStart"/>
      <w:r w:rsidRPr="00D93354">
        <w:rPr>
          <w:sz w:val="28"/>
          <w:szCs w:val="28"/>
        </w:rPr>
        <w:t>орфограф</w:t>
      </w:r>
      <w:proofErr w:type="spellEnd"/>
      <w:r w:rsidRPr="00D93354">
        <w:rPr>
          <w:sz w:val="28"/>
          <w:szCs w:val="28"/>
        </w:rPr>
        <w:t xml:space="preserve">. и 2 </w:t>
      </w:r>
      <w:proofErr w:type="spellStart"/>
      <w:r w:rsidRPr="00D93354">
        <w:rPr>
          <w:sz w:val="28"/>
          <w:szCs w:val="28"/>
        </w:rPr>
        <w:t>пунктуац</w:t>
      </w:r>
      <w:proofErr w:type="spellEnd"/>
      <w:r w:rsidRPr="00D93354">
        <w:rPr>
          <w:sz w:val="28"/>
          <w:szCs w:val="28"/>
        </w:rPr>
        <w:t xml:space="preserve">. ошибки или 1 </w:t>
      </w:r>
      <w:proofErr w:type="spellStart"/>
      <w:r w:rsidRPr="00D93354">
        <w:rPr>
          <w:sz w:val="28"/>
          <w:szCs w:val="28"/>
        </w:rPr>
        <w:t>орфограф</w:t>
      </w:r>
      <w:proofErr w:type="spellEnd"/>
      <w:r w:rsidRPr="00D93354">
        <w:rPr>
          <w:sz w:val="28"/>
          <w:szCs w:val="28"/>
        </w:rPr>
        <w:t xml:space="preserve">. и 3 </w:t>
      </w:r>
      <w:proofErr w:type="spellStart"/>
      <w:r w:rsidRPr="00D93354">
        <w:rPr>
          <w:sz w:val="28"/>
          <w:szCs w:val="28"/>
        </w:rPr>
        <w:t>пунктуац</w:t>
      </w:r>
      <w:proofErr w:type="spellEnd"/>
      <w:r w:rsidRPr="00D93354">
        <w:rPr>
          <w:sz w:val="28"/>
          <w:szCs w:val="28"/>
        </w:rPr>
        <w:t>.;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«3» – 3 – 4 </w:t>
      </w:r>
      <w:proofErr w:type="spellStart"/>
      <w:r w:rsidRPr="00D93354">
        <w:rPr>
          <w:sz w:val="28"/>
          <w:szCs w:val="28"/>
        </w:rPr>
        <w:t>орфограф</w:t>
      </w:r>
      <w:proofErr w:type="spellEnd"/>
      <w:r w:rsidRPr="00D93354">
        <w:rPr>
          <w:sz w:val="28"/>
          <w:szCs w:val="28"/>
        </w:rPr>
        <w:t xml:space="preserve">. и 4 </w:t>
      </w:r>
      <w:proofErr w:type="spellStart"/>
      <w:r w:rsidRPr="00D93354">
        <w:rPr>
          <w:sz w:val="28"/>
          <w:szCs w:val="28"/>
        </w:rPr>
        <w:t>пунктуац</w:t>
      </w:r>
      <w:proofErr w:type="spellEnd"/>
      <w:r w:rsidRPr="00D93354">
        <w:rPr>
          <w:sz w:val="28"/>
          <w:szCs w:val="28"/>
        </w:rPr>
        <w:t xml:space="preserve">. ошибки, а также при 5 </w:t>
      </w:r>
      <w:proofErr w:type="spellStart"/>
      <w:r w:rsidRPr="00D93354">
        <w:rPr>
          <w:sz w:val="28"/>
          <w:szCs w:val="28"/>
        </w:rPr>
        <w:t>орфограф</w:t>
      </w:r>
      <w:proofErr w:type="spellEnd"/>
      <w:r w:rsidRPr="00D93354">
        <w:rPr>
          <w:sz w:val="28"/>
          <w:szCs w:val="28"/>
        </w:rPr>
        <w:t>. ошибках;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«2» - более 5 – 8 </w:t>
      </w:r>
      <w:proofErr w:type="spellStart"/>
      <w:r w:rsidRPr="00D93354">
        <w:rPr>
          <w:sz w:val="28"/>
          <w:szCs w:val="28"/>
        </w:rPr>
        <w:t>орфограф</w:t>
      </w:r>
      <w:proofErr w:type="spellEnd"/>
      <w:r w:rsidRPr="00D93354">
        <w:rPr>
          <w:sz w:val="28"/>
          <w:szCs w:val="28"/>
        </w:rPr>
        <w:t>. ошибок;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«1» – более 8 </w:t>
      </w:r>
      <w:proofErr w:type="spellStart"/>
      <w:r w:rsidRPr="00D93354">
        <w:rPr>
          <w:sz w:val="28"/>
          <w:szCs w:val="28"/>
        </w:rPr>
        <w:t>орфограф</w:t>
      </w:r>
      <w:proofErr w:type="spellEnd"/>
      <w:r w:rsidRPr="00D93354">
        <w:rPr>
          <w:sz w:val="28"/>
          <w:szCs w:val="28"/>
        </w:rPr>
        <w:t>. ошибок.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t>Оценки за грамматические задания.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всё верно;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не менее 3/4 верно;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не менее 1/2 верно;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не выполнено больше половины общего объёма заданий;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не выполнено ни одно задание.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b/>
          <w:i/>
          <w:sz w:val="28"/>
          <w:szCs w:val="28"/>
        </w:rPr>
        <w:lastRenderedPageBreak/>
        <w:t>Словарный диктант</w:t>
      </w:r>
      <w:r w:rsidRPr="00D93354">
        <w:rPr>
          <w:sz w:val="28"/>
          <w:szCs w:val="28"/>
        </w:rPr>
        <w:t xml:space="preserve">                                                    Количество слов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(оценивается строже контрольного диктанта)</w:t>
      </w:r>
      <w:proofErr w:type="gramStart"/>
      <w:r w:rsidRPr="00D93354">
        <w:rPr>
          <w:sz w:val="28"/>
          <w:szCs w:val="28"/>
        </w:rPr>
        <w:t>.д</w:t>
      </w:r>
      <w:proofErr w:type="gramEnd"/>
      <w:r w:rsidRPr="00D93354">
        <w:rPr>
          <w:sz w:val="28"/>
          <w:szCs w:val="28"/>
        </w:rPr>
        <w:t>ля словарного диктанта.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нет ошибок;                                                                         1 класс – 7 – 8 слов;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«4» – 1 – 2 ошибки;                                                                       2 класс – 10 – 12 слов;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«3» – 3 – 4 ошибки (если 15 – 20 слов);                                       3 класс – 12 – 15 слов;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«2» – 5 – 7 ошибок;                                                                       4 класс – до 20 слов.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«1» – более 7 ошибок.</w:t>
      </w:r>
    </w:p>
    <w:p w:rsidR="000260BB" w:rsidRPr="00B20407" w:rsidRDefault="000260BB" w:rsidP="00D93354">
      <w:pPr>
        <w:rPr>
          <w:b/>
          <w:sz w:val="28"/>
          <w:szCs w:val="28"/>
        </w:rPr>
      </w:pPr>
      <w:r w:rsidRPr="00B20407">
        <w:rPr>
          <w:b/>
          <w:sz w:val="28"/>
          <w:szCs w:val="28"/>
        </w:rPr>
        <w:t>Контрольное списывание.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>«5» – нет ошибок;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«4» – 1 – 2 ошибки или 1 исправление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 xml:space="preserve">.), 1 ошибка или 1 исправление (2 – 4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«3» – 3 ошибки и 1 исправление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 xml:space="preserve">.), 2 ошибки и 1 исправление (2 – 4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«2» – 4 ошибки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 xml:space="preserve">.), 3 ошибки (2 – 4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.);</w:t>
      </w:r>
    </w:p>
    <w:p w:rsidR="000260BB" w:rsidRPr="00D93354" w:rsidRDefault="000260BB" w:rsidP="00D93354">
      <w:pPr>
        <w:rPr>
          <w:sz w:val="28"/>
          <w:szCs w:val="28"/>
        </w:rPr>
      </w:pPr>
      <w:r w:rsidRPr="00D93354">
        <w:rPr>
          <w:sz w:val="28"/>
          <w:szCs w:val="28"/>
        </w:rPr>
        <w:t xml:space="preserve">«1» – более 4 ошибок (1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 xml:space="preserve">.), более 3 ошибок (2 – 4 </w:t>
      </w:r>
      <w:proofErr w:type="spellStart"/>
      <w:r w:rsidRPr="00D93354">
        <w:rPr>
          <w:sz w:val="28"/>
          <w:szCs w:val="28"/>
        </w:rPr>
        <w:t>кл</w:t>
      </w:r>
      <w:proofErr w:type="spellEnd"/>
      <w:r w:rsidRPr="00D93354">
        <w:rPr>
          <w:sz w:val="28"/>
          <w:szCs w:val="28"/>
        </w:rPr>
        <w:t>.).</w:t>
      </w:r>
    </w:p>
    <w:p w:rsidR="00EA667E" w:rsidRDefault="00EA667E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EA667E" w:rsidRDefault="00EA667E" w:rsidP="009D7605">
      <w:pPr>
        <w:pStyle w:val="Style2"/>
        <w:widowControl/>
        <w:spacing w:line="240" w:lineRule="auto"/>
        <w:ind w:firstLine="0"/>
        <w:rPr>
          <w:rFonts w:ascii="Times New Roman" w:hAnsi="Times New Roman"/>
          <w:b/>
          <w:w w:val="101"/>
          <w:sz w:val="28"/>
          <w:szCs w:val="28"/>
        </w:rPr>
      </w:pPr>
    </w:p>
    <w:p w:rsidR="000260BB" w:rsidRPr="00841E92" w:rsidRDefault="000260BB" w:rsidP="00841E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841E92">
        <w:rPr>
          <w:sz w:val="32"/>
          <w:szCs w:val="32"/>
        </w:rPr>
        <w:t>9.</w:t>
      </w:r>
      <w:r>
        <w:rPr>
          <w:sz w:val="32"/>
          <w:szCs w:val="32"/>
        </w:rPr>
        <w:t xml:space="preserve"> Список литературы</w:t>
      </w:r>
      <w:r w:rsidRPr="00841E92">
        <w:rPr>
          <w:sz w:val="32"/>
          <w:szCs w:val="32"/>
        </w:rPr>
        <w:t>:</w:t>
      </w:r>
    </w:p>
    <w:p w:rsidR="000260BB" w:rsidRPr="00967E21" w:rsidRDefault="000260BB" w:rsidP="00967E21">
      <w:pPr>
        <w:ind w:left="720"/>
        <w:rPr>
          <w:sz w:val="28"/>
          <w:szCs w:val="28"/>
        </w:rPr>
      </w:pPr>
    </w:p>
    <w:p w:rsidR="000260BB" w:rsidRPr="00841E92" w:rsidRDefault="000260BB" w:rsidP="00967E21">
      <w:pPr>
        <w:numPr>
          <w:ilvl w:val="0"/>
          <w:numId w:val="8"/>
        </w:numPr>
        <w:rPr>
          <w:sz w:val="28"/>
          <w:szCs w:val="28"/>
        </w:rPr>
      </w:pPr>
      <w:r w:rsidRPr="00841E92">
        <w:rPr>
          <w:i/>
          <w:sz w:val="28"/>
          <w:szCs w:val="28"/>
        </w:rPr>
        <w:t>Ожегов С.И. Словарь русского языка</w:t>
      </w:r>
      <w:r w:rsidRPr="00841E92">
        <w:rPr>
          <w:sz w:val="28"/>
          <w:szCs w:val="28"/>
        </w:rPr>
        <w:t>. – М.: ООО «Изд. Оникс: ООО «Изд. «Мир и образование», 2007.</w:t>
      </w:r>
    </w:p>
    <w:p w:rsidR="000260BB" w:rsidRPr="00841E92" w:rsidRDefault="000260BB" w:rsidP="00967E21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4"/>
        </w:tabs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841E92">
        <w:rPr>
          <w:rFonts w:ascii="Times New Roman" w:hAnsi="Times New Roman"/>
          <w:i/>
          <w:sz w:val="28"/>
          <w:szCs w:val="28"/>
        </w:rPr>
        <w:t>Учим русский с увлечением – 2:Части речи. Предложение. Текст. Развитие речи:</w:t>
      </w:r>
      <w:r w:rsidRPr="00841E92">
        <w:rPr>
          <w:rFonts w:ascii="Times New Roman" w:hAnsi="Times New Roman"/>
          <w:sz w:val="28"/>
          <w:szCs w:val="28"/>
        </w:rPr>
        <w:t>1 – 4 класс – М.: 5 за знания, 200</w:t>
      </w:r>
      <w:r w:rsidR="00BA1E7B">
        <w:rPr>
          <w:rFonts w:ascii="Times New Roman" w:hAnsi="Times New Roman"/>
          <w:sz w:val="28"/>
          <w:szCs w:val="28"/>
        </w:rPr>
        <w:t>9</w:t>
      </w:r>
      <w:r w:rsidRPr="00841E92">
        <w:rPr>
          <w:rFonts w:ascii="Times New Roman" w:hAnsi="Times New Roman"/>
          <w:sz w:val="28"/>
          <w:szCs w:val="28"/>
        </w:rPr>
        <w:t>.</w:t>
      </w:r>
    </w:p>
    <w:p w:rsidR="000260BB" w:rsidRPr="00841E92" w:rsidRDefault="000260BB" w:rsidP="00967E21">
      <w:pPr>
        <w:ind w:left="502" w:hanging="357"/>
        <w:jc w:val="both"/>
        <w:rPr>
          <w:sz w:val="28"/>
          <w:szCs w:val="28"/>
        </w:rPr>
      </w:pPr>
      <w:r w:rsidRPr="00841E92">
        <w:rPr>
          <w:sz w:val="28"/>
          <w:szCs w:val="28"/>
        </w:rPr>
        <w:t xml:space="preserve">Авторы: О. Е. </w:t>
      </w:r>
      <w:proofErr w:type="spellStart"/>
      <w:r w:rsidRPr="00841E92">
        <w:rPr>
          <w:sz w:val="28"/>
          <w:szCs w:val="28"/>
        </w:rPr>
        <w:t>Жиренко</w:t>
      </w:r>
      <w:proofErr w:type="spellEnd"/>
      <w:r w:rsidRPr="00841E92">
        <w:rPr>
          <w:sz w:val="28"/>
          <w:szCs w:val="28"/>
        </w:rPr>
        <w:t xml:space="preserve">, Л. И. </w:t>
      </w:r>
      <w:proofErr w:type="spellStart"/>
      <w:r w:rsidRPr="00841E92">
        <w:rPr>
          <w:sz w:val="28"/>
          <w:szCs w:val="28"/>
        </w:rPr>
        <w:t>Гайдина</w:t>
      </w:r>
      <w:proofErr w:type="spellEnd"/>
      <w:r w:rsidRPr="00841E92">
        <w:rPr>
          <w:sz w:val="28"/>
          <w:szCs w:val="28"/>
        </w:rPr>
        <w:t>, А. В. Кочергина.</w:t>
      </w:r>
    </w:p>
    <w:p w:rsidR="000260BB" w:rsidRPr="00841E92" w:rsidRDefault="000260BB" w:rsidP="00967E21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i/>
          <w:sz w:val="28"/>
          <w:szCs w:val="28"/>
        </w:rPr>
      </w:pPr>
      <w:r w:rsidRPr="00841E92">
        <w:rPr>
          <w:rFonts w:ascii="Times New Roman" w:hAnsi="Times New Roman"/>
          <w:i/>
          <w:sz w:val="28"/>
          <w:szCs w:val="28"/>
        </w:rPr>
        <w:t xml:space="preserve">Веселая грамматика. </w:t>
      </w:r>
      <w:r w:rsidRPr="00841E92">
        <w:rPr>
          <w:rFonts w:ascii="Times New Roman" w:hAnsi="Times New Roman"/>
          <w:sz w:val="28"/>
          <w:szCs w:val="28"/>
        </w:rPr>
        <w:t>– М.: Знание, 1995.</w:t>
      </w:r>
    </w:p>
    <w:p w:rsidR="000260BB" w:rsidRPr="00841E92" w:rsidRDefault="000260BB" w:rsidP="00967E21">
      <w:pPr>
        <w:ind w:left="502" w:hanging="357"/>
        <w:jc w:val="both"/>
        <w:rPr>
          <w:sz w:val="28"/>
          <w:szCs w:val="28"/>
        </w:rPr>
      </w:pPr>
      <w:r w:rsidRPr="00841E92">
        <w:rPr>
          <w:sz w:val="28"/>
          <w:szCs w:val="28"/>
        </w:rPr>
        <w:t>Авторы: В. В. Волина.</w:t>
      </w:r>
    </w:p>
    <w:p w:rsidR="000260BB" w:rsidRPr="00841E92" w:rsidRDefault="000260BB" w:rsidP="00967E21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E92">
        <w:rPr>
          <w:rFonts w:ascii="Times New Roman" w:hAnsi="Times New Roman"/>
          <w:i/>
          <w:sz w:val="28"/>
          <w:szCs w:val="28"/>
        </w:rPr>
        <w:t>Русский язык. Грамматический разбор. Справочник. Начальная школа.</w:t>
      </w:r>
      <w:r w:rsidRPr="00841E92">
        <w:rPr>
          <w:rFonts w:ascii="Times New Roman" w:hAnsi="Times New Roman"/>
          <w:sz w:val="28"/>
          <w:szCs w:val="28"/>
        </w:rPr>
        <w:t xml:space="preserve">- 2-е изд., </w:t>
      </w:r>
      <w:proofErr w:type="spellStart"/>
      <w:r w:rsidRPr="00841E92">
        <w:rPr>
          <w:rFonts w:ascii="Times New Roman" w:hAnsi="Times New Roman"/>
          <w:sz w:val="28"/>
          <w:szCs w:val="28"/>
        </w:rPr>
        <w:t>испр</w:t>
      </w:r>
      <w:proofErr w:type="spellEnd"/>
      <w:r w:rsidRPr="00841E92">
        <w:rPr>
          <w:rFonts w:ascii="Times New Roman" w:hAnsi="Times New Roman"/>
          <w:sz w:val="28"/>
          <w:szCs w:val="28"/>
        </w:rPr>
        <w:t>. и доп. – Саратов: Лицей, 2007.</w:t>
      </w:r>
    </w:p>
    <w:p w:rsidR="000260BB" w:rsidRPr="00841E92" w:rsidRDefault="000260BB" w:rsidP="00967E21">
      <w:pPr>
        <w:rPr>
          <w:sz w:val="28"/>
          <w:szCs w:val="28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6E5390" w:rsidRDefault="000260BB" w:rsidP="006D34C1">
      <w:pPr>
        <w:pStyle w:val="a3"/>
        <w:rPr>
          <w:rStyle w:val="a5"/>
          <w:sz w:val="28"/>
          <w:szCs w:val="28"/>
          <w:u w:val="single"/>
        </w:rPr>
      </w:pPr>
    </w:p>
    <w:p w:rsidR="000260BB" w:rsidRPr="006D34C1" w:rsidRDefault="000260BB" w:rsidP="006D34C1">
      <w:pPr>
        <w:pStyle w:val="a3"/>
        <w:jc w:val="center"/>
        <w:rPr>
          <w:color w:val="000000"/>
        </w:rPr>
      </w:pPr>
      <w:r w:rsidRPr="006D34C1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.</w:t>
      </w:r>
      <w:r w:rsidRPr="006D34C1">
        <w:rPr>
          <w:color w:val="000000"/>
          <w:sz w:val="32"/>
          <w:szCs w:val="32"/>
        </w:rPr>
        <w:t>Лист внесения изменений</w:t>
      </w:r>
    </w:p>
    <w:p w:rsidR="000260BB" w:rsidRDefault="000260BB" w:rsidP="006D34C1">
      <w:pPr>
        <w:pStyle w:val="a3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921"/>
        <w:gridCol w:w="2013"/>
        <w:gridCol w:w="1924"/>
      </w:tblGrid>
      <w:tr w:rsidR="000260BB" w:rsidTr="00EA667E">
        <w:trPr>
          <w:trHeight w:val="243"/>
        </w:trPr>
        <w:tc>
          <w:tcPr>
            <w:tcW w:w="2762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Тема</w:t>
            </w:r>
          </w:p>
        </w:tc>
        <w:tc>
          <w:tcPr>
            <w:tcW w:w="2921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013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24" w:type="dxa"/>
          </w:tcPr>
          <w:p w:rsidR="000260BB" w:rsidRPr="006D34C1" w:rsidRDefault="000260BB" w:rsidP="00C1693F">
            <w:pPr>
              <w:pStyle w:val="a3"/>
              <w:rPr>
                <w:sz w:val="28"/>
                <w:szCs w:val="28"/>
              </w:rPr>
            </w:pPr>
            <w:r w:rsidRPr="006D34C1">
              <w:rPr>
                <w:sz w:val="28"/>
                <w:szCs w:val="28"/>
              </w:rPr>
              <w:t>Согласование с завучем</w:t>
            </w:r>
          </w:p>
        </w:tc>
      </w:tr>
    </w:tbl>
    <w:p w:rsidR="000260BB" w:rsidRDefault="000260BB" w:rsidP="006D34C1">
      <w:bookmarkStart w:id="0" w:name="_GoBack"/>
      <w:bookmarkEnd w:id="0"/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p w:rsidR="000260BB" w:rsidRPr="00967E21" w:rsidRDefault="000260BB" w:rsidP="00C40CBD">
      <w:pPr>
        <w:pStyle w:val="a3"/>
        <w:rPr>
          <w:rStyle w:val="a5"/>
          <w:sz w:val="28"/>
          <w:szCs w:val="28"/>
          <w:u w:val="single"/>
        </w:rPr>
      </w:pPr>
    </w:p>
    <w:sectPr w:rsidR="000260BB" w:rsidRPr="00967E21" w:rsidSect="002C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42A7A5A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3D7509"/>
    <w:multiLevelType w:val="hybridMultilevel"/>
    <w:tmpl w:val="A87E90E4"/>
    <w:lvl w:ilvl="0" w:tplc="FF12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4658F0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EB401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7D2311"/>
    <w:multiLevelType w:val="hybridMultilevel"/>
    <w:tmpl w:val="D5FCB2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874AF0"/>
    <w:multiLevelType w:val="hybridMultilevel"/>
    <w:tmpl w:val="C5F28716"/>
    <w:lvl w:ilvl="0" w:tplc="6698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90158"/>
    <w:multiLevelType w:val="hybridMultilevel"/>
    <w:tmpl w:val="5B3C683E"/>
    <w:lvl w:ilvl="0" w:tplc="3A867B9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AB1B2F"/>
    <w:multiLevelType w:val="hybridMultilevel"/>
    <w:tmpl w:val="1572FDEA"/>
    <w:lvl w:ilvl="0" w:tplc="685C0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E7558"/>
    <w:multiLevelType w:val="hybridMultilevel"/>
    <w:tmpl w:val="E59E6F2E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83EF7"/>
    <w:multiLevelType w:val="hybridMultilevel"/>
    <w:tmpl w:val="373C77EA"/>
    <w:lvl w:ilvl="0" w:tplc="CDB889C2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>
    <w:nsid w:val="6B265857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9465C"/>
    <w:multiLevelType w:val="hybridMultilevel"/>
    <w:tmpl w:val="FD52FC18"/>
    <w:lvl w:ilvl="0" w:tplc="239EA6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324252"/>
    <w:multiLevelType w:val="hybridMultilevel"/>
    <w:tmpl w:val="CE4E1840"/>
    <w:lvl w:ilvl="0" w:tplc="650AC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BD"/>
    <w:rsid w:val="000232A6"/>
    <w:rsid w:val="000260BB"/>
    <w:rsid w:val="00031326"/>
    <w:rsid w:val="00034ACE"/>
    <w:rsid w:val="00034CA4"/>
    <w:rsid w:val="000359E3"/>
    <w:rsid w:val="00050AD6"/>
    <w:rsid w:val="00057D27"/>
    <w:rsid w:val="0006518D"/>
    <w:rsid w:val="00090DD7"/>
    <w:rsid w:val="000E4C5E"/>
    <w:rsid w:val="000F28EE"/>
    <w:rsid w:val="001144F8"/>
    <w:rsid w:val="00134AEF"/>
    <w:rsid w:val="00171572"/>
    <w:rsid w:val="00176B6D"/>
    <w:rsid w:val="00177D3A"/>
    <w:rsid w:val="001877CD"/>
    <w:rsid w:val="00193161"/>
    <w:rsid w:val="00196CC7"/>
    <w:rsid w:val="001974C6"/>
    <w:rsid w:val="001A2049"/>
    <w:rsid w:val="001B1FBB"/>
    <w:rsid w:val="001D17DB"/>
    <w:rsid w:val="001D35E4"/>
    <w:rsid w:val="001D412A"/>
    <w:rsid w:val="001E09AC"/>
    <w:rsid w:val="001E305A"/>
    <w:rsid w:val="00203478"/>
    <w:rsid w:val="00233AE6"/>
    <w:rsid w:val="0023700A"/>
    <w:rsid w:val="00240F4D"/>
    <w:rsid w:val="002739E7"/>
    <w:rsid w:val="00287F39"/>
    <w:rsid w:val="002C110C"/>
    <w:rsid w:val="002C7A95"/>
    <w:rsid w:val="0030768E"/>
    <w:rsid w:val="003318C3"/>
    <w:rsid w:val="00354954"/>
    <w:rsid w:val="00355898"/>
    <w:rsid w:val="00364380"/>
    <w:rsid w:val="003718D9"/>
    <w:rsid w:val="00395601"/>
    <w:rsid w:val="003A0947"/>
    <w:rsid w:val="003B4844"/>
    <w:rsid w:val="003C3C52"/>
    <w:rsid w:val="0040485B"/>
    <w:rsid w:val="004135A6"/>
    <w:rsid w:val="00417118"/>
    <w:rsid w:val="0042065F"/>
    <w:rsid w:val="00436073"/>
    <w:rsid w:val="00442447"/>
    <w:rsid w:val="00447BC9"/>
    <w:rsid w:val="004875CF"/>
    <w:rsid w:val="004C7AF0"/>
    <w:rsid w:val="00502113"/>
    <w:rsid w:val="00510DB5"/>
    <w:rsid w:val="00540FAD"/>
    <w:rsid w:val="00580C69"/>
    <w:rsid w:val="005A6F2C"/>
    <w:rsid w:val="005C46F7"/>
    <w:rsid w:val="005D00DD"/>
    <w:rsid w:val="005D2F5F"/>
    <w:rsid w:val="005D6414"/>
    <w:rsid w:val="005E1611"/>
    <w:rsid w:val="00600BD2"/>
    <w:rsid w:val="00612161"/>
    <w:rsid w:val="006136C4"/>
    <w:rsid w:val="0063719D"/>
    <w:rsid w:val="00645725"/>
    <w:rsid w:val="006459AE"/>
    <w:rsid w:val="006471CB"/>
    <w:rsid w:val="006719C8"/>
    <w:rsid w:val="00671C4F"/>
    <w:rsid w:val="006760C0"/>
    <w:rsid w:val="0068466F"/>
    <w:rsid w:val="00684C76"/>
    <w:rsid w:val="0069567A"/>
    <w:rsid w:val="00696C10"/>
    <w:rsid w:val="006A20A8"/>
    <w:rsid w:val="006B55B0"/>
    <w:rsid w:val="006C33A3"/>
    <w:rsid w:val="006C7B8B"/>
    <w:rsid w:val="006D34C1"/>
    <w:rsid w:val="006D52E9"/>
    <w:rsid w:val="006E12DB"/>
    <w:rsid w:val="006E5390"/>
    <w:rsid w:val="006F26C0"/>
    <w:rsid w:val="006F69DA"/>
    <w:rsid w:val="00715CF9"/>
    <w:rsid w:val="00727BF8"/>
    <w:rsid w:val="007425C6"/>
    <w:rsid w:val="00753307"/>
    <w:rsid w:val="00753391"/>
    <w:rsid w:val="007567EF"/>
    <w:rsid w:val="00763E3C"/>
    <w:rsid w:val="007947C7"/>
    <w:rsid w:val="00796DF9"/>
    <w:rsid w:val="007A24EB"/>
    <w:rsid w:val="007A6E0C"/>
    <w:rsid w:val="007E20BC"/>
    <w:rsid w:val="00814398"/>
    <w:rsid w:val="00815D37"/>
    <w:rsid w:val="00841E92"/>
    <w:rsid w:val="00844AE1"/>
    <w:rsid w:val="00844E48"/>
    <w:rsid w:val="008514B3"/>
    <w:rsid w:val="008560E6"/>
    <w:rsid w:val="008825C7"/>
    <w:rsid w:val="00882BE9"/>
    <w:rsid w:val="008B24F9"/>
    <w:rsid w:val="008C33A8"/>
    <w:rsid w:val="008D5974"/>
    <w:rsid w:val="008E02B3"/>
    <w:rsid w:val="009204D1"/>
    <w:rsid w:val="009251B7"/>
    <w:rsid w:val="009646E1"/>
    <w:rsid w:val="00964D1A"/>
    <w:rsid w:val="00967E21"/>
    <w:rsid w:val="00975547"/>
    <w:rsid w:val="00994414"/>
    <w:rsid w:val="00997E06"/>
    <w:rsid w:val="009A6695"/>
    <w:rsid w:val="009A79CB"/>
    <w:rsid w:val="009B0036"/>
    <w:rsid w:val="009B6652"/>
    <w:rsid w:val="009C0B1A"/>
    <w:rsid w:val="009C4ABC"/>
    <w:rsid w:val="009D28E3"/>
    <w:rsid w:val="009D5C86"/>
    <w:rsid w:val="009D684E"/>
    <w:rsid w:val="009D6AB8"/>
    <w:rsid w:val="009D7605"/>
    <w:rsid w:val="009F3F68"/>
    <w:rsid w:val="00A070EA"/>
    <w:rsid w:val="00A20735"/>
    <w:rsid w:val="00A36B8D"/>
    <w:rsid w:val="00A453CB"/>
    <w:rsid w:val="00A5141C"/>
    <w:rsid w:val="00A64588"/>
    <w:rsid w:val="00A90CAB"/>
    <w:rsid w:val="00AC0627"/>
    <w:rsid w:val="00AC5FAA"/>
    <w:rsid w:val="00AD55C2"/>
    <w:rsid w:val="00AE215F"/>
    <w:rsid w:val="00AE2279"/>
    <w:rsid w:val="00AF4B84"/>
    <w:rsid w:val="00B1286B"/>
    <w:rsid w:val="00B13AFA"/>
    <w:rsid w:val="00B15225"/>
    <w:rsid w:val="00B201C9"/>
    <w:rsid w:val="00B20407"/>
    <w:rsid w:val="00B35931"/>
    <w:rsid w:val="00B504B8"/>
    <w:rsid w:val="00B53F45"/>
    <w:rsid w:val="00B6038C"/>
    <w:rsid w:val="00B70515"/>
    <w:rsid w:val="00B73133"/>
    <w:rsid w:val="00B74579"/>
    <w:rsid w:val="00BA1E7B"/>
    <w:rsid w:val="00BA3243"/>
    <w:rsid w:val="00BB325E"/>
    <w:rsid w:val="00BB70DB"/>
    <w:rsid w:val="00BC1C24"/>
    <w:rsid w:val="00BF5A56"/>
    <w:rsid w:val="00C05E17"/>
    <w:rsid w:val="00C145AE"/>
    <w:rsid w:val="00C15EA6"/>
    <w:rsid w:val="00C1693F"/>
    <w:rsid w:val="00C25557"/>
    <w:rsid w:val="00C27296"/>
    <w:rsid w:val="00C314E5"/>
    <w:rsid w:val="00C40CBD"/>
    <w:rsid w:val="00C54D5F"/>
    <w:rsid w:val="00C70E0D"/>
    <w:rsid w:val="00C7794A"/>
    <w:rsid w:val="00C8417D"/>
    <w:rsid w:val="00CA779C"/>
    <w:rsid w:val="00CA79FF"/>
    <w:rsid w:val="00CD16F3"/>
    <w:rsid w:val="00CD355F"/>
    <w:rsid w:val="00CE1F99"/>
    <w:rsid w:val="00CF7FEA"/>
    <w:rsid w:val="00D011DA"/>
    <w:rsid w:val="00D13481"/>
    <w:rsid w:val="00D136DD"/>
    <w:rsid w:val="00D23221"/>
    <w:rsid w:val="00D27642"/>
    <w:rsid w:val="00D438C6"/>
    <w:rsid w:val="00D46950"/>
    <w:rsid w:val="00D47B63"/>
    <w:rsid w:val="00D520A4"/>
    <w:rsid w:val="00D7204A"/>
    <w:rsid w:val="00D77534"/>
    <w:rsid w:val="00D80D03"/>
    <w:rsid w:val="00D93354"/>
    <w:rsid w:val="00DB303A"/>
    <w:rsid w:val="00DC6D56"/>
    <w:rsid w:val="00DC7E5F"/>
    <w:rsid w:val="00E16546"/>
    <w:rsid w:val="00E346D6"/>
    <w:rsid w:val="00E41B8A"/>
    <w:rsid w:val="00E54CBF"/>
    <w:rsid w:val="00E57299"/>
    <w:rsid w:val="00E7189E"/>
    <w:rsid w:val="00E761A6"/>
    <w:rsid w:val="00E83DA3"/>
    <w:rsid w:val="00E87F91"/>
    <w:rsid w:val="00E9332E"/>
    <w:rsid w:val="00EA412C"/>
    <w:rsid w:val="00EA667E"/>
    <w:rsid w:val="00EC282D"/>
    <w:rsid w:val="00EC6BE0"/>
    <w:rsid w:val="00ED394E"/>
    <w:rsid w:val="00EE0C7B"/>
    <w:rsid w:val="00EE25F3"/>
    <w:rsid w:val="00EE7BE9"/>
    <w:rsid w:val="00EF3FF7"/>
    <w:rsid w:val="00F12BFF"/>
    <w:rsid w:val="00F21336"/>
    <w:rsid w:val="00F61DEA"/>
    <w:rsid w:val="00F75855"/>
    <w:rsid w:val="00F865CF"/>
    <w:rsid w:val="00F90279"/>
    <w:rsid w:val="00FB73E9"/>
    <w:rsid w:val="00FD06E9"/>
    <w:rsid w:val="00FE2480"/>
    <w:rsid w:val="00FF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CB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C40C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C40CBD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967E21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967E21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uiPriority w:val="99"/>
    <w:rsid w:val="00967E21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967E21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967E21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967E21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967E21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967E21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uiPriority w:val="99"/>
    <w:rsid w:val="00967E21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967E21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967E21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67E21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67E21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uiPriority w:val="99"/>
    <w:rsid w:val="00967E21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967E21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uiPriority w:val="99"/>
    <w:rsid w:val="00967E2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967E21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99"/>
    <w:qFormat/>
    <w:rsid w:val="00967E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53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330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BB70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70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lsep-tember.ru/" TargetMode="External"/><Relationship Id="rId13" Type="http://schemas.openxmlformats.org/officeDocument/2006/relationships/hyperlink" Target="http://vschool.km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enter.fio.ru/" TargetMode="External"/><Relationship Id="rId12" Type="http://schemas.openxmlformats.org/officeDocument/2006/relationships/hyperlink" Target="http://www.k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www.dic.academic.ru/" TargetMode="External"/><Relationship Id="rId5" Type="http://schemas.openxmlformats.org/officeDocument/2006/relationships/hyperlink" Target="http://www.nachalka.com/" TargetMode="External"/><Relationship Id="rId15" Type="http://schemas.openxmlformats.org/officeDocument/2006/relationships/hyperlink" Target="http://akademius.narod.ru/vibor-rus.html" TargetMode="External"/><Relationship Id="rId10" Type="http://schemas.openxmlformats.org/officeDocument/2006/relationships/hyperlink" Target="http://www.school2100.ru/magazine/magazine_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lsep-tember.ru/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58</Pages>
  <Words>9976</Words>
  <Characters>73284</Characters>
  <Application>Microsoft Office Word</Application>
  <DocSecurity>0</DocSecurity>
  <Lines>610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user</cp:lastModifiedBy>
  <cp:revision>52</cp:revision>
  <cp:lastPrinted>2012-11-23T12:46:00Z</cp:lastPrinted>
  <dcterms:created xsi:type="dcterms:W3CDTF">2012-06-22T08:10:00Z</dcterms:created>
  <dcterms:modified xsi:type="dcterms:W3CDTF">2013-09-20T07:39:00Z</dcterms:modified>
</cp:coreProperties>
</file>